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798"/>
        <w:gridCol w:w="1559"/>
        <w:gridCol w:w="1192"/>
        <w:gridCol w:w="1984"/>
        <w:gridCol w:w="1559"/>
        <w:gridCol w:w="2270"/>
        <w:gridCol w:w="7"/>
      </w:tblGrid>
      <w:tr w:rsidR="001E1529" w:rsidRPr="00482CFB" w14:paraId="3B97133E" w14:textId="77777777" w:rsidTr="008907DE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808080" w:themeFill="background1" w:themeFillShade="80"/>
            <w:vAlign w:val="center"/>
          </w:tcPr>
          <w:p w14:paraId="125AAC77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一、基本資料</w:t>
            </w:r>
          </w:p>
        </w:tc>
      </w:tr>
      <w:tr w:rsidR="001E1529" w:rsidRPr="00482CFB" w14:paraId="1128766A" w14:textId="77777777" w:rsidTr="008907D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D9D9D9"/>
            <w:vAlign w:val="center"/>
          </w:tcPr>
          <w:p w14:paraId="2DCA0C5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481EC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shd w:val="clear" w:color="auto" w:fill="D9D9D9"/>
            <w:vAlign w:val="center"/>
          </w:tcPr>
          <w:p w14:paraId="58D182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sdt>
          <w:sdtPr>
            <w:rPr>
              <w:rFonts w:ascii="標楷體" w:eastAsia="標楷體" w:hAnsi="標楷體"/>
              <w:b/>
              <w:szCs w:val="24"/>
            </w:rPr>
            <w:id w:val="-684129640"/>
            <w:comboBox>
              <w:listItem w:displayText="點選" w:value="點選"/>
              <w:listItem w:displayText="男" w:value="男"/>
              <w:listItem w:displayText="女" w:value="女"/>
            </w:comboBox>
          </w:sdtPr>
          <w:sdtEndPr/>
          <w:sdtContent>
            <w:tc>
              <w:tcPr>
                <w:tcW w:w="1984" w:type="dxa"/>
                <w:shd w:val="clear" w:color="auto" w:fill="auto"/>
                <w:vAlign w:val="center"/>
              </w:tcPr>
              <w:p w14:paraId="78872F0D" w14:textId="77777777" w:rsidR="001E1529" w:rsidRPr="00002716" w:rsidRDefault="001E1529" w:rsidP="001E1529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002716">
                  <w:rPr>
                    <w:rFonts w:ascii="標楷體" w:eastAsia="標楷體" w:hAnsi="標楷體"/>
                    <w:b/>
                    <w:szCs w:val="24"/>
                  </w:rPr>
                  <w:t>點選</w:t>
                </w:r>
              </w:p>
            </w:tc>
          </w:sdtContent>
        </w:sdt>
        <w:tc>
          <w:tcPr>
            <w:tcW w:w="1559" w:type="dxa"/>
            <w:shd w:val="clear" w:color="auto" w:fill="D9D9D9"/>
            <w:vAlign w:val="center"/>
          </w:tcPr>
          <w:p w14:paraId="7524F06B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5282BE3" w14:textId="69220A60" w:rsidR="001E1529" w:rsidRPr="00002716" w:rsidRDefault="00000181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944108529"/>
                <w:comboBox>
                  <w:listItem w:displayText="選擇" w:value="選擇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</w:comboBox>
              </w:sdtPr>
              <w:sdtEndPr/>
              <w:sdtContent>
                <w:r w:rsidR="001E1529" w:rsidRPr="00002716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>選擇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年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2076884651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1107273223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日</w:t>
            </w:r>
          </w:p>
        </w:tc>
      </w:tr>
      <w:tr w:rsidR="001E1529" w:rsidRPr="00482CFB" w14:paraId="6C4B61F4" w14:textId="77777777" w:rsidTr="008907D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5376E8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5772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B9CB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F976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年   班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2132D2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796A7" w14:textId="77777777" w:rsidR="001E1529" w:rsidRPr="00002716" w:rsidRDefault="001E1529" w:rsidP="001E1529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u w:val="single"/>
              </w:rPr>
            </w:pPr>
          </w:p>
        </w:tc>
      </w:tr>
      <w:tr w:rsidR="001E1529" w:rsidRPr="00482CFB" w14:paraId="5F6CC1EA" w14:textId="77777777" w:rsidTr="008907DE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2F9ACF4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二、目前接受特殊教育情形</w:t>
            </w:r>
          </w:p>
        </w:tc>
      </w:tr>
      <w:tr w:rsidR="001E1529" w:rsidRPr="00482CFB" w14:paraId="4F0977CE" w14:textId="77777777" w:rsidTr="008907DE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0D77" w14:textId="77777777" w:rsidR="001E1529" w:rsidRPr="00002716" w:rsidRDefault="00000181" w:rsidP="001E152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274417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無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809166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普通班接受特教服務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245443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cs="Arial"/>
                <w:szCs w:val="24"/>
              </w:rPr>
              <w:t>不分類</w:t>
            </w:r>
            <w:proofErr w:type="gramStart"/>
            <w:r w:rsidR="001E1529" w:rsidRPr="00002716">
              <w:rPr>
                <w:rFonts w:ascii="標楷體" w:eastAsia="標楷體" w:hAnsi="標楷體" w:cs="Arial"/>
                <w:szCs w:val="24"/>
              </w:rPr>
              <w:t>身障類資源</w:t>
            </w:r>
            <w:proofErr w:type="gramEnd"/>
            <w:r w:rsidR="001E1529" w:rsidRPr="00002716">
              <w:rPr>
                <w:rFonts w:ascii="標楷體" w:eastAsia="標楷體" w:hAnsi="標楷體" w:cs="Arial"/>
                <w:szCs w:val="24"/>
              </w:rPr>
              <w:t>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768284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不分類巡迴輔導班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364239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cs="Arial"/>
                <w:szCs w:val="24"/>
              </w:rPr>
              <w:t>巡迴輔</w:t>
            </w:r>
            <w:r w:rsidR="001E1529" w:rsidRPr="00002716">
              <w:rPr>
                <w:rFonts w:ascii="標楷體" w:eastAsia="標楷體" w:hAnsi="標楷體" w:cs="Arial" w:hint="eastAsia"/>
                <w:szCs w:val="24"/>
              </w:rPr>
              <w:t>導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942808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其他: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1E1529" w:rsidRPr="00482CFB" w14:paraId="4B3D6A0C" w14:textId="77777777" w:rsidTr="008907DE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945F10E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三、所持有相關證明之情形</w:t>
            </w:r>
          </w:p>
        </w:tc>
      </w:tr>
      <w:tr w:rsidR="001E1529" w:rsidRPr="00482CFB" w14:paraId="1B122EE3" w14:textId="77777777" w:rsidTr="008907DE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auto"/>
            <w:vAlign w:val="center"/>
          </w:tcPr>
          <w:p w14:paraId="0E1A1E89" w14:textId="77777777" w:rsidR="001E1529" w:rsidRPr="00002716" w:rsidRDefault="00000181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264874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從未接受過教育鑑定或醫療評估(</w:t>
            </w:r>
            <w:proofErr w:type="gramStart"/>
            <w:r w:rsidR="001E1529" w:rsidRPr="00002716">
              <w:rPr>
                <w:rFonts w:ascii="標楷體" w:eastAsia="標楷體" w:hAnsi="標楷體" w:hint="eastAsia"/>
                <w:szCs w:val="24"/>
              </w:rPr>
              <w:t>以下免填</w:t>
            </w:r>
            <w:proofErr w:type="gramEnd"/>
            <w:r w:rsidR="001E1529" w:rsidRPr="0000271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E1529" w:rsidRPr="00482CFB" w14:paraId="06171383" w14:textId="77777777" w:rsidTr="008907D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39D6806" w14:textId="77777777" w:rsidR="001E1529" w:rsidRPr="00002716" w:rsidRDefault="00000181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088292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002716">
              <w:rPr>
                <w:rFonts w:ascii="標楷體" w:eastAsia="標楷體" w:hAnsi="標楷體" w:hint="eastAsia"/>
                <w:szCs w:val="24"/>
              </w:rPr>
              <w:t>鑑</w:t>
            </w:r>
            <w:proofErr w:type="gramEnd"/>
            <w:r w:rsidR="001E1529" w:rsidRPr="00002716">
              <w:rPr>
                <w:rFonts w:ascii="標楷體" w:eastAsia="標楷體" w:hAnsi="標楷體" w:hint="eastAsia"/>
                <w:szCs w:val="24"/>
              </w:rPr>
              <w:t>輔會鑑定紀錄</w:t>
            </w:r>
          </w:p>
          <w:p w14:paraId="68AC7270" w14:textId="77777777" w:rsidR="001E1529" w:rsidRPr="00002716" w:rsidRDefault="001E1529" w:rsidP="001E1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(填寫最新的鑑定公文</w:t>
            </w:r>
            <w:proofErr w:type="gramStart"/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文</w:t>
            </w:r>
            <w:proofErr w:type="gramEnd"/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號及鑑定結果)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3AAF1EBC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鑑定文號: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  <w:proofErr w:type="gramStart"/>
            <w:r w:rsidRPr="00002716">
              <w:rPr>
                <w:rFonts w:ascii="標楷體" w:eastAsia="標楷體" w:hAnsi="標楷體" w:hint="eastAsia"/>
                <w:szCs w:val="24"/>
              </w:rPr>
              <w:t>南市教特</w:t>
            </w:r>
            <w:proofErr w:type="gramEnd"/>
            <w:r w:rsidRPr="00002716">
              <w:rPr>
                <w:rFonts w:ascii="標楷體" w:eastAsia="標楷體" w:hAnsi="標楷體" w:hint="eastAsia"/>
                <w:szCs w:val="24"/>
              </w:rPr>
              <w:t>(三)字第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號  </w:t>
            </w:r>
          </w:p>
          <w:p w14:paraId="6B3AE949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 xml:space="preserve">鑑定結果: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296660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  <w:szCs w:val="24"/>
              </w:rPr>
              <w:t xml:space="preserve">確定障礙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7564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  <w:szCs w:val="24"/>
              </w:rPr>
              <w:t xml:space="preserve">疑似障礙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64938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  <w:szCs w:val="24"/>
              </w:rPr>
              <w:t>非特教</w:t>
            </w:r>
            <w:proofErr w:type="gramEnd"/>
            <w:r w:rsidRPr="00002716">
              <w:rPr>
                <w:rFonts w:ascii="標楷體" w:eastAsia="標楷體" w:hAnsi="標楷體" w:hint="eastAsia"/>
                <w:szCs w:val="24"/>
              </w:rPr>
              <w:t>學生</w:t>
            </w:r>
          </w:p>
          <w:p w14:paraId="4E14914D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障礙類別: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有效期限: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1E1529" w:rsidRPr="00482CFB" w14:paraId="518B01CB" w14:textId="77777777" w:rsidTr="008907D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3E544894" w14:textId="77777777" w:rsidR="001E1529" w:rsidRPr="00002716" w:rsidRDefault="00000181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62589885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身心障礙證明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42713440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障礙類別: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障礙等級: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  <w:p w14:paraId="0BEE56F7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ICD診斷: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 有效期限: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1E1529" w:rsidRPr="00482CFB" w14:paraId="6FC7245E" w14:textId="77777777" w:rsidTr="008907D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0AE33" w14:textId="77777777" w:rsidR="001E1529" w:rsidRPr="00002716" w:rsidRDefault="00000181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817711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醫療診斷或</w:t>
            </w:r>
          </w:p>
          <w:p w14:paraId="4CB7B21E" w14:textId="77777777" w:rsidR="001E1529" w:rsidRPr="00002716" w:rsidRDefault="00000181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7457028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衡</w:t>
            </w:r>
            <w:proofErr w:type="gramStart"/>
            <w:r w:rsidR="001E1529" w:rsidRPr="00002716">
              <w:rPr>
                <w:rFonts w:ascii="標楷體" w:eastAsia="標楷體" w:hAnsi="標楷體" w:hint="eastAsia"/>
                <w:szCs w:val="24"/>
              </w:rPr>
              <w:t>鑑</w:t>
            </w:r>
            <w:proofErr w:type="gramEnd"/>
            <w:r w:rsidR="001E1529" w:rsidRPr="00002716">
              <w:rPr>
                <w:rFonts w:ascii="標楷體" w:eastAsia="標楷體" w:hAnsi="標楷體" w:hint="eastAsia"/>
                <w:szCs w:val="24"/>
              </w:rPr>
              <w:t>報告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90FB3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醫院名稱: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 開立日期: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2E1C27F6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診斷病名(內容) 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  <w:p w14:paraId="0935CB5B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醫生</w:t>
            </w:r>
            <w:proofErr w:type="gramStart"/>
            <w:r w:rsidRPr="00002716">
              <w:rPr>
                <w:rFonts w:ascii="標楷體" w:eastAsia="標楷體" w:hAnsi="標楷體" w:hint="eastAsia"/>
                <w:szCs w:val="24"/>
              </w:rPr>
              <w:t>囑</w:t>
            </w:r>
            <w:proofErr w:type="gramEnd"/>
            <w:r w:rsidRPr="00002716">
              <w:rPr>
                <w:rFonts w:ascii="標楷體" w:eastAsia="標楷體" w:hAnsi="標楷體" w:hint="eastAsia"/>
                <w:szCs w:val="24"/>
              </w:rPr>
              <w:t>言: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</w:tc>
      </w:tr>
      <w:tr w:rsidR="001E1529" w:rsidRPr="00482CFB" w14:paraId="1CB780CB" w14:textId="77777777" w:rsidTr="008907DE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CB20D6" w14:textId="390C7FCB" w:rsidR="001E1529" w:rsidRPr="00C13586" w:rsidRDefault="00FB0BD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C13586">
              <w:rPr>
                <w:rFonts w:ascii="標楷體" w:eastAsia="標楷體" w:hAnsi="標楷體" w:hint="eastAsia"/>
                <w:b/>
                <w:szCs w:val="24"/>
              </w:rPr>
              <w:t>四、</w:t>
            </w:r>
            <w:r w:rsidRPr="00DA4602">
              <w:rPr>
                <w:rFonts w:ascii="標楷體" w:eastAsia="標楷體" w:hAnsi="標楷體" w:hint="eastAsia"/>
                <w:b/>
                <w:color w:val="FF0000"/>
                <w:szCs w:val="24"/>
              </w:rPr>
              <w:t>鑑定評估人員初</w:t>
            </w:r>
            <w:r w:rsidR="00DA4602" w:rsidRPr="00DA4602">
              <w:rPr>
                <w:rFonts w:ascii="標楷體" w:eastAsia="標楷體" w:hAnsi="標楷體" w:hint="eastAsia"/>
                <w:b/>
                <w:color w:val="FF0000"/>
                <w:szCs w:val="24"/>
              </w:rPr>
              <w:t>步</w:t>
            </w:r>
            <w:r w:rsidRPr="00DA4602">
              <w:rPr>
                <w:rFonts w:ascii="標楷體" w:eastAsia="標楷體" w:hAnsi="標楷體" w:hint="eastAsia"/>
                <w:b/>
                <w:color w:val="FF0000"/>
                <w:szCs w:val="24"/>
              </w:rPr>
              <w:t>類別研判</w:t>
            </w:r>
            <w:r w:rsidRPr="00C13586">
              <w:rPr>
                <w:rFonts w:ascii="標楷體" w:eastAsia="標楷體" w:hAnsi="標楷體" w:hint="eastAsia"/>
                <w:b/>
                <w:szCs w:val="24"/>
              </w:rPr>
              <w:t>(相關資料請詳見鑑定申請表及綜合研判報告書)</w:t>
            </w:r>
          </w:p>
        </w:tc>
      </w:tr>
      <w:tr w:rsidR="001E1529" w:rsidRPr="00482CFB" w14:paraId="7D0493DA" w14:textId="77777777" w:rsidTr="008907D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D959B" w14:textId="5C98BE34" w:rsidR="001E1529" w:rsidRPr="00D717E9" w:rsidRDefault="00000181" w:rsidP="0062552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52424610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C3BA8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D717E9">
              <w:rPr>
                <w:rFonts w:ascii="標楷體" w:eastAsia="標楷體" w:hAnsi="標楷體" w:hint="eastAsia"/>
              </w:rPr>
              <w:t>確認障礙</w:t>
            </w:r>
          </w:p>
          <w:p w14:paraId="77B1404F" w14:textId="77777777" w:rsidR="001E1529" w:rsidRPr="00482CFB" w:rsidRDefault="00000181" w:rsidP="001E1529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b/>
                <w:snapToGrid w:val="0"/>
                <w:kern w:val="0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48974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D717E9">
              <w:rPr>
                <w:rFonts w:ascii="標楷體" w:eastAsia="標楷體" w:hAnsi="標楷體" w:hint="eastAsia"/>
              </w:rPr>
              <w:t>非特教</w:t>
            </w:r>
            <w:proofErr w:type="gramEnd"/>
            <w:r w:rsidR="001E1529" w:rsidRPr="00D717E9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856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FD1134" w14:textId="77777777" w:rsidR="001E1529" w:rsidRPr="00C81F73" w:rsidRDefault="001E1529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3889F77F" w14:textId="77777777" w:rsidR="001E1529" w:rsidRDefault="00000181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9350160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367494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722915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716537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642484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肢體障礙</w:t>
            </w:r>
          </w:p>
          <w:p w14:paraId="1FE8836D" w14:textId="77777777" w:rsidR="001E1529" w:rsidRPr="00C81F73" w:rsidRDefault="00000181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4320850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950391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3606C098" w14:textId="77777777" w:rsidR="001E1529" w:rsidRPr="00C81F73" w:rsidRDefault="00000181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406667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3C175273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rFonts w:hint="eastAsia"/>
                  <w:szCs w:val="24"/>
                </w:rPr>
                <w:id w:val="-106186047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rFonts w:hint="eastAsia"/>
                  <w:szCs w:val="24"/>
                </w:rPr>
                <w:id w:val="135076692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65C2C756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151133676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szCs w:val="24"/>
              </w:rPr>
              <w:t>情感性疾患：</w:t>
            </w: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rFonts w:hint="eastAsia"/>
                  <w:szCs w:val="24"/>
                </w:rPr>
                <w:id w:val="6254099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7C662BF8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52786160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76B1C15A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8328943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538811" w14:textId="4868FB9F" w:rsidR="001A41CA" w:rsidRPr="00C81F73" w:rsidRDefault="00000181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24032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9863A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szCs w:val="24"/>
              </w:rPr>
              <w:t>學習障礙：</w:t>
            </w:r>
            <w:proofErr w:type="gramStart"/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sdt>
              <w:sdtPr>
                <w:rPr>
                  <w:rFonts w:hint="eastAsia"/>
                  <w:bCs/>
                  <w:szCs w:val="24"/>
                </w:rPr>
                <w:id w:val="43764562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A41CA"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530095196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認字</w:t>
            </w:r>
            <w:r w:rsidR="001A41CA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2075268184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理解</w:t>
            </w:r>
          </w:p>
          <w:p w14:paraId="4B97BD15" w14:textId="0BA0595C" w:rsidR="001A41CA" w:rsidRPr="00C81F73" w:rsidRDefault="001A41CA" w:rsidP="001A41CA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</w:t>
            </w:r>
            <w:r w:rsidRPr="00C13586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sdt>
              <w:sdtPr>
                <w:rPr>
                  <w:rFonts w:hint="eastAsia"/>
                  <w:bCs/>
                  <w:szCs w:val="24"/>
                </w:rPr>
                <w:id w:val="147016432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9863A1" w:rsidRPr="00C13586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C13586">
              <w:rPr>
                <w:rFonts w:ascii="標楷體" w:eastAsia="標楷體" w:hAnsi="標楷體" w:hint="eastAsia"/>
                <w:bCs/>
                <w:szCs w:val="24"/>
              </w:rPr>
              <w:t>書寫</w:t>
            </w:r>
            <w:r w:rsidR="001325A7" w:rsidRPr="00C13586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46122200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C13586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13586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="009863A1" w:rsidRPr="00C1358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96426986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C13586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9863A1" w:rsidRPr="00C13586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="009863A1" w:rsidRPr="00C1358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32797425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C13586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13586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9863A1">
              <w:rPr>
                <w:rFonts w:ascii="標楷體" w:eastAsia="標楷體" w:hAnsi="標楷體" w:hint="eastAsia"/>
                <w:bCs/>
                <w:color w:val="FF0000"/>
                <w:szCs w:val="24"/>
              </w:rPr>
              <w:t xml:space="preserve"> </w:t>
            </w: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</w:p>
          <w:p w14:paraId="173D9E5B" w14:textId="332E0674" w:rsidR="001A41CA" w:rsidRPr="00C81F73" w:rsidRDefault="001A41CA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27351661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63255862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C13586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運算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58980733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解題</w:t>
            </w:r>
            <w:proofErr w:type="gramStart"/>
            <w:r w:rsidRPr="00C81F73"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</w:p>
          <w:p w14:paraId="31F0C6BA" w14:textId="77777777" w:rsidR="001E1529" w:rsidRPr="00482CFB" w:rsidRDefault="00000181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346325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1018583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98137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105515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1E1529" w:rsidRPr="00482CFB" w14:paraId="74A18DED" w14:textId="77777777" w:rsidTr="008907DE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3A8FA92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五、教育需求評估</w:t>
            </w:r>
          </w:p>
        </w:tc>
      </w:tr>
      <w:tr w:rsidR="001E1529" w:rsidRPr="00482CFB" w14:paraId="36671101" w14:textId="77777777" w:rsidTr="008907DE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BFBFBF" w:themeFill="background1" w:themeFillShade="BF"/>
            <w:vAlign w:val="center"/>
          </w:tcPr>
          <w:p w14:paraId="74CEA399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</w:t>
            </w:r>
            <w:proofErr w:type="gramStart"/>
            <w:r w:rsidRPr="00002716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  <w:r w:rsidRPr="00002716">
              <w:rPr>
                <w:rFonts w:ascii="標楷體" w:eastAsia="標楷體" w:hAnsi="標楷體" w:hint="eastAsia"/>
                <w:b/>
                <w:szCs w:val="24"/>
              </w:rPr>
              <w:t>)學生能力表現</w:t>
            </w:r>
          </w:p>
        </w:tc>
      </w:tr>
      <w:tr w:rsidR="001E1529" w:rsidRPr="00482CFB" w14:paraId="60A67727" w14:textId="77777777" w:rsidTr="008907D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vMerge w:val="restart"/>
            <w:shd w:val="clear" w:color="auto" w:fill="auto"/>
            <w:vAlign w:val="center"/>
          </w:tcPr>
          <w:p w14:paraId="2B0426E9" w14:textId="77777777" w:rsidR="001E1529" w:rsidRPr="00482CFB" w:rsidRDefault="001E1529" w:rsidP="001E1529">
            <w:pPr>
              <w:ind w:leftChars="14" w:left="34"/>
              <w:jc w:val="both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1.健康狀況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55806D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視力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402CAFE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左：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794526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64536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91483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346215471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646C9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右：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175488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954964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45085853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1069847548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1E1529" w:rsidRPr="00482CFB" w14:paraId="40629906" w14:textId="77777777" w:rsidTr="008907D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vMerge/>
            <w:shd w:val="clear" w:color="auto" w:fill="auto"/>
            <w:vAlign w:val="center"/>
          </w:tcPr>
          <w:p w14:paraId="6D360A00" w14:textId="77777777" w:rsidR="001E1529" w:rsidRPr="00482CFB" w:rsidRDefault="001E1529" w:rsidP="001E1529">
            <w:pPr>
              <w:ind w:leftChars="14" w:left="3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2AA55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聽力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78163134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左：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881724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997886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698551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-65522897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66A8AFC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右：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886075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87069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1339769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1579639293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1E1529" w:rsidRPr="00482CFB" w14:paraId="1024A699" w14:textId="77777777" w:rsidTr="008907D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vMerge/>
            <w:shd w:val="clear" w:color="auto" w:fill="auto"/>
            <w:vAlign w:val="center"/>
          </w:tcPr>
          <w:p w14:paraId="21954CDB" w14:textId="77777777" w:rsidR="001E1529" w:rsidRPr="00482CFB" w:rsidRDefault="001E1529" w:rsidP="001E1529">
            <w:pPr>
              <w:ind w:leftChars="14" w:left="3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B22095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肢體動作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0798E8B9" w14:textId="77777777" w:rsidR="001E1529" w:rsidRPr="00482CFB" w:rsidRDefault="00000181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0712301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41313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異常</w:t>
            </w:r>
          </w:p>
        </w:tc>
      </w:tr>
      <w:tr w:rsidR="001E1529" w:rsidRPr="00482CFB" w14:paraId="0A401134" w14:textId="77777777" w:rsidTr="008907D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918078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.整體學習狀況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59E6D9D5" w14:textId="77777777" w:rsidR="001E1529" w:rsidRPr="00482CFB" w:rsidRDefault="00000181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576927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無學習問題，與一般同年齡的同學相同</w:t>
            </w:r>
          </w:p>
          <w:p w14:paraId="083F94E7" w14:textId="77777777" w:rsidR="001E1529" w:rsidRPr="00482CFB" w:rsidRDefault="00000181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7168154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有學習問題，說明：</w:t>
            </w:r>
            <w:sdt>
              <w:sdtPr>
                <w:rPr>
                  <w:rStyle w:val="6"/>
                  <w:rFonts w:hint="eastAsia"/>
                </w:rPr>
                <w:id w:val="-107158222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DD89EC1" w14:textId="77777777" w:rsidTr="008907D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6E09C9B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3.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注意力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1E4C04D" w14:textId="77777777" w:rsidR="001E1529" w:rsidRPr="00482CFB" w:rsidRDefault="00000181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452899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4644818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注意力渙散、聽而不聞</w:t>
            </w:r>
          </w:p>
          <w:p w14:paraId="3FB20338" w14:textId="77777777" w:rsidR="001E1529" w:rsidRDefault="00000181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0152894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注意力固執、專心做某一件事，不管其他目標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193272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容易受干擾而分心　</w:t>
            </w:r>
          </w:p>
          <w:p w14:paraId="2B324C7F" w14:textId="77777777" w:rsidR="001E1529" w:rsidRDefault="00000181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8461430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注意力短暫、思緒不易集中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841453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注意力缺乏、漫無目標    　　</w:t>
            </w:r>
          </w:p>
          <w:p w14:paraId="43AD63C0" w14:textId="77777777" w:rsidR="001E1529" w:rsidRPr="00482CFB" w:rsidRDefault="00000181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309557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4683191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25EF0FCE" w14:textId="77777777" w:rsidTr="008907D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A4F426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lastRenderedPageBreak/>
              <w:t>4.記憶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3DB45A97" w14:textId="77777777" w:rsidR="001E1529" w:rsidRPr="00482CFB" w:rsidRDefault="00000181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165196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701298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重述剛聽到的語句有困難</w:t>
            </w:r>
          </w:p>
          <w:p w14:paraId="4B042A85" w14:textId="77777777" w:rsidR="001E1529" w:rsidRPr="00482CFB" w:rsidRDefault="00000181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587441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不易記住學過的東西　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464280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會忘記攜帶文具用品</w:t>
            </w:r>
          </w:p>
          <w:p w14:paraId="79E01E15" w14:textId="77777777" w:rsidR="001E1529" w:rsidRPr="00482CFB" w:rsidRDefault="00000181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334381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9818611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0727982" w14:textId="77777777" w:rsidTr="008907D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F3E153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5.思考力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6BC00451" w14:textId="77777777" w:rsidR="001E1529" w:rsidRPr="00482CFB" w:rsidRDefault="00000181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48770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59332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內在思考力弱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9064413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推理能力弱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15691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類化能力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弱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021548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組織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統整力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55282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5463204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5037220" w14:textId="77777777" w:rsidTr="008907D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02AC413A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6.知覺概念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254F0F1C" w14:textId="77777777" w:rsidR="001E1529" w:rsidRPr="00482CFB" w:rsidRDefault="00000181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946315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3860299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手眼協調弱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074886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四肢協調弱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799418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眼球追視弱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205551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有方向性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的字易混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淆 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709929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空間方向辨識有困難   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296885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平衡感不足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4857082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9302940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51D2837" w14:textId="77777777" w:rsidTr="008907D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03E150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7.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溝通能力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78B8D054" w14:textId="77777777" w:rsidR="001E1529" w:rsidRPr="00482CFB" w:rsidRDefault="00000181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8631368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693711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無口語，使用肢體、手勢溝通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695472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無法理解他人說話，只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能仿說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02923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聽的懂語句，但無法理解抽象內容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6007313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聽得懂日常生活語彙     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456388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大部分的話須加上手勢或動作才能理解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4399833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使用詞彙缺乏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630788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口吃或說話費力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793209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發音不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清楚、構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音有問題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417438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易誤解指示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582901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常需重複問題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530168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62396799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FE36B24" w14:textId="77777777" w:rsidTr="008907D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A9CB001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8.拼音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5818F106" w14:textId="77777777" w:rsidR="001E1529" w:rsidRPr="00482CFB" w:rsidRDefault="00000181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15729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745047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符號認讀困難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615061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雙拼困難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70173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三拼困難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083919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聲調混淆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562005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仿寫困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650088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聽寫困難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867456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164354264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EBE9635" w14:textId="77777777" w:rsidTr="008907D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292167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9.閱讀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1975FED9" w14:textId="77777777" w:rsidR="001E1529" w:rsidRPr="00482CFB" w:rsidRDefault="00000181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07981511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0788235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不識字但能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看懂圖卡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0985433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認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的字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少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781770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會讀字句但不懂意思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115511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閱讀緩慢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657502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讀時會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跳行跳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848271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斷字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斷句易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錯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633415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易增漏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384373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172613172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3A7794E7" w14:textId="77777777" w:rsidTr="008907D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095651E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10.書寫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E54FF07" w14:textId="673A95C9" w:rsidR="001E1529" w:rsidRPr="00482CFB" w:rsidRDefault="00000181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1174390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986641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易寫字形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相似字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716448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同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音</w:t>
            </w:r>
            <w:r w:rsidR="00484788">
              <w:rPr>
                <w:rFonts w:ascii="標楷體" w:eastAsia="標楷體" w:hAnsi="標楷體" w:hint="eastAsia"/>
                <w:szCs w:val="24"/>
              </w:rPr>
              <w:t>異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>字易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>錯</w:t>
            </w:r>
          </w:p>
          <w:p w14:paraId="6DC85BD3" w14:textId="77777777" w:rsidR="001E1529" w:rsidRPr="00482CFB" w:rsidRDefault="00000181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401190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寫字速度慢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9542938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筆順錯誤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5080538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鏡體字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398027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筆畫缺漏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9414961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易寫字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>形相似字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194643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仿寫困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難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5507042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聽寫困難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4067984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字體潦草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755147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寫字超出格子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489058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字體大小不一　　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006682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1401975729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1C203924" w14:textId="77777777" w:rsidTr="008907D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1898477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11.數學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24F9BEFA" w14:textId="77777777" w:rsidR="001E1529" w:rsidRPr="00482CFB" w:rsidRDefault="00000181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3543122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768187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運算能力弱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42385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理解數學概念困難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886930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應用問題題意理解困難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6812178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推理困難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261621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數學符號辨識困難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36664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46292610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039380A6" w14:textId="77777777" w:rsidTr="008907D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1B3CD60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.生活自理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7EB63A6" w14:textId="77777777" w:rsidR="001E1529" w:rsidRPr="00482CFB" w:rsidRDefault="00000181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188470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</w:p>
          <w:p w14:paraId="6C5A850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1</w:t>
            </w:r>
            <w:r w:rsidRPr="00482CFB">
              <w:rPr>
                <w:rFonts w:ascii="標楷體" w:eastAsia="標楷體" w:hAnsi="標楷體" w:hint="eastAsia"/>
                <w:szCs w:val="24"/>
              </w:rPr>
              <w:t>)盥洗方面</w:t>
            </w:r>
            <w:sdt>
              <w:sdtPr>
                <w:rPr>
                  <w:rFonts w:ascii="標楷體" w:eastAsia="標楷體" w:hAnsi="標楷體" w:hint="eastAsia"/>
                </w:rPr>
                <w:id w:val="196215507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19936056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</w:t>
            </w:r>
          </w:p>
          <w:p w14:paraId="67AD964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2</w:t>
            </w:r>
            <w:r w:rsidRPr="00482CFB">
              <w:rPr>
                <w:rFonts w:ascii="標楷體" w:eastAsia="標楷體" w:hAnsi="標楷體" w:hint="eastAsia"/>
                <w:szCs w:val="24"/>
              </w:rPr>
              <w:t>)如廁方面</w:t>
            </w:r>
            <w:sdt>
              <w:sdtPr>
                <w:rPr>
                  <w:rFonts w:ascii="標楷體" w:eastAsia="標楷體" w:hAnsi="標楷體" w:hint="eastAsia"/>
                </w:rPr>
                <w:id w:val="-8684450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20654525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</w:t>
            </w:r>
          </w:p>
          <w:p w14:paraId="096B5267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3</w:t>
            </w:r>
            <w:r w:rsidRPr="00482CFB">
              <w:rPr>
                <w:rFonts w:ascii="標楷體" w:eastAsia="標楷體" w:hAnsi="標楷體" w:hint="eastAsia"/>
                <w:szCs w:val="24"/>
              </w:rPr>
              <w:t>)進食方面</w:t>
            </w:r>
            <w:sdt>
              <w:sdtPr>
                <w:rPr>
                  <w:rFonts w:ascii="標楷體" w:eastAsia="標楷體" w:hAnsi="標楷體" w:hint="eastAsia"/>
                </w:rPr>
                <w:id w:val="10777871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3124511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 </w:t>
            </w:r>
          </w:p>
          <w:p w14:paraId="7544F1C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4</w:t>
            </w:r>
            <w:r w:rsidRPr="00482CFB">
              <w:rPr>
                <w:rFonts w:ascii="標楷體" w:eastAsia="標楷體" w:hAnsi="標楷體" w:hint="eastAsia"/>
                <w:szCs w:val="24"/>
              </w:rPr>
              <w:t>)衣著方面</w:t>
            </w:r>
            <w:sdt>
              <w:sdtPr>
                <w:rPr>
                  <w:rFonts w:ascii="標楷體" w:eastAsia="標楷體" w:hAnsi="標楷體" w:hint="eastAsia"/>
                </w:rPr>
                <w:id w:val="106174705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13601641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 </w:t>
            </w:r>
          </w:p>
          <w:p w14:paraId="70FBB674" w14:textId="77777777" w:rsidR="001E1529" w:rsidRPr="00482CFB" w:rsidRDefault="001E1529" w:rsidP="00292843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具體描述：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>___________________________________________________________</w:t>
            </w:r>
          </w:p>
        </w:tc>
      </w:tr>
      <w:tr w:rsidR="001E1529" w:rsidRPr="00482CFB" w14:paraId="3A807ECD" w14:textId="77777777" w:rsidTr="008907D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4CBB013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.動作能力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3D29D167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坐：</w:t>
            </w:r>
            <w:sdt>
              <w:sdtPr>
                <w:rPr>
                  <w:rFonts w:ascii="標楷體" w:eastAsia="標楷體" w:hAnsi="標楷體" w:hint="eastAsia"/>
                </w:rPr>
                <w:id w:val="-15277131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-8222714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6746919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8532806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站：</w:t>
            </w:r>
            <w:sdt>
              <w:sdtPr>
                <w:rPr>
                  <w:rFonts w:ascii="標楷體" w:eastAsia="標楷體" w:hAnsi="標楷體" w:hint="eastAsia"/>
                </w:rPr>
                <w:id w:val="-19147028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51958678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15146512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79332C38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行走：</w:t>
            </w:r>
            <w:sdt>
              <w:sdtPr>
                <w:rPr>
                  <w:rFonts w:ascii="標楷體" w:eastAsia="標楷體" w:hAnsi="標楷體" w:hint="eastAsia"/>
                </w:rPr>
                <w:id w:val="14320804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7922473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20093570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3B344978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上下樓梯：</w:t>
            </w:r>
            <w:sdt>
              <w:sdtPr>
                <w:rPr>
                  <w:rFonts w:ascii="標楷體" w:eastAsia="標楷體" w:hAnsi="標楷體" w:hint="eastAsia"/>
                </w:rPr>
                <w:id w:val="2999720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-18162444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67422791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5FF35470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抓取物品：</w:t>
            </w:r>
            <w:sdt>
              <w:sdtPr>
                <w:rPr>
                  <w:rFonts w:ascii="標楷體" w:eastAsia="標楷體" w:hAnsi="標楷體" w:hint="eastAsia"/>
                </w:rPr>
                <w:id w:val="19235215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2035771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12302989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14FB3058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丟擲物品：</w:t>
            </w:r>
            <w:sdt>
              <w:sdtPr>
                <w:rPr>
                  <w:rFonts w:ascii="標楷體" w:eastAsia="標楷體" w:hAnsi="標楷體" w:hint="eastAsia"/>
                </w:rPr>
                <w:id w:val="-3517960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4709408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3744671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37A69C7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lastRenderedPageBreak/>
              <w:t>接住物品：</w:t>
            </w:r>
            <w:sdt>
              <w:sdtPr>
                <w:rPr>
                  <w:rFonts w:ascii="標楷體" w:eastAsia="標楷體" w:hAnsi="標楷體" w:hint="eastAsia"/>
                </w:rPr>
                <w:id w:val="-3080083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92198442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11036080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A38A78D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精細動作能力：</w:t>
            </w:r>
            <w:sdt>
              <w:sdtPr>
                <w:rPr>
                  <w:rFonts w:ascii="標楷體" w:eastAsia="標楷體" w:hAnsi="標楷體" w:hint="eastAsia"/>
                </w:rPr>
                <w:id w:val="16037614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</w:rPr>
                <w:id w:val="21156347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較弱，說明：</w:t>
            </w:r>
            <w:sdt>
              <w:sdtPr>
                <w:rPr>
                  <w:rStyle w:val="6"/>
                  <w:rFonts w:hint="eastAsia"/>
                </w:rPr>
                <w:id w:val="86741065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EF65C47" w14:textId="77777777" w:rsidTr="008907D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E8D4940" w14:textId="77777777" w:rsidR="001E1529" w:rsidRDefault="001E1529" w:rsidP="001E1529">
            <w:pPr>
              <w:spacing w:line="390" w:lineRule="atLeast"/>
              <w:ind w:leftChars="13" w:left="453" w:hangingChars="176" w:hanging="422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lastRenderedPageBreak/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4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.社會適應及</w:t>
            </w:r>
          </w:p>
          <w:p w14:paraId="3D4000BB" w14:textId="77777777" w:rsidR="001E1529" w:rsidRPr="00482CFB" w:rsidRDefault="001E1529" w:rsidP="001E1529">
            <w:pPr>
              <w:spacing w:line="390" w:lineRule="atLeast"/>
              <w:ind w:leftChars="13" w:left="453" w:hangingChars="176" w:hanging="422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 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情緒控制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5B68CFBD" w14:textId="77777777" w:rsidR="001E1529" w:rsidRPr="00482CFB" w:rsidRDefault="00000181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8831297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641542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不甚合群，說明：</w:t>
            </w:r>
            <w:sdt>
              <w:sdtPr>
                <w:rPr>
                  <w:rFonts w:eastAsia="標楷體" w:hint="eastAsia"/>
                  <w:b/>
                  <w:kern w:val="0"/>
                  <w:u w:val="single"/>
                </w:rPr>
                <w:id w:val="1729190974"/>
                <w:text/>
              </w:sdtPr>
              <w:sdtEndPr/>
              <w:sdtContent>
                <w:r w:rsidR="001E1529" w:rsidRPr="00482CFB">
                  <w:rPr>
                    <w:rFonts w:eastAsia="標楷體" w:hint="eastAsia"/>
                    <w:b/>
                    <w:kern w:val="0"/>
                    <w:u w:val="single"/>
                  </w:rPr>
                  <w:t xml:space="preserve">　　　　　　　　　</w:t>
                </w:r>
              </w:sdtContent>
            </w:sdt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0986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易被排斥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46519729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易起爭執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238508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害羞或退縮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36633133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焦慮不安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002131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容易衝動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6580515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20847033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AE09954" w14:textId="77777777" w:rsidTr="008907D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C3EE8BC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5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.特殊行為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4733F14" w14:textId="77777777" w:rsidR="001E1529" w:rsidRDefault="00000181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6467459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431071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自傷行為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128438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固著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行為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8991033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攻擊行為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5447A061" w14:textId="77777777" w:rsidR="001E1529" w:rsidRPr="00482CFB" w:rsidRDefault="00000181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661988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Fonts w:eastAsia="標楷體" w:hint="eastAsia"/>
                  <w:b/>
                  <w:kern w:val="0"/>
                  <w:u w:val="single"/>
                </w:rPr>
                <w:id w:val="1171520084"/>
                <w:text/>
              </w:sdtPr>
              <w:sdtEndPr/>
              <w:sdtContent>
                <w:r w:rsidR="001E1529" w:rsidRPr="00482CFB">
                  <w:rPr>
                    <w:rFonts w:eastAsia="標楷體" w:hint="eastAsia"/>
                    <w:b/>
                    <w:kern w:val="0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237BFA5C" w14:textId="77777777" w:rsidTr="008907D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7218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16.導師課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E151B" w14:textId="77777777" w:rsidR="001E1529" w:rsidRPr="00482CFB" w:rsidRDefault="00000181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7099903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062232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無法理解課程內容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153125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發呆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2730293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坐不住</w:t>
            </w:r>
          </w:p>
          <w:p w14:paraId="4FFC775D" w14:textId="77777777" w:rsidR="001E1529" w:rsidRPr="00482CFB" w:rsidRDefault="00000181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66392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愛講話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367117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0345519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65D33C5" w14:textId="77777777" w:rsidTr="008907D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0718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7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.科任課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FA37A" w14:textId="77777777" w:rsidR="001E1529" w:rsidRPr="00482CFB" w:rsidRDefault="00000181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39802493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686783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無法理解課程內容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290878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發呆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9309485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坐不住</w:t>
            </w:r>
          </w:p>
          <w:p w14:paraId="773F66F1" w14:textId="77777777" w:rsidR="001E1529" w:rsidRPr="00482CFB" w:rsidRDefault="00000181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7476688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愛講話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01938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6065484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CA0CF49" w14:textId="77777777" w:rsidTr="008907D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7EF19" w14:textId="77777777" w:rsidR="001E1529" w:rsidRPr="00482CFB" w:rsidRDefault="001E1529" w:rsidP="001E1529">
            <w:pPr>
              <w:spacing w:line="390" w:lineRule="atLeast"/>
              <w:ind w:left="454" w:hangingChars="189" w:hanging="45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8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.其他學習情況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C6673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學習落後的科目是否一教就會？　</w:t>
            </w:r>
            <w:sdt>
              <w:sdtPr>
                <w:rPr>
                  <w:rFonts w:ascii="標楷體" w:eastAsia="標楷體" w:hAnsi="標楷體" w:hint="eastAsia"/>
                </w:rPr>
                <w:id w:val="-81964821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-15649444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  <w:r w:rsidRPr="00002716">
              <w:rPr>
                <w:rFonts w:ascii="標楷體" w:eastAsia="標楷體" w:hAnsi="標楷體" w:hint="eastAsia"/>
              </w:rPr>
              <w:t xml:space="preserve"> </w:t>
            </w:r>
          </w:p>
          <w:p w14:paraId="29B337D9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是否有某一學科學習上特別困難，即使提供補救教學還是不會？</w:t>
            </w:r>
            <w:sdt>
              <w:sdtPr>
                <w:rPr>
                  <w:rFonts w:ascii="標楷體" w:eastAsia="標楷體" w:hAnsi="標楷體" w:hint="eastAsia"/>
                </w:rPr>
                <w:id w:val="-122998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5656111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5B72533A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改變評量方式時，考試成績會</w:t>
            </w:r>
            <w:proofErr w:type="gramStart"/>
            <w:r w:rsidRPr="00002716">
              <w:rPr>
                <w:rFonts w:ascii="標楷體" w:eastAsia="標楷體" w:hAnsi="標楷體" w:hint="eastAsia"/>
              </w:rPr>
              <w:t>較佳嗎</w:t>
            </w:r>
            <w:proofErr w:type="gramEnd"/>
            <w:r w:rsidRPr="00002716">
              <w:rPr>
                <w:rFonts w:ascii="標楷體" w:eastAsia="標楷體" w:hAnsi="標楷體" w:hint="eastAsia"/>
              </w:rPr>
              <w:t xml:space="preserve">？　</w:t>
            </w:r>
            <w:sdt>
              <w:sdtPr>
                <w:rPr>
                  <w:rFonts w:ascii="標楷體" w:eastAsia="標楷體" w:hAnsi="標楷體" w:hint="eastAsia"/>
                </w:rPr>
                <w:id w:val="-12545104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5025524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4BEFB847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個案的手足課業表現為何？</w:t>
            </w:r>
            <w:sdt>
              <w:sdtPr>
                <w:rPr>
                  <w:rStyle w:val="6"/>
                  <w:rFonts w:hint="eastAsia"/>
                </w:rPr>
                <w:id w:val="1316840091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002716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  <w:p w14:paraId="467D5E53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是否為轉學生或常換老師？　</w:t>
            </w:r>
            <w:sdt>
              <w:sdtPr>
                <w:rPr>
                  <w:rFonts w:ascii="標楷體" w:eastAsia="標楷體" w:hAnsi="標楷體" w:hint="eastAsia"/>
                </w:rPr>
                <w:id w:val="-1663343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-13467119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52986A85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各學年度成績是否出現明顯起伏？　</w:t>
            </w:r>
            <w:sdt>
              <w:sdtPr>
                <w:rPr>
                  <w:rFonts w:ascii="標楷體" w:eastAsia="標楷體" w:hAnsi="標楷體" w:hint="eastAsia"/>
                </w:rPr>
                <w:id w:val="13164569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152065738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3C3B5E63" w14:textId="77777777" w:rsidR="001E1529" w:rsidRPr="00482CFB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各階段學習概況如何？</w:t>
            </w:r>
            <w:sdt>
              <w:sdtPr>
                <w:rPr>
                  <w:rStyle w:val="6"/>
                  <w:rFonts w:hint="eastAsia"/>
                </w:rPr>
                <w:id w:val="-159276696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002716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EB98521" w14:textId="77777777" w:rsidTr="008907DE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BFBFBF" w:themeFill="background1" w:themeFillShade="BF"/>
            <w:vAlign w:val="center"/>
          </w:tcPr>
          <w:p w14:paraId="503CFCC2" w14:textId="7D6B74A4" w:rsidR="001E1529" w:rsidRPr="00002716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(二)優弱勢分析</w:t>
            </w:r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 w:hint="eastAsia"/>
                  <w:b/>
                  <w:sz w:val="20"/>
                  <w:szCs w:val="20"/>
                </w:rPr>
                <w:id w:val="17615643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071C3" w:rsidRPr="0067710C">
                  <w:rPr>
                    <w:rFonts w:ascii="標楷體" w:eastAsia="標楷體" w:hAnsi="標楷體" w:hint="eastAsia"/>
                    <w:b/>
                    <w:sz w:val="20"/>
                    <w:szCs w:val="20"/>
                  </w:rPr>
                  <w:t>□</w:t>
                </w:r>
              </w:sdtContent>
            </w:sdt>
            <w:proofErr w:type="gramStart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非特教</w:t>
            </w:r>
            <w:proofErr w:type="gramEnd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學生，</w:t>
            </w:r>
            <w:proofErr w:type="gramStart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下欄</w:t>
            </w:r>
            <w:proofErr w:type="gramEnd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不需填寫。)</w:t>
            </w:r>
          </w:p>
        </w:tc>
      </w:tr>
      <w:tr w:rsidR="001E1529" w:rsidRPr="00482CFB" w14:paraId="70886FDA" w14:textId="77777777" w:rsidTr="008907DE">
        <w:trPr>
          <w:gridAfter w:val="1"/>
          <w:wAfter w:w="7" w:type="dxa"/>
          <w:trHeight w:val="381"/>
          <w:jc w:val="center"/>
        </w:trPr>
        <w:tc>
          <w:tcPr>
            <w:tcW w:w="4987" w:type="dxa"/>
            <w:gridSpan w:val="4"/>
            <w:shd w:val="clear" w:color="auto" w:fill="auto"/>
            <w:vAlign w:val="center"/>
          </w:tcPr>
          <w:p w14:paraId="3E3516FC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優勢</w:t>
            </w:r>
          </w:p>
        </w:tc>
        <w:tc>
          <w:tcPr>
            <w:tcW w:w="5813" w:type="dxa"/>
            <w:gridSpan w:val="3"/>
            <w:shd w:val="clear" w:color="auto" w:fill="auto"/>
            <w:vAlign w:val="center"/>
          </w:tcPr>
          <w:p w14:paraId="15BF8CC7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弱勢</w:t>
            </w:r>
          </w:p>
        </w:tc>
      </w:tr>
      <w:tr w:rsidR="001E1529" w:rsidRPr="00482CFB" w14:paraId="52A8B24F" w14:textId="77777777" w:rsidTr="008907DE">
        <w:trPr>
          <w:gridAfter w:val="1"/>
          <w:wAfter w:w="7" w:type="dxa"/>
          <w:trHeight w:val="381"/>
          <w:jc w:val="center"/>
        </w:trPr>
        <w:tc>
          <w:tcPr>
            <w:tcW w:w="49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7FBED" w14:textId="77777777" w:rsidR="00292843" w:rsidRPr="00482CFB" w:rsidRDefault="00292843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88525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E1529" w:rsidRPr="00482CFB" w14:paraId="5E02E733" w14:textId="77777777" w:rsidTr="008907DE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BFBFBF" w:themeFill="background1" w:themeFillShade="BF"/>
            <w:vAlign w:val="center"/>
          </w:tcPr>
          <w:p w14:paraId="2CCD60AF" w14:textId="1D81A47C" w:rsidR="001E1529" w:rsidRPr="00002716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(三)相關服務及調整措施建議</w:t>
            </w:r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 w:hint="eastAsia"/>
                  <w:b/>
                  <w:kern w:val="0"/>
                  <w:sz w:val="20"/>
                  <w:szCs w:val="20"/>
                </w:rPr>
                <w:id w:val="-18209487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071C3">
                  <w:rPr>
                    <w:rFonts w:ascii="標楷體" w:eastAsia="標楷體" w:hAnsi="標楷體" w:hint="eastAsia"/>
                    <w:b/>
                    <w:kern w:val="0"/>
                    <w:sz w:val="20"/>
                    <w:szCs w:val="20"/>
                  </w:rPr>
                  <w:t>□</w:t>
                </w:r>
              </w:sdtContent>
            </w:sdt>
            <w:proofErr w:type="gramStart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非特教</w:t>
            </w:r>
            <w:proofErr w:type="gramEnd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學生，</w:t>
            </w:r>
            <w:proofErr w:type="gramStart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下欄</w:t>
            </w:r>
            <w:proofErr w:type="gramEnd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不需填寫。)</w:t>
            </w:r>
          </w:p>
        </w:tc>
      </w:tr>
      <w:tr w:rsidR="001E1529" w:rsidRPr="00482CFB" w14:paraId="6A838D17" w14:textId="77777777" w:rsidTr="008907D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306C7043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1B80EC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無需求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792DBB9E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需求</w:t>
            </w:r>
          </w:p>
        </w:tc>
      </w:tr>
      <w:tr w:rsidR="001E1529" w:rsidRPr="00482CFB" w14:paraId="49A4CB04" w14:textId="77777777" w:rsidTr="008907DE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53C88C6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學習需求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4FBE946C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學習內容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50C0A2" w14:textId="77777777" w:rsidR="001E1529" w:rsidRPr="00482CFB" w:rsidRDefault="00000181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213393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7DFAF90A" w14:textId="77777777" w:rsidR="001E1529" w:rsidRPr="00482CFB" w:rsidRDefault="00000181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1411566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簡化  </w:t>
            </w:r>
            <w:sdt>
              <w:sdtPr>
                <w:rPr>
                  <w:rFonts w:ascii="標楷體" w:eastAsia="標楷體" w:hAnsi="標楷體" w:hint="eastAsia"/>
                </w:rPr>
                <w:id w:val="14202120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減量 </w:t>
            </w:r>
            <w:sdt>
              <w:sdtPr>
                <w:rPr>
                  <w:rFonts w:ascii="標楷體" w:eastAsia="標楷體" w:hAnsi="標楷體" w:hint="eastAsia"/>
                </w:rPr>
                <w:id w:val="-14796893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分解  </w:t>
            </w:r>
            <w:sdt>
              <w:sdtPr>
                <w:rPr>
                  <w:rFonts w:ascii="標楷體" w:eastAsia="標楷體" w:hAnsi="標楷體" w:hint="eastAsia"/>
                </w:rPr>
                <w:id w:val="166674656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替代  </w:t>
            </w:r>
            <w:sdt>
              <w:sdtPr>
                <w:rPr>
                  <w:rFonts w:ascii="標楷體" w:eastAsia="標楷體" w:hAnsi="標楷體" w:hint="eastAsia"/>
                </w:rPr>
                <w:id w:val="13261655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>
              <w:rPr>
                <w:rFonts w:ascii="標楷體" w:eastAsia="標楷體" w:hAnsi="標楷體" w:cs="Times New Roman" w:hint="eastAsia"/>
                <w:szCs w:val="20"/>
                <w:lang w:val="zh-TW"/>
              </w:rPr>
              <w:t>重整</w:t>
            </w:r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部定領域</w:t>
            </w:r>
            <w:proofErr w:type="gramEnd"/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課程</w:t>
            </w:r>
          </w:p>
          <w:p w14:paraId="2030EDF2" w14:textId="77777777" w:rsidR="001E1529" w:rsidRPr="00482CFB" w:rsidRDefault="00000181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179888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調整學習節數配置比例</w:t>
            </w:r>
          </w:p>
          <w:p w14:paraId="10251364" w14:textId="77777777" w:rsidR="001E1529" w:rsidRPr="00482CFB" w:rsidRDefault="00000181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0626810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外加特需領域</w:t>
            </w:r>
            <w:proofErr w:type="gramEnd"/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課程</w:t>
            </w:r>
          </w:p>
          <w:p w14:paraId="796598D3" w14:textId="77777777" w:rsidR="001E1529" w:rsidRPr="00137A91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185564233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  <w:shd w:val="pct15" w:color="auto" w:fill="FFFFFF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-531042934"/>
                <w:comboBox>
                  <w:listItem w:displayText="特需領域(一)" w:value="特需領域(一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proofErr w:type="gramStart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特需領域</w:t>
                </w:r>
                <w:proofErr w:type="gramEnd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(一)</w:t>
                </w:r>
              </w:sdtContent>
            </w:sdt>
            <w:r w:rsidRPr="00482CFB">
              <w:rPr>
                <w:rFonts w:ascii="標楷體" w:eastAsia="標楷體" w:hAnsi="標楷體"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188837073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-1268386265"/>
                <w:comboBox>
                  <w:listItem w:displayText="特需領域(二)" w:value="特需領域(二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proofErr w:type="gramStart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</w:t>
                </w:r>
                <w:proofErr w:type="gramEnd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域(二)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-54583462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593911957"/>
                <w:comboBox>
                  <w:listItem w:displayText="特需領域(三)" w:value="特需領域(三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proofErr w:type="gramStart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</w:t>
                </w:r>
                <w:proofErr w:type="gramEnd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域(三)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 xml:space="preserve"> </w:t>
            </w:r>
          </w:p>
        </w:tc>
      </w:tr>
      <w:tr w:rsidR="001E1529" w:rsidRPr="00482CFB" w14:paraId="1C8AF84B" w14:textId="77777777" w:rsidTr="008907DE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20D35BD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5FD372F8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學習歷程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EE6FBB" w14:textId="77777777" w:rsidR="001E1529" w:rsidRPr="00482CFB" w:rsidRDefault="00000181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1460301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4F413864" w14:textId="77777777" w:rsidR="001E1529" w:rsidRPr="00482CFB" w:rsidRDefault="00000181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7243716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工作分析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06763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 xml:space="preserve">多元感官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446702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直接教學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337449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合作學習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10848625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 xml:space="preserve">合作教學 </w:t>
            </w:r>
          </w:p>
          <w:p w14:paraId="141D3DE8" w14:textId="77777777" w:rsidR="001E1529" w:rsidRPr="00482CFB" w:rsidRDefault="00000181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7797503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多層次教學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3474489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區分性教學</w:t>
            </w:r>
          </w:p>
          <w:p w14:paraId="40DC9E23" w14:textId="77777777" w:rsidR="001E1529" w:rsidRPr="00482CFB" w:rsidRDefault="00000181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6303121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適性教材調整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如：點字版、放大版、電子版、有聲版等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</w:p>
          <w:p w14:paraId="6AAB68AC" w14:textId="77777777" w:rsidR="001E1529" w:rsidRPr="00482CFB" w:rsidRDefault="00000181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8574151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提供線索及提示</w:t>
            </w:r>
            <w:r w:rsidR="001E1529" w:rsidRPr="00482CFB">
              <w:rPr>
                <w:rFonts w:ascii="標楷體" w:eastAsia="標楷體" w:hAnsi="標楷體" w:cs="Times New Roman" w:hint="eastAsia"/>
                <w:sz w:val="20"/>
                <w:szCs w:val="20"/>
              </w:rPr>
              <w:t>（如協助畫重點、關鍵字、提供閱讀指引、組織圖等）</w:t>
            </w:r>
          </w:p>
          <w:p w14:paraId="4CDB8505" w14:textId="77777777" w:rsidR="001E1529" w:rsidRPr="00482CFB" w:rsidRDefault="00000181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6748758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教育輔助器材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如：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擴視機</w:t>
            </w:r>
            <w:proofErr w:type="gramEnd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、放大鏡、盲用電腦、調頻輔具）</w:t>
            </w:r>
          </w:p>
        </w:tc>
      </w:tr>
      <w:tr w:rsidR="001E1529" w:rsidRPr="00482CFB" w14:paraId="28E43545" w14:textId="77777777" w:rsidTr="008907DE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A64292B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F8C1AE2" w14:textId="77777777" w:rsidR="001E1529" w:rsidRPr="00482CFB" w:rsidRDefault="001E1529" w:rsidP="001E1529">
            <w:pPr>
              <w:ind w:leftChars="14" w:left="1491" w:hangingChars="607" w:hanging="1457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學習環境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F015CA" w14:textId="77777777" w:rsidR="001E1529" w:rsidRPr="00482CFB" w:rsidRDefault="00000181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4247218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71809702" w14:textId="77777777" w:rsidR="001E1529" w:rsidRPr="00482CFB" w:rsidRDefault="00000181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371639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安排適當座位</w:t>
            </w:r>
            <w:sdt>
              <w:sdtPr>
                <w:rPr>
                  <w:rFonts w:ascii="標楷體" w:eastAsia="標楷體" w:hAnsi="標楷體" w:hint="eastAsia"/>
                </w:rPr>
                <w:id w:val="14892102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適當教室位置</w:t>
            </w:r>
            <w:sdt>
              <w:sdtPr>
                <w:rPr>
                  <w:rFonts w:ascii="標楷體" w:eastAsia="標楷體" w:hAnsi="標楷體" w:hint="eastAsia"/>
                </w:rPr>
                <w:id w:val="7957234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 xml:space="preserve">教室靠近廁所 </w:t>
            </w:r>
          </w:p>
          <w:p w14:paraId="6D2E2381" w14:textId="77777777" w:rsidR="001E1529" w:rsidRDefault="00000181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996915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教師、同儕等自然支持等心理與社會環境的調整</w:t>
            </w:r>
          </w:p>
          <w:p w14:paraId="1E150EC4" w14:textId="77777777" w:rsidR="001E1529" w:rsidRPr="00292843" w:rsidRDefault="00000181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398500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292843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292843">
              <w:rPr>
                <w:rFonts w:ascii="標楷體" w:eastAsia="標楷體" w:hAnsi="標楷體"/>
              </w:rPr>
              <w:t>志工</w:t>
            </w:r>
            <w:r w:rsidR="00292843">
              <w:rPr>
                <w:rFonts w:ascii="標楷體" w:eastAsia="標楷體" w:hAnsi="標楷體" w:hint="eastAsia"/>
              </w:rPr>
              <w:t>、</w:t>
            </w:r>
            <w:r w:rsidR="00292843" w:rsidRPr="00482CFB">
              <w:rPr>
                <w:rFonts w:ascii="標楷體" w:eastAsia="標楷體" w:hAnsi="標楷體"/>
              </w:rPr>
              <w:t>教師助理員或特教學生助理人員等</w:t>
            </w:r>
            <w:sdt>
              <w:sdtPr>
                <w:rPr>
                  <w:rFonts w:ascii="標楷體" w:eastAsia="標楷體" w:hAnsi="標楷體" w:hint="eastAsia"/>
                </w:rPr>
                <w:id w:val="-5192315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1E1529" w:rsidRPr="00482CFB" w14:paraId="57E7C9CF" w14:textId="77777777" w:rsidTr="008907DE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5DC5728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1087120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學習評量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E89910" w14:textId="77777777" w:rsidR="001E1529" w:rsidRPr="00482CFB" w:rsidRDefault="00000181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56460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6544DCBE" w14:textId="77777777" w:rsidR="001E1529" w:rsidRPr="00482CFB" w:rsidRDefault="00000181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515302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多元評量</w:t>
            </w:r>
            <w:sdt>
              <w:sdtPr>
                <w:rPr>
                  <w:rFonts w:ascii="標楷體" w:eastAsia="標楷體" w:hAnsi="標楷體" w:hint="eastAsia"/>
                </w:rPr>
                <w:id w:val="-6892915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提早入場或延長時間</w:t>
            </w:r>
            <w:sdt>
              <w:sdtPr>
                <w:rPr>
                  <w:rFonts w:ascii="標楷體" w:eastAsia="標楷體" w:hAnsi="標楷體" w:hint="eastAsia"/>
                </w:rPr>
                <w:id w:val="-19246353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試場位置(如</w:t>
            </w:r>
            <w:r w:rsidR="001E1529" w:rsidRPr="00482CFB">
              <w:rPr>
                <w:rFonts w:ascii="標楷體" w:eastAsia="標楷體" w:hAnsi="標楷體"/>
              </w:rPr>
              <w:t>個別教室</w:t>
            </w:r>
            <w:r w:rsidR="001E1529" w:rsidRPr="00482CFB">
              <w:rPr>
                <w:rFonts w:ascii="標楷體" w:eastAsia="標楷體" w:hAnsi="標楷體" w:hint="eastAsia"/>
              </w:rPr>
              <w:t>)</w:t>
            </w:r>
          </w:p>
          <w:p w14:paraId="1DD559D7" w14:textId="77777777" w:rsidR="001E1529" w:rsidRPr="00482CFB" w:rsidRDefault="00000181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4428931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靠近地面樓層、設有</w:t>
            </w:r>
            <w:proofErr w:type="gramStart"/>
            <w:r w:rsidR="001E1529" w:rsidRPr="00482CFB">
              <w:rPr>
                <w:rFonts w:ascii="標楷體" w:eastAsia="標楷體" w:hAnsi="標楷體" w:hint="eastAsia"/>
              </w:rPr>
              <w:t>昇</w:t>
            </w:r>
            <w:proofErr w:type="gramEnd"/>
            <w:r w:rsidR="001E1529" w:rsidRPr="00482CFB">
              <w:rPr>
                <w:rFonts w:ascii="標楷體" w:eastAsia="標楷體" w:hAnsi="標楷體" w:hint="eastAsia"/>
              </w:rPr>
              <w:t>降設備或無障礙廁所之評量環境</w:t>
            </w:r>
          </w:p>
          <w:p w14:paraId="1CE44767" w14:textId="77777777" w:rsidR="001E1529" w:rsidRPr="00482CFB" w:rsidRDefault="00000181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8069275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</w:rPr>
              <w:t>擴視機</w:t>
            </w:r>
            <w:proofErr w:type="gramEnd"/>
            <w:r w:rsidR="001E1529" w:rsidRPr="00482CFB">
              <w:rPr>
                <w:rFonts w:ascii="標楷體" w:eastAsia="標楷體" w:hAnsi="標楷體" w:hint="eastAsia"/>
              </w:rPr>
              <w:t>、特殊桌椅或其他相關輔具，俾利學生作答</w:t>
            </w:r>
          </w:p>
          <w:p w14:paraId="7C93FA07" w14:textId="2F221CA2" w:rsidR="001E1529" w:rsidRPr="00482CFB" w:rsidRDefault="00000181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774383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305FB3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評量方式調整</w:t>
            </w:r>
            <w:r w:rsidR="001E1529" w:rsidRPr="00482CFB">
              <w:rPr>
                <w:rFonts w:ascii="標楷體" w:eastAsia="標楷體" w:hAnsi="標楷體" w:hint="eastAsia"/>
              </w:rPr>
              <w:t>:</w:t>
            </w:r>
          </w:p>
          <w:p w14:paraId="53EBE6E9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87361335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筆試</w:t>
            </w:r>
            <w:r w:rsidRPr="00482CFB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82293140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口試 </w:t>
            </w:r>
            <w:sdt>
              <w:sdtPr>
                <w:rPr>
                  <w:rFonts w:hint="eastAsia"/>
                  <w:sz w:val="22"/>
                </w:rPr>
                <w:id w:val="-28696441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指認</w:t>
            </w:r>
            <w:r w:rsidRPr="00482CFB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51944065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CB714C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實作 </w:t>
            </w:r>
            <w:sdt>
              <w:sdtPr>
                <w:rPr>
                  <w:rFonts w:hint="eastAsia"/>
                  <w:sz w:val="22"/>
                </w:rPr>
                <w:id w:val="67422776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點字試卷</w:t>
            </w:r>
            <w:sdt>
              <w:sdtPr>
                <w:rPr>
                  <w:rFonts w:hint="eastAsia"/>
                  <w:sz w:val="22"/>
                </w:rPr>
                <w:id w:val="6004634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放大試卷 </w:t>
            </w:r>
          </w:p>
          <w:p w14:paraId="1C0668F7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121777283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有聲試題 </w:t>
            </w:r>
            <w:sdt>
              <w:sdtPr>
                <w:rPr>
                  <w:rFonts w:hint="eastAsia"/>
                  <w:sz w:val="22"/>
                </w:rPr>
                <w:id w:val="12778361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觸覺圖形試題 </w:t>
            </w:r>
            <w:sdt>
              <w:sdtPr>
                <w:rPr>
                  <w:rFonts w:hint="eastAsia"/>
                  <w:sz w:val="22"/>
                </w:rPr>
                <w:id w:val="-9053814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電子試題 </w:t>
            </w:r>
            <w:sdt>
              <w:sdtPr>
                <w:rPr>
                  <w:rFonts w:hint="eastAsia"/>
                  <w:sz w:val="22"/>
                </w:rPr>
                <w:id w:val="104950432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提供試卷並報讀 </w:t>
            </w:r>
          </w:p>
          <w:p w14:paraId="3CF589EC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9197992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專人協助書寫 </w:t>
            </w:r>
          </w:p>
          <w:p w14:paraId="32B8F36F" w14:textId="77777777" w:rsidR="001E1529" w:rsidRPr="00482CFB" w:rsidRDefault="00000181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7302756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難易度、題型、題數調整</w:t>
            </w:r>
          </w:p>
          <w:p w14:paraId="7C5FB4D9" w14:textId="77777777" w:rsidR="001E1529" w:rsidRDefault="00000181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038443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根據試題與考生之</w:t>
            </w:r>
            <w:proofErr w:type="gramStart"/>
            <w:r w:rsidR="001E1529" w:rsidRPr="00482CFB">
              <w:rPr>
                <w:rFonts w:ascii="標楷體" w:eastAsia="標楷體" w:hAnsi="標楷體" w:hint="eastAsia"/>
              </w:rPr>
              <w:t>適配性調整</w:t>
            </w:r>
            <w:proofErr w:type="gramEnd"/>
            <w:r w:rsidR="001E1529" w:rsidRPr="00482CFB">
              <w:rPr>
                <w:rFonts w:ascii="標楷體" w:eastAsia="標楷體" w:hAnsi="標楷體" w:hint="eastAsia"/>
              </w:rPr>
              <w:t>計分比重</w:t>
            </w:r>
          </w:p>
          <w:p w14:paraId="7EA9ECA1" w14:textId="77777777" w:rsidR="001E1529" w:rsidRPr="00482CFB" w:rsidRDefault="00000181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20082484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="001E1529" w:rsidRPr="00482CFB">
              <w:rPr>
                <w:rFonts w:ascii="標楷體" w:eastAsia="標楷體" w:hAnsi="標楷體"/>
              </w:rPr>
              <w:t>＿</w:t>
            </w:r>
          </w:p>
        </w:tc>
      </w:tr>
      <w:tr w:rsidR="001E1529" w:rsidRPr="00482CFB" w14:paraId="7F4E21EA" w14:textId="77777777" w:rsidTr="008907DE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7235E4A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相關服務與支持策略需求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18912446" w14:textId="77777777" w:rsidR="001E1529" w:rsidRPr="00482CFB" w:rsidRDefault="001E1529" w:rsidP="001E1529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相關專業團隊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294A01" w14:textId="77777777" w:rsidR="001E1529" w:rsidRPr="00482CFB" w:rsidRDefault="00000181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9357322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3208C129" w14:textId="77777777" w:rsidR="001E1529" w:rsidRPr="00482CFB" w:rsidRDefault="00000181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235050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物理治療</w:t>
            </w:r>
            <w:sdt>
              <w:sdtPr>
                <w:rPr>
                  <w:rFonts w:ascii="標楷體" w:eastAsia="標楷體" w:hAnsi="標楷體" w:hint="eastAsia"/>
                </w:rPr>
                <w:id w:val="-150689276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職能治療</w:t>
            </w:r>
            <w:sdt>
              <w:sdtPr>
                <w:rPr>
                  <w:rFonts w:ascii="標楷體" w:eastAsia="標楷體" w:hAnsi="標楷體" w:hint="eastAsia"/>
                </w:rPr>
                <w:id w:val="-15098160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語言治療</w:t>
            </w:r>
            <w:sdt>
              <w:sdtPr>
                <w:rPr>
                  <w:rFonts w:ascii="標楷體" w:eastAsia="標楷體" w:hAnsi="標楷體" w:hint="eastAsia"/>
                </w:rPr>
                <w:id w:val="-1745691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心理治療</w:t>
            </w:r>
            <w:sdt>
              <w:sdtPr>
                <w:rPr>
                  <w:rFonts w:ascii="標楷體" w:eastAsia="標楷體" w:hAnsi="標楷體" w:hint="eastAsia"/>
                </w:rPr>
                <w:id w:val="-163779346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聽力評估</w:t>
            </w:r>
          </w:p>
          <w:p w14:paraId="14E70F99" w14:textId="77777777" w:rsidR="001E1529" w:rsidRPr="00482CFB" w:rsidRDefault="00000181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1303932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社會工作</w:t>
            </w:r>
            <w:sdt>
              <w:sdtPr>
                <w:rPr>
                  <w:rFonts w:ascii="標楷體" w:eastAsia="標楷體" w:hAnsi="標楷體" w:hint="eastAsia"/>
                </w:rPr>
                <w:id w:val="-12083324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1E1529" w:rsidRPr="00482CFB" w14:paraId="2F48E7C5" w14:textId="77777777" w:rsidTr="008907DE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73781D31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6204E57F" w14:textId="77777777" w:rsidR="001E1529" w:rsidRPr="00482CFB" w:rsidRDefault="001E1529" w:rsidP="001E152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人力資源與協助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E52D59" w14:textId="77777777" w:rsidR="001E1529" w:rsidRPr="00482CFB" w:rsidRDefault="00000181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375105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2309A4F9" w14:textId="77777777" w:rsidR="001E1529" w:rsidRPr="00482CFB" w:rsidRDefault="00000181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805379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教師助理員或</w:t>
            </w:r>
            <w:proofErr w:type="gramStart"/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特教生助理員</w:t>
            </w:r>
            <w:proofErr w:type="gramEnd"/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，請選擇以下協助內容：</w:t>
            </w:r>
          </w:p>
          <w:p w14:paraId="440A9ED4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84537067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>滿足基本生理需求</w:t>
            </w:r>
            <w:sdt>
              <w:sdtPr>
                <w:rPr>
                  <w:rFonts w:hint="eastAsia"/>
                  <w:sz w:val="22"/>
                </w:rPr>
                <w:id w:val="-32189462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協助健康問題偶發狀況處理  </w:t>
            </w:r>
          </w:p>
          <w:p w14:paraId="667BF199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186374288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行動與移位     </w:t>
            </w:r>
            <w:sdt>
              <w:sdtPr>
                <w:rPr>
                  <w:rFonts w:hint="eastAsia"/>
                  <w:sz w:val="22"/>
                </w:rPr>
                <w:id w:val="-181023858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幫助學習參與   </w:t>
            </w:r>
            <w:sdt>
              <w:sdtPr>
                <w:rPr>
                  <w:rFonts w:hint="eastAsia"/>
                  <w:sz w:val="22"/>
                </w:rPr>
                <w:id w:val="-190999810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維持或提升能力    </w:t>
            </w:r>
          </w:p>
          <w:p w14:paraId="3BF05878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146392089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>降低情緒行為問題頻率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32046363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Pr="00482CFB">
              <w:rPr>
                <w:rFonts w:ascii="標楷體" w:eastAsia="標楷體" w:hAnsi="標楷體"/>
              </w:rPr>
              <w:t>＿</w:t>
            </w:r>
            <w:proofErr w:type="gramEnd"/>
            <w:r w:rsidRPr="00482CFB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14:paraId="0E7EBDED" w14:textId="77777777" w:rsidR="001E1529" w:rsidRPr="00482CFB" w:rsidRDefault="00000181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678074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錄音與報讀服務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566699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掃描校對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26370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提醒服務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565817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代抄筆記</w:t>
            </w:r>
            <w:proofErr w:type="gramEnd"/>
            <w:sdt>
              <w:sdtPr>
                <w:rPr>
                  <w:rFonts w:ascii="標楷體" w:eastAsia="標楷體" w:hAnsi="標楷體" w:hint="eastAsia"/>
                  <w:szCs w:val="24"/>
                </w:rPr>
                <w:id w:val="-105523107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手語翻譯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161595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>
              <w:rPr>
                <w:rFonts w:ascii="標楷體" w:eastAsia="標楷體" w:hAnsi="標楷體" w:cs="Times New Roman" w:hint="eastAsia"/>
                <w:szCs w:val="24"/>
              </w:rPr>
              <w:t>同步聽</w:t>
            </w:r>
            <w:proofErr w:type="gramEnd"/>
            <w:r w:rsidR="001E1529">
              <w:rPr>
                <w:rFonts w:ascii="標楷體" w:eastAsia="標楷體" w:hAnsi="標楷體" w:cs="Times New Roman" w:hint="eastAsia"/>
                <w:szCs w:val="24"/>
              </w:rPr>
              <w:t>打</w:t>
            </w:r>
            <w:r w:rsidR="0029284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035251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7892554C" w14:textId="77777777" w:rsidTr="008907DE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AF02CA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AEE1CCD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家庭支持服務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D389EF" w14:textId="77777777" w:rsidR="001E1529" w:rsidRPr="00482CFB" w:rsidRDefault="00000181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330807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2D5F8F22" w14:textId="77777777" w:rsidR="00292843" w:rsidRDefault="00000181" w:rsidP="00292843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4908827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家庭諮詢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9148317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>協助家長申請相關機關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333527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特教研習資訊</w:t>
            </w:r>
          </w:p>
          <w:p w14:paraId="4602E830" w14:textId="77777777" w:rsidR="001E1529" w:rsidRPr="00137A91" w:rsidRDefault="00000181" w:rsidP="00292843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04185427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1B316B10" w14:textId="77777777" w:rsidTr="008907DE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20DF38FA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2E9985BF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校園無障礙環境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ACA955" w14:textId="77777777" w:rsidR="001E1529" w:rsidRPr="00482CFB" w:rsidRDefault="00000181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5976053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44E8FD84" w14:textId="77777777" w:rsidR="001E1529" w:rsidRPr="00482CFB" w:rsidRDefault="00000181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813658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室外引導通路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41515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坡道及扶手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7916023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避難層出入口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2521337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室內出入口</w:t>
            </w:r>
          </w:p>
          <w:p w14:paraId="3952906A" w14:textId="77777777" w:rsidR="001E1529" w:rsidRPr="00482CFB" w:rsidRDefault="00000181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484099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室內通路走廊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731916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樓梯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261303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昇</w:t>
            </w:r>
            <w:proofErr w:type="gramEnd"/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降設施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66209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廁所盥洗室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175343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浴室</w:t>
            </w:r>
          </w:p>
          <w:p w14:paraId="2F7AF5B8" w14:textId="77777777" w:rsidR="001E1529" w:rsidRPr="00482CFB" w:rsidRDefault="00000181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16"/>
                <w:szCs w:val="16"/>
                <w:shd w:val="pct15" w:color="auto" w:fill="FFFFFF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9666445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輪椅觀眾席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724744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停車位</w:t>
            </w:r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9157721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="001E1529" w:rsidRPr="00482CFB">
              <w:rPr>
                <w:rFonts w:ascii="標楷體" w:eastAsia="標楷體" w:hAnsi="標楷體"/>
              </w:rPr>
              <w:t>＿</w:t>
            </w:r>
          </w:p>
        </w:tc>
      </w:tr>
      <w:tr w:rsidR="001E1529" w:rsidRPr="00482CFB" w14:paraId="6CA1DE4A" w14:textId="77777777" w:rsidTr="008907DE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1E508C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5A8E641A" w14:textId="77777777" w:rsidR="001E1529" w:rsidRPr="00482CFB" w:rsidRDefault="001E1529" w:rsidP="001E152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教育輔助器材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A320EC" w14:textId="77777777" w:rsidR="001E1529" w:rsidRPr="00482CFB" w:rsidRDefault="00000181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5119986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4432D1A7" w14:textId="77777777" w:rsidR="001E1529" w:rsidRPr="00482CFB" w:rsidRDefault="00000181" w:rsidP="001E1529">
            <w:pPr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780496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視覺輔具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60033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聽覺輔具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418759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行動移位與</w:t>
            </w:r>
            <w:proofErr w:type="gramStart"/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擺位輔具</w:t>
            </w:r>
            <w:proofErr w:type="gramEnd"/>
            <w:sdt>
              <w:sdtPr>
                <w:rPr>
                  <w:rFonts w:ascii="標楷體" w:eastAsia="標楷體" w:hAnsi="標楷體" w:hint="eastAsia"/>
                  <w:szCs w:val="24"/>
                </w:rPr>
                <w:id w:val="-19409808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閱讀與書寫輔具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223482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溝通輔具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552451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電腦輔具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451364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_______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1E1529" w:rsidRPr="00482CFB" w14:paraId="5287998C" w14:textId="77777777" w:rsidTr="008907DE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8D9A8E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7132899A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行政支援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D5BC4D" w14:textId="77777777" w:rsidR="001E1529" w:rsidRPr="00482CFB" w:rsidRDefault="00000181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761249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34A5AA6B" w14:textId="77777777" w:rsidR="001E1529" w:rsidRPr="00482CFB" w:rsidRDefault="00000181" w:rsidP="001E1529">
            <w:pPr>
              <w:widowControl/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1034123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區塊排課</w:t>
            </w:r>
            <w:proofErr w:type="gramEnd"/>
            <w:sdt>
              <w:sdtPr>
                <w:rPr>
                  <w:rFonts w:ascii="標楷體" w:eastAsia="標楷體" w:hAnsi="標楷體" w:hint="eastAsia"/>
                  <w:szCs w:val="24"/>
                </w:rPr>
                <w:id w:val="11702867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出缺勤管理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574442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6814286F" w14:textId="77777777" w:rsidTr="008907DE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5F0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D9C11" w14:textId="77777777" w:rsidR="001E1529" w:rsidRPr="00482CFB" w:rsidRDefault="001E1529" w:rsidP="001E1529">
            <w:pPr>
              <w:adjustRightInd w:val="0"/>
              <w:snapToGrid w:val="0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其他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8F4F1" w14:textId="77777777" w:rsidR="001E1529" w:rsidRPr="00482CFB" w:rsidRDefault="00000181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4978545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A79A74E" w14:textId="77777777" w:rsidR="001E1529" w:rsidRPr="00C81F73" w:rsidRDefault="00000181" w:rsidP="001E1529">
            <w:pPr>
              <w:widowControl/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91796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交通服務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05975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健康照顧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508976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轉</w:t>
            </w:r>
            <w:proofErr w:type="gramStart"/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介</w:t>
            </w:r>
            <w:proofErr w:type="gramEnd"/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醫療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2128262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行為功能介入方案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E1529">
              <w:rPr>
                <w:rFonts w:ascii="Times New Roman" w:eastAsia="標楷體" w:hAnsi="Times New Roman" w:cs="Times New Roman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175810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班級經營策略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82124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適性教材</w:t>
            </w:r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541514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8907DE" w14:paraId="7D7EDCF3" w14:textId="77777777" w:rsidTr="008907DE">
        <w:trPr>
          <w:trHeight w:val="381"/>
          <w:jc w:val="center"/>
        </w:trPr>
        <w:tc>
          <w:tcPr>
            <w:tcW w:w="10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6D9876" w14:textId="38B2D853" w:rsidR="008907DE" w:rsidRPr="00D717E9" w:rsidRDefault="008907DE" w:rsidP="00231407">
            <w:pPr>
              <w:snapToGrid w:val="0"/>
              <w:spacing w:line="24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717E9">
              <w:rPr>
                <w:rFonts w:ascii="標楷體" w:eastAsia="標楷體" w:hAnsi="標楷體" w:hint="eastAsia"/>
                <w:b/>
                <w:szCs w:val="24"/>
              </w:rPr>
              <w:t>六、</w:t>
            </w:r>
            <w:r w:rsidRPr="006B5A80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初</w:t>
            </w:r>
            <w:r w:rsidR="006B5A80" w:rsidRPr="006B5A80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審意見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(</w:t>
            </w:r>
            <w:r w:rsidRPr="00D717E9">
              <w:rPr>
                <w:rFonts w:ascii="標楷體" w:eastAsia="標楷體" w:hAnsi="標楷體" w:hint="eastAsia"/>
                <w:sz w:val="20"/>
              </w:rPr>
              <w:t>說明詳如</w:t>
            </w:r>
            <w:r>
              <w:rPr>
                <w:rFonts w:ascii="標楷體" w:eastAsia="標楷體" w:hAnsi="標楷體" w:hint="eastAsia"/>
                <w:sz w:val="20"/>
              </w:rPr>
              <w:t>檔案通知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)</w:t>
            </w:r>
          </w:p>
        </w:tc>
      </w:tr>
      <w:tr w:rsidR="008907DE" w14:paraId="33242094" w14:textId="77777777" w:rsidTr="008907DE">
        <w:trPr>
          <w:trHeight w:val="557"/>
          <w:jc w:val="center"/>
        </w:trPr>
        <w:tc>
          <w:tcPr>
            <w:tcW w:w="10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60AC" w14:textId="77777777" w:rsidR="008907DE" w:rsidRDefault="00000181" w:rsidP="00231407">
            <w:pPr>
              <w:adjustRightInd w:val="0"/>
              <w:snapToGrid w:val="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16739939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8907DE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8907DE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8907DE">
              <w:rPr>
                <w:rFonts w:ascii="標楷體" w:eastAsia="標楷體" w:hAnsi="標楷體" w:hint="eastAsia"/>
                <w:color w:val="FF0000"/>
              </w:rPr>
              <w:t>審</w:t>
            </w:r>
            <w:r w:rsidR="008907DE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8907DE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8907DE">
              <w:rPr>
                <w:rFonts w:ascii="標楷體" w:eastAsia="標楷體" w:hAnsi="標楷體" w:hint="eastAsia"/>
                <w:color w:val="FF0000"/>
              </w:rPr>
              <w:t>研判</w:t>
            </w:r>
            <w:r w:rsidR="008907DE" w:rsidRPr="00806900">
              <w:rPr>
                <w:rFonts w:ascii="標楷體" w:eastAsia="標楷體" w:hAnsi="標楷體" w:hint="eastAsia"/>
                <w:color w:val="FF0000"/>
              </w:rPr>
              <w:t>一致。</w:t>
            </w:r>
          </w:p>
          <w:p w14:paraId="285C6CD8" w14:textId="77777777" w:rsidR="008907DE" w:rsidRPr="00D717E9" w:rsidRDefault="00000181" w:rsidP="0023140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8740750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8907DE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8907DE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8907DE">
              <w:rPr>
                <w:rFonts w:ascii="標楷體" w:eastAsia="標楷體" w:hAnsi="標楷體" w:hint="eastAsia"/>
                <w:color w:val="FF0000"/>
              </w:rPr>
              <w:t>審</w:t>
            </w:r>
            <w:r w:rsidR="008907DE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8907DE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8907DE">
              <w:rPr>
                <w:rFonts w:ascii="標楷體" w:eastAsia="標楷體" w:hAnsi="標楷體" w:hint="eastAsia"/>
                <w:color w:val="FF0000"/>
              </w:rPr>
              <w:t>研判不</w:t>
            </w:r>
            <w:r w:rsidR="008907DE" w:rsidRPr="00806900">
              <w:rPr>
                <w:rFonts w:ascii="標楷體" w:eastAsia="標楷體" w:hAnsi="標楷體" w:hint="eastAsia"/>
                <w:color w:val="FF0000"/>
              </w:rPr>
              <w:t>一致</w:t>
            </w:r>
            <w:r w:rsidR="008907DE">
              <w:rPr>
                <w:rFonts w:ascii="標楷體" w:eastAsia="標楷體" w:hAnsi="標楷體" w:hint="eastAsia"/>
                <w:color w:val="FF0000"/>
              </w:rPr>
              <w:t>，研判為</w:t>
            </w:r>
            <w:r w:rsidR="008907DE" w:rsidRPr="00D717E9">
              <w:rPr>
                <w:rFonts w:ascii="標楷體" w:eastAsia="標楷體" w:hAnsi="標楷體" w:hint="eastAsia"/>
              </w:rPr>
              <w:t>：</w:t>
            </w:r>
            <w:r w:rsidR="008907DE" w:rsidRPr="00D717E9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="008907DE" w:rsidRPr="00806900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2E9C0979" w14:textId="6A2D3E2B" w:rsidR="008907DE" w:rsidRPr="006B5A80" w:rsidRDefault="00000181" w:rsidP="006B5A80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5149648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8907DE" w:rsidRPr="00806900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8907DE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8907DE">
              <w:rPr>
                <w:rFonts w:ascii="標楷體" w:eastAsia="標楷體" w:hAnsi="標楷體" w:hint="eastAsia"/>
                <w:color w:val="FF0000"/>
              </w:rPr>
              <w:t>審</w:t>
            </w:r>
            <w:r w:rsidR="008907DE" w:rsidRPr="00806900">
              <w:rPr>
                <w:rFonts w:ascii="標楷體" w:eastAsia="標楷體" w:hAnsi="標楷體" w:hint="eastAsia"/>
                <w:color w:val="FF0000"/>
              </w:rPr>
              <w:t>議而未決</w:t>
            </w:r>
            <w:r w:rsidR="008907DE">
              <w:rPr>
                <w:rFonts w:ascii="標楷體" w:eastAsia="標楷體" w:hAnsi="標楷體" w:hint="eastAsia"/>
                <w:color w:val="FF0000"/>
              </w:rPr>
              <w:t>(</w:t>
            </w: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5382734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8907DE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8907DE">
              <w:rPr>
                <w:rFonts w:ascii="標楷體" w:eastAsia="標楷體" w:hAnsi="標楷體" w:hint="eastAsia"/>
                <w:color w:val="FF0000"/>
              </w:rPr>
              <w:t>需補件)</w:t>
            </w:r>
            <w:r w:rsidR="008907DE" w:rsidRPr="00D717E9">
              <w:rPr>
                <w:rFonts w:ascii="標楷體" w:eastAsia="標楷體" w:hAnsi="標楷體" w:hint="eastAsia"/>
              </w:rPr>
              <w:t>。</w:t>
            </w:r>
          </w:p>
        </w:tc>
      </w:tr>
      <w:tr w:rsidR="00055DBB" w14:paraId="0A27537D" w14:textId="77777777" w:rsidTr="008907DE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EB54F7" w14:textId="157C5DCD" w:rsidR="00055DBB" w:rsidRDefault="00055DBB" w:rsidP="00055DBB">
            <w:pPr>
              <w:snapToGrid w:val="0"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 w:rsidRPr="00D717E9">
              <w:rPr>
                <w:rFonts w:ascii="標楷體" w:eastAsia="標楷體" w:hAnsi="標楷體" w:hint="eastAsia"/>
                <w:b/>
                <w:szCs w:val="24"/>
              </w:rPr>
              <w:t>七、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鑑定結果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(本欄由</w:t>
            </w:r>
            <w:proofErr w:type="gramStart"/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鑑</w:t>
            </w:r>
            <w:proofErr w:type="gramEnd"/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輔會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審議後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填寫)</w:t>
            </w:r>
          </w:p>
        </w:tc>
      </w:tr>
      <w:tr w:rsidR="00B005D1" w14:paraId="79336311" w14:textId="77777777" w:rsidTr="008907DE">
        <w:trPr>
          <w:gridAfter w:val="1"/>
          <w:wAfter w:w="7" w:type="dxa"/>
          <w:trHeight w:val="557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2F11" w14:textId="63CB7459" w:rsidR="00B005D1" w:rsidRPr="00625522" w:rsidRDefault="00000181" w:rsidP="0062552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451660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確認障礙</w:t>
            </w:r>
          </w:p>
          <w:p w14:paraId="24774D55" w14:textId="77777777" w:rsidR="00B005D1" w:rsidRDefault="00000181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43157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B005D1">
              <w:rPr>
                <w:rFonts w:ascii="標楷體" w:eastAsia="標楷體" w:hAnsi="標楷體" w:hint="eastAsia"/>
                <w:szCs w:val="24"/>
              </w:rPr>
              <w:t>非特教</w:t>
            </w:r>
            <w:proofErr w:type="gramEnd"/>
            <w:r w:rsidR="00B005D1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8B86" w14:textId="77777777" w:rsidR="00B005D1" w:rsidRDefault="00B005D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679B5EC1" w14:textId="77777777" w:rsidR="00B005D1" w:rsidRDefault="0000018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8922611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427718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496347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862012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41102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肢體障礙　</w:t>
            </w:r>
          </w:p>
          <w:p w14:paraId="4E8F1277" w14:textId="77777777" w:rsidR="00B005D1" w:rsidRDefault="0000018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060072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6106431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61C43ED6" w14:textId="77777777" w:rsidR="00B005D1" w:rsidRDefault="00000181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6712134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40AB8F41" w14:textId="77777777" w:rsidR="00B005D1" w:rsidRDefault="00B005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szCs w:val="24"/>
                </w:rPr>
                <w:id w:val="105157711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szCs w:val="24"/>
                </w:rPr>
                <w:id w:val="-129744750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10A37F97" w14:textId="77777777" w:rsidR="00B005D1" w:rsidRDefault="00B005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87191467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情感性疾患：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szCs w:val="24"/>
                </w:rPr>
                <w:id w:val="-163385863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6B628890" w14:textId="77777777" w:rsidR="00B005D1" w:rsidRDefault="00B005D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62398199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3E1DEBCE" w14:textId="77777777" w:rsidR="00B005D1" w:rsidRDefault="00B005D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76328650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EC2278" w14:textId="65059DC9" w:rsidR="00B005D1" w:rsidRDefault="0000018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46014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學習障礙：</w:t>
            </w:r>
            <w:proofErr w:type="gramStart"/>
            <w:r w:rsidR="00B005D1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sdt>
              <w:sdtPr>
                <w:rPr>
                  <w:bCs/>
                  <w:szCs w:val="24"/>
                </w:rPr>
                <w:id w:val="-75652197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325A7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B005D1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B005D1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B005D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認字</w:t>
            </w:r>
            <w:r w:rsidR="008C47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="00B005D1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B005D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理解</w:t>
            </w:r>
          </w:p>
          <w:p w14:paraId="4CB6E6B0" w14:textId="4C298512" w:rsidR="009863A1" w:rsidRPr="00806900" w:rsidRDefault="009863A1" w:rsidP="009863A1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39670064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806900">
              <w:rPr>
                <w:rFonts w:ascii="標楷體" w:eastAsia="標楷體" w:hAnsi="標楷體" w:hint="eastAsia"/>
                <w:bCs/>
                <w:szCs w:val="24"/>
              </w:rPr>
              <w:t>書寫</w:t>
            </w:r>
            <w:r w:rsidR="001325A7" w:rsidRPr="00806900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200670007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87680364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80662418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806900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6B5C6CF6" w14:textId="6C1A5201" w:rsidR="00B005D1" w:rsidRDefault="00B005D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bCs/>
                  <w:szCs w:val="24"/>
                </w:rPr>
                <w:id w:val="129094514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運算</w:t>
            </w:r>
            <w:r w:rsidR="008C47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解題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</w:p>
          <w:p w14:paraId="53CCF72D" w14:textId="77777777" w:rsidR="00B005D1" w:rsidRDefault="0000018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746907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B005D1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B005D1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401827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943995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388209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B005D1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B005D1" w14:paraId="239989EE" w14:textId="77777777" w:rsidTr="008907DE">
        <w:trPr>
          <w:gridAfter w:val="1"/>
          <w:wAfter w:w="7" w:type="dxa"/>
          <w:trHeight w:val="1265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8EB1" w14:textId="77777777" w:rsidR="00B005D1" w:rsidRDefault="00B005D1">
            <w:pPr>
              <w:snapToGrid w:val="0"/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教育安置建議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FE88" w14:textId="77777777" w:rsidR="00B005D1" w:rsidRDefault="00B005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(1)安置學校: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7790013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原就讀學校</w:t>
            </w:r>
          </w:p>
          <w:p w14:paraId="58F38644" w14:textId="77777777" w:rsidR="00B005D1" w:rsidRDefault="00B005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9738741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因其他因素安置於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Cs w:val="24"/>
              </w:rPr>
              <w:t>(請填寫學校名稱)原因: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  <w:p w14:paraId="37958A2C" w14:textId="77777777" w:rsidR="00C1490E" w:rsidRDefault="00B005D1" w:rsidP="00C1490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(2)安置特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教班型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969224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cs="Arial" w:hint="eastAsia"/>
                <w:szCs w:val="24"/>
              </w:rPr>
              <w:t>不分類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身障類資源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5064782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</w:rPr>
              <w:t xml:space="preserve">不分類巡迴輔導班  </w:t>
            </w:r>
          </w:p>
          <w:p w14:paraId="27CDF76B" w14:textId="299CCF7F" w:rsidR="00B005D1" w:rsidRDefault="00C1490E" w:rsidP="00C1490E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</w:rPr>
              <w:t xml:space="preserve">                </w:t>
            </w:r>
            <w:r w:rsidR="00B005D1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627549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</w:rPr>
              <w:t>______</w:t>
            </w:r>
            <w:r w:rsidR="00B005D1">
              <w:rPr>
                <w:rFonts w:ascii="標楷體" w:eastAsia="標楷體" w:hAnsi="標楷體" w:cs="Arial" w:hint="eastAsia"/>
              </w:rPr>
              <w:t xml:space="preserve">巡迴輔導 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="00B005D1">
              <w:rPr>
                <w:rFonts w:ascii="標楷體" w:eastAsia="標楷體" w:hAnsi="標楷體" w:cs="Arial" w:hint="eastAsia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</w:rPr>
                <w:id w:val="-209669901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</w:rPr>
              <w:t>其他:</w:t>
            </w:r>
          </w:p>
        </w:tc>
      </w:tr>
      <w:tr w:rsidR="00B005D1" w14:paraId="4B1430DE" w14:textId="77777777" w:rsidTr="008907DE">
        <w:trPr>
          <w:gridAfter w:val="1"/>
          <w:wAfter w:w="7" w:type="dxa"/>
          <w:trHeight w:val="418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42EE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特教身分</w:t>
            </w:r>
          </w:p>
          <w:p w14:paraId="330D8BA3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有效期限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CAA0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西元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B005D1" w14:paraId="460AF3A3" w14:textId="77777777" w:rsidTr="008907DE">
        <w:trPr>
          <w:gridAfter w:val="1"/>
          <w:wAfter w:w="7" w:type="dxa"/>
          <w:trHeight w:val="418"/>
          <w:jc w:val="center"/>
        </w:trPr>
        <w:tc>
          <w:tcPr>
            <w:tcW w:w="2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9F32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酌減班級人數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263F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□不需要，不符合身心障礙學生就讀普通班減少班級人數原則。</w:t>
            </w:r>
          </w:p>
        </w:tc>
      </w:tr>
      <w:tr w:rsidR="00B005D1" w14:paraId="1A9CDA09" w14:textId="77777777" w:rsidTr="008907DE">
        <w:trPr>
          <w:gridAfter w:val="1"/>
          <w:wAfter w:w="7" w:type="dxa"/>
          <w:trHeight w:val="418"/>
          <w:jc w:val="center"/>
        </w:trPr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8943" w14:textId="77777777" w:rsidR="00B005D1" w:rsidRDefault="00B005D1">
            <w:pPr>
              <w:widowControl/>
              <w:spacing w:beforeAutospacing="1" w:after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976B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□需要，評估結果減少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人。</w:t>
            </w:r>
          </w:p>
        </w:tc>
      </w:tr>
    </w:tbl>
    <w:p w14:paraId="0E654FE8" w14:textId="77777777" w:rsidR="00B005D1" w:rsidRDefault="00B005D1" w:rsidP="00B005D1"/>
    <w:p w14:paraId="26E9FE7B" w14:textId="77777777" w:rsidR="001E1529" w:rsidRPr="00B005D1" w:rsidRDefault="001E1529"/>
    <w:p w14:paraId="79D480A8" w14:textId="77777777" w:rsidR="001E1529" w:rsidRDefault="001E1529"/>
    <w:p w14:paraId="6858B446" w14:textId="77777777" w:rsidR="001E1529" w:rsidRDefault="001E1529"/>
    <w:p w14:paraId="2E08DC63" w14:textId="77777777" w:rsidR="001E1529" w:rsidRDefault="001E1529"/>
    <w:p w14:paraId="24FB9E94" w14:textId="77777777" w:rsidR="001E1529" w:rsidRDefault="001E1529"/>
    <w:p w14:paraId="63FF5AB9" w14:textId="77777777" w:rsidR="001E1529" w:rsidRDefault="001E1529"/>
    <w:p w14:paraId="56484592" w14:textId="77777777" w:rsidR="001E1529" w:rsidRDefault="001E1529"/>
    <w:p w14:paraId="2DA1CE21" w14:textId="77777777" w:rsidR="001E1529" w:rsidRDefault="001E1529"/>
    <w:p w14:paraId="336D8488" w14:textId="77777777" w:rsidR="001E1529" w:rsidRDefault="001E1529"/>
    <w:p w14:paraId="0B822642" w14:textId="77777777" w:rsidR="00810FD4" w:rsidRDefault="00810FD4"/>
    <w:p w14:paraId="1B026515" w14:textId="77777777" w:rsidR="00810FD4" w:rsidRDefault="00810FD4"/>
    <w:p w14:paraId="45EC8576" w14:textId="77777777" w:rsidR="00810FD4" w:rsidRDefault="00810FD4"/>
    <w:p w14:paraId="1DC8C780" w14:textId="77777777" w:rsidR="00810FD4" w:rsidRDefault="00810FD4"/>
    <w:p w14:paraId="3A9A45DA" w14:textId="77777777" w:rsidR="00810FD4" w:rsidRDefault="00810FD4"/>
    <w:p w14:paraId="4B76998E" w14:textId="77777777" w:rsidR="00810FD4" w:rsidRDefault="00810FD4"/>
    <w:p w14:paraId="1FEDC2DE" w14:textId="77777777" w:rsidR="00810FD4" w:rsidRDefault="00810FD4"/>
    <w:p w14:paraId="7F596FCC" w14:textId="77777777" w:rsidR="00810FD4" w:rsidRDefault="00810FD4"/>
    <w:p w14:paraId="2522EB4F" w14:textId="77777777" w:rsidR="00810FD4" w:rsidRDefault="00810FD4"/>
    <w:p w14:paraId="47A9F577" w14:textId="77777777" w:rsidR="00810FD4" w:rsidRDefault="00810FD4"/>
    <w:p w14:paraId="5E3A9FCF" w14:textId="77777777" w:rsidR="00810FD4" w:rsidRDefault="00810FD4"/>
    <w:p w14:paraId="0A11B047" w14:textId="77777777" w:rsidR="00810FD4" w:rsidRDefault="00810FD4"/>
    <w:p w14:paraId="63A452BB" w14:textId="77777777" w:rsidR="00810FD4" w:rsidRDefault="00810FD4"/>
    <w:p w14:paraId="3206BFF4" w14:textId="77777777" w:rsidR="00810FD4" w:rsidRDefault="00810FD4"/>
    <w:p w14:paraId="47FEBC52" w14:textId="77777777" w:rsidR="00810FD4" w:rsidRDefault="00810FD4"/>
    <w:p w14:paraId="522085BE" w14:textId="44B7AC68" w:rsidR="00B005D1" w:rsidRPr="00C04779" w:rsidRDefault="00B005D1"/>
    <w:p w14:paraId="555DD836" w14:textId="77777777" w:rsidR="00B005D1" w:rsidRDefault="00B005D1"/>
    <w:p w14:paraId="46076046" w14:textId="658E400E" w:rsidR="001325A7" w:rsidRDefault="001325A7" w:rsidP="00D42A58">
      <w:pPr>
        <w:widowControl/>
      </w:pPr>
      <w:r>
        <w:br w:type="page"/>
      </w:r>
    </w:p>
    <w:p w14:paraId="0E0B8967" w14:textId="59BA53E1" w:rsidR="00743D89" w:rsidRPr="00DA5551" w:rsidRDefault="00743D89" w:rsidP="00743D8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1728F">
        <w:rPr>
          <w:rFonts w:ascii="標楷體" w:eastAsia="標楷體" w:hAnsi="標楷體" w:hint="eastAsia"/>
          <w:b/>
          <w:sz w:val="28"/>
          <w:szCs w:val="28"/>
        </w:rPr>
        <w:lastRenderedPageBreak/>
        <w:t>評估報告附件:</w:t>
      </w:r>
      <w:proofErr w:type="gramStart"/>
      <w:r w:rsidRPr="00E1728F">
        <w:rPr>
          <w:rFonts w:ascii="標楷體" w:eastAsia="標楷體" w:hAnsi="標楷體" w:hint="eastAsia"/>
          <w:b/>
          <w:sz w:val="28"/>
          <w:szCs w:val="28"/>
        </w:rPr>
        <w:t>學障鑑定</w:t>
      </w:r>
      <w:proofErr w:type="gramEnd"/>
      <w:r w:rsidRPr="00E1728F">
        <w:rPr>
          <w:rFonts w:ascii="標楷體" w:eastAsia="標楷體" w:hAnsi="標楷體" w:hint="eastAsia"/>
          <w:b/>
          <w:sz w:val="28"/>
          <w:szCs w:val="28"/>
        </w:rPr>
        <w:t>綜合研判報告書</w:t>
      </w:r>
      <w:r w:rsidRPr="00F675B3">
        <w:rPr>
          <w:rFonts w:ascii="標楷體" w:eastAsia="標楷體" w:hAnsi="標楷體" w:hint="eastAsia"/>
          <w:bCs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bCs/>
          <w:color w:val="FF0000"/>
          <w:sz w:val="28"/>
          <w:szCs w:val="28"/>
        </w:rPr>
        <w:t>小六</w:t>
      </w:r>
      <w:r w:rsidR="0068094E">
        <w:rPr>
          <w:rFonts w:ascii="標楷體" w:eastAsia="標楷體" w:hAnsi="標楷體" w:hint="eastAsia"/>
          <w:bCs/>
          <w:color w:val="FF0000"/>
          <w:sz w:val="28"/>
          <w:szCs w:val="28"/>
        </w:rPr>
        <w:t>下學期</w:t>
      </w:r>
      <w:r w:rsidRPr="00F675B3">
        <w:rPr>
          <w:rFonts w:ascii="標楷體" w:eastAsia="標楷體" w:hAnsi="標楷體" w:hint="eastAsia"/>
          <w:bCs/>
          <w:color w:val="FF0000"/>
          <w:sz w:val="28"/>
          <w:szCs w:val="28"/>
        </w:rPr>
        <w:t>用</w:t>
      </w:r>
      <w:r w:rsidRPr="00F675B3">
        <w:rPr>
          <w:rFonts w:ascii="標楷體" w:eastAsia="標楷體" w:hAnsi="標楷體"/>
          <w:bCs/>
          <w:color w:val="FF0000"/>
          <w:sz w:val="28"/>
          <w:szCs w:val="28"/>
        </w:rPr>
        <w:t>)</w:t>
      </w:r>
    </w:p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114"/>
        <w:gridCol w:w="808"/>
        <w:gridCol w:w="519"/>
        <w:gridCol w:w="519"/>
        <w:gridCol w:w="520"/>
        <w:gridCol w:w="521"/>
        <w:gridCol w:w="519"/>
        <w:gridCol w:w="520"/>
        <w:gridCol w:w="519"/>
        <w:gridCol w:w="520"/>
        <w:gridCol w:w="520"/>
        <w:gridCol w:w="519"/>
        <w:gridCol w:w="519"/>
        <w:gridCol w:w="520"/>
        <w:gridCol w:w="519"/>
        <w:gridCol w:w="522"/>
        <w:gridCol w:w="10"/>
      </w:tblGrid>
      <w:tr w:rsidR="00743D89" w:rsidRPr="007E4C48" w14:paraId="1E992409" w14:textId="77777777" w:rsidTr="002F0D81">
        <w:trPr>
          <w:trHeight w:val="70"/>
          <w:jc w:val="center"/>
        </w:trPr>
        <w:tc>
          <w:tcPr>
            <w:tcW w:w="1187" w:type="dxa"/>
            <w:shd w:val="clear" w:color="auto" w:fill="D9D9D9"/>
            <w:vAlign w:val="center"/>
          </w:tcPr>
          <w:p w14:paraId="6BA2DF6D" w14:textId="77777777" w:rsidR="00743D89" w:rsidRDefault="00743D89" w:rsidP="003E7907">
            <w:pPr>
              <w:ind w:leftChars="-50" w:left="-120" w:rightChars="-50" w:right="-120"/>
              <w:jc w:val="center"/>
              <w:rPr>
                <w:rFonts w:eastAsia="標楷體"/>
                <w:spacing w:val="-20"/>
              </w:rPr>
            </w:pPr>
            <w:r w:rsidRPr="007E4C48">
              <w:rPr>
                <w:rFonts w:eastAsia="標楷體"/>
                <w:spacing w:val="-20"/>
              </w:rPr>
              <w:t>判定原則</w:t>
            </w:r>
            <w:r>
              <w:rPr>
                <w:rFonts w:eastAsia="標楷體" w:hint="eastAsia"/>
                <w:spacing w:val="-20"/>
              </w:rPr>
              <w:t>與</w:t>
            </w:r>
          </w:p>
          <w:p w14:paraId="62623C7A" w14:textId="77777777" w:rsidR="00743D89" w:rsidRPr="007E4C48" w:rsidRDefault="00743D89" w:rsidP="003E7907">
            <w:pPr>
              <w:ind w:leftChars="-50" w:left="-120" w:rightChars="-50" w:right="-120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結果</w:t>
            </w:r>
          </w:p>
        </w:tc>
        <w:tc>
          <w:tcPr>
            <w:tcW w:w="9208" w:type="dxa"/>
            <w:gridSpan w:val="17"/>
            <w:shd w:val="clear" w:color="auto" w:fill="D9D9D9"/>
            <w:vAlign w:val="center"/>
          </w:tcPr>
          <w:p w14:paraId="6DB6F31A" w14:textId="77777777" w:rsidR="00743D89" w:rsidRPr="007E4C48" w:rsidRDefault="00743D89" w:rsidP="003E7907">
            <w:pPr>
              <w:jc w:val="center"/>
              <w:rPr>
                <w:rFonts w:eastAsia="標楷體"/>
              </w:rPr>
            </w:pPr>
            <w:r w:rsidRPr="007E4C48">
              <w:rPr>
                <w:rFonts w:eastAsia="標楷體"/>
              </w:rPr>
              <w:t>項目</w:t>
            </w:r>
          </w:p>
        </w:tc>
      </w:tr>
      <w:tr w:rsidR="00743D89" w:rsidRPr="007E4C48" w14:paraId="70ABD7BA" w14:textId="77777777" w:rsidTr="002F0D81">
        <w:trPr>
          <w:trHeight w:val="490"/>
          <w:jc w:val="center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14:paraId="74081CD9" w14:textId="77777777" w:rsidR="00743D89" w:rsidRPr="007A01E8" w:rsidRDefault="00743D89" w:rsidP="003E7907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7A01E8">
              <w:rPr>
                <w:rFonts w:eastAsia="標楷體"/>
                <w:b/>
              </w:rPr>
              <w:t>智力正常</w:t>
            </w:r>
          </w:p>
          <w:p w14:paraId="764797C8" w14:textId="77777777" w:rsidR="00743D89" w:rsidRPr="007A01E8" w:rsidRDefault="00743D89" w:rsidP="003E7907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WISC-</w:t>
            </w:r>
            <w:r w:rsidRPr="007A01E8">
              <w:rPr>
                <w:rFonts w:ascii="細明體" w:eastAsia="細明體" w:hAnsi="細明體" w:cs="細明體" w:hint="eastAsia"/>
                <w:b/>
                <w:sz w:val="16"/>
                <w:szCs w:val="16"/>
              </w:rPr>
              <w:t>Ⅳ</w:t>
            </w:r>
          </w:p>
          <w:p w14:paraId="3396C3AD" w14:textId="77777777" w:rsidR="00743D89" w:rsidRPr="007A01E8" w:rsidRDefault="00743D89" w:rsidP="003E7907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2"/>
                <w:szCs w:val="12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施測時間</w:t>
            </w:r>
          </w:p>
          <w:p w14:paraId="39DD8C9B" w14:textId="77777777" w:rsidR="00743D89" w:rsidRPr="001E1529" w:rsidRDefault="00743D89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 w:val="12"/>
                <w:szCs w:val="12"/>
                <w:u w:val="single"/>
              </w:rPr>
            </w:pP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年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月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日</w:t>
            </w:r>
          </w:p>
          <w:p w14:paraId="0367D81A" w14:textId="77777777" w:rsidR="00743D89" w:rsidRPr="007E4C48" w:rsidRDefault="00000181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2586413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43D8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43D89" w:rsidRPr="007E4C48">
              <w:rPr>
                <w:rFonts w:eastAsia="標楷體"/>
                <w:kern w:val="0"/>
              </w:rPr>
              <w:t>通過</w:t>
            </w:r>
          </w:p>
          <w:p w14:paraId="41D9FCFE" w14:textId="77777777" w:rsidR="00743D89" w:rsidRPr="007E4C48" w:rsidRDefault="00000181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6253562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43D8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43D89" w:rsidRPr="007E4C48">
              <w:rPr>
                <w:rFonts w:eastAsia="標楷體"/>
                <w:kern w:val="0"/>
              </w:rPr>
              <w:t>不通過</w:t>
            </w:r>
          </w:p>
          <w:p w14:paraId="62CB61CE" w14:textId="77777777" w:rsidR="00743D89" w:rsidRPr="007E4C48" w:rsidRDefault="00743D89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color w:val="FF0000"/>
                <w:sz w:val="12"/>
                <w:szCs w:val="12"/>
                <w:u w:val="single"/>
              </w:rPr>
            </w:pPr>
            <w:proofErr w:type="gramStart"/>
            <w:r w:rsidRPr="007E4C48">
              <w:rPr>
                <w:rFonts w:eastAsia="標楷體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F740B41" w14:textId="77777777" w:rsidR="00743D89" w:rsidRPr="007E4C48" w:rsidRDefault="00743D89" w:rsidP="003E790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11E09A47" w14:textId="77777777" w:rsidR="00743D89" w:rsidRPr="007E4C48" w:rsidRDefault="00743D89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FSIQ</w:t>
            </w:r>
          </w:p>
          <w:p w14:paraId="708B4B37" w14:textId="77777777" w:rsidR="00743D89" w:rsidRPr="007E4C48" w:rsidRDefault="00743D89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全量表</w:t>
            </w: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2AD16A61" w14:textId="77777777" w:rsidR="00743D89" w:rsidRPr="007E4C48" w:rsidRDefault="00743D89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VCI</w:t>
            </w:r>
          </w:p>
          <w:p w14:paraId="3EEAC635" w14:textId="77777777" w:rsidR="00743D89" w:rsidRPr="007E4C48" w:rsidRDefault="00743D89" w:rsidP="003E7907">
            <w:pPr>
              <w:snapToGrid w:val="0"/>
              <w:spacing w:line="240" w:lineRule="exact"/>
              <w:jc w:val="center"/>
              <w:rPr>
                <w:rFonts w:eastAsia="標楷體"/>
                <w:spacing w:val="-20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語文理解</w:t>
            </w: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4FC2B738" w14:textId="77777777" w:rsidR="00743D89" w:rsidRPr="007E4C48" w:rsidRDefault="00743D89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PRI</w:t>
            </w:r>
          </w:p>
          <w:p w14:paraId="7BFBC29F" w14:textId="77777777" w:rsidR="00743D89" w:rsidRPr="007E4C48" w:rsidRDefault="00743D89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知覺推理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04664174" w14:textId="77777777" w:rsidR="00743D89" w:rsidRPr="007E4C48" w:rsidRDefault="00743D89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WMI</w:t>
            </w:r>
          </w:p>
          <w:p w14:paraId="61E9C3FF" w14:textId="77777777" w:rsidR="00743D89" w:rsidRPr="007E4C48" w:rsidRDefault="00743D89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工作記憶</w:t>
            </w: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60110B11" w14:textId="77777777" w:rsidR="00743D89" w:rsidRPr="007E4C48" w:rsidRDefault="00743D89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PSI</w:t>
            </w:r>
          </w:p>
          <w:p w14:paraId="08E26791" w14:textId="77777777" w:rsidR="00743D89" w:rsidRPr="007E4C48" w:rsidRDefault="00743D89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處理速度</w:t>
            </w:r>
          </w:p>
        </w:tc>
      </w:tr>
      <w:tr w:rsidR="00743D89" w:rsidRPr="007E4C48" w14:paraId="2D1606F4" w14:textId="77777777" w:rsidTr="002F0D81">
        <w:trPr>
          <w:trHeight w:val="252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0B7FE14D" w14:textId="77777777" w:rsidR="00743D89" w:rsidRPr="007E4C48" w:rsidRDefault="00743D89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43F2FBA6" w14:textId="77777777" w:rsidR="00743D89" w:rsidRPr="007E4C48" w:rsidRDefault="00743D89" w:rsidP="003E7907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組合分數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BACDD61" w14:textId="77777777" w:rsidR="00743D89" w:rsidRPr="00856EFB" w:rsidRDefault="00743D89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11B5B66C" w14:textId="77777777" w:rsidR="00743D89" w:rsidRPr="00856EFB" w:rsidRDefault="00743D89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0323FB18" w14:textId="77777777" w:rsidR="00743D89" w:rsidRPr="00856EFB" w:rsidRDefault="00743D89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1664817E" w14:textId="77777777" w:rsidR="00743D89" w:rsidRPr="00856EFB" w:rsidRDefault="00743D89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28C873FA" w14:textId="77777777" w:rsidR="00743D89" w:rsidRPr="00856EFB" w:rsidRDefault="00743D89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743D89" w:rsidRPr="007E4C48" w14:paraId="6B5BE829" w14:textId="77777777" w:rsidTr="002F0D81">
        <w:trPr>
          <w:trHeight w:val="143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41157CE8" w14:textId="77777777" w:rsidR="00743D89" w:rsidRPr="007E4C48" w:rsidRDefault="00743D89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7065A7F2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百分等級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6E8DCB0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2E670376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40FC9032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3434AF32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6431F39E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743D89" w:rsidRPr="007E4C48" w14:paraId="6FDAD709" w14:textId="77777777" w:rsidTr="002F0D81">
        <w:trPr>
          <w:trHeight w:val="28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3FE65F16" w14:textId="77777777" w:rsidR="00743D89" w:rsidRPr="007E4C48" w:rsidRDefault="00743D89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03DAA1F1" w14:textId="77777777" w:rsidR="00743D89" w:rsidRPr="007E4C48" w:rsidRDefault="00743D89" w:rsidP="003E7907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95%</w:t>
            </w:r>
            <w:r w:rsidRPr="007E4C48">
              <w:rPr>
                <w:rFonts w:eastAsia="標楷體"/>
                <w:sz w:val="18"/>
                <w:szCs w:val="18"/>
              </w:rPr>
              <w:t>信賴區間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58350F2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49C54F2C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317B1D2F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5B1B5184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42130CB2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743D89" w:rsidRPr="007E4C48" w14:paraId="151DD500" w14:textId="77777777" w:rsidTr="002F0D81">
        <w:trPr>
          <w:trHeight w:val="296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39787453" w14:textId="77777777" w:rsidR="00743D89" w:rsidRPr="007E4C48" w:rsidRDefault="00743D89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5D1357F6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分測驗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4A2260F7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類同</w:t>
            </w:r>
          </w:p>
          <w:p w14:paraId="23EED373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1C32B5F3" w14:textId="77777777" w:rsidR="00743D89" w:rsidRPr="003C003E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SI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607AF694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詞彙</w:t>
            </w:r>
          </w:p>
          <w:p w14:paraId="68527AA8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3F3878A4" w14:textId="77777777" w:rsidR="00743D89" w:rsidRPr="003C003E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VC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7478FDD9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理解</w:t>
            </w:r>
          </w:p>
          <w:p w14:paraId="60AF589A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41E70601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CO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56DE2A15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常</w:t>
            </w:r>
          </w:p>
          <w:p w14:paraId="240139AD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識</w:t>
            </w:r>
          </w:p>
          <w:p w14:paraId="5E0E77B7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(IN)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6C138776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圖形設計</w:t>
            </w:r>
          </w:p>
          <w:p w14:paraId="4440ADDB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BD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005A8B4C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圖畫概念</w:t>
            </w:r>
          </w:p>
          <w:p w14:paraId="2C9E82D4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proofErr w:type="spellStart"/>
            <w:r w:rsidRPr="007E4C48">
              <w:rPr>
                <w:rFonts w:eastAsia="標楷體"/>
                <w:sz w:val="16"/>
                <w:szCs w:val="16"/>
              </w:rPr>
              <w:t>PCn</w:t>
            </w:r>
            <w:proofErr w:type="spellEnd"/>
          </w:p>
        </w:tc>
        <w:tc>
          <w:tcPr>
            <w:tcW w:w="519" w:type="dxa"/>
            <w:shd w:val="clear" w:color="auto" w:fill="auto"/>
            <w:vAlign w:val="center"/>
          </w:tcPr>
          <w:p w14:paraId="580DDCE7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矩陣推理</w:t>
            </w:r>
          </w:p>
          <w:p w14:paraId="26E062A3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MR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0934BD18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圖畫補充</w:t>
            </w:r>
          </w:p>
          <w:p w14:paraId="4746E5D6" w14:textId="77777777" w:rsidR="00743D89" w:rsidRPr="007E4C48" w:rsidRDefault="00743D89" w:rsidP="003E7907">
            <w:pPr>
              <w:spacing w:line="0" w:lineRule="atLeast"/>
              <w:ind w:leftChars="-25" w:left="-6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</w:t>
            </w:r>
            <w:proofErr w:type="spellStart"/>
            <w:r w:rsidRPr="007E4C48">
              <w:rPr>
                <w:rFonts w:eastAsia="標楷體"/>
                <w:sz w:val="14"/>
                <w:szCs w:val="16"/>
              </w:rPr>
              <w:t>PCm</w:t>
            </w:r>
            <w:proofErr w:type="spellEnd"/>
            <w:r w:rsidRPr="007E4C48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05EC0B5A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記憶廣度</w:t>
            </w:r>
          </w:p>
          <w:p w14:paraId="4B7C2F8C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DS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7638DC02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數字序列</w:t>
            </w:r>
          </w:p>
          <w:p w14:paraId="7E5D23DF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LN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5636189F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算術</w:t>
            </w:r>
          </w:p>
          <w:p w14:paraId="745B7A47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746EF2EC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(AR)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5F6A2EC2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符號替代</w:t>
            </w:r>
            <w:r w:rsidRPr="007E4C48">
              <w:rPr>
                <w:rFonts w:eastAsia="標楷體"/>
                <w:sz w:val="16"/>
                <w:szCs w:val="16"/>
              </w:rPr>
              <w:t>CD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0790BF64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符號尋找</w:t>
            </w:r>
          </w:p>
          <w:p w14:paraId="570B1CEB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SS</w:t>
            </w:r>
          </w:p>
        </w:tc>
        <w:tc>
          <w:tcPr>
            <w:tcW w:w="532" w:type="dxa"/>
            <w:gridSpan w:val="2"/>
            <w:shd w:val="clear" w:color="auto" w:fill="auto"/>
            <w:vAlign w:val="center"/>
          </w:tcPr>
          <w:p w14:paraId="6061490C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刪除動物</w:t>
            </w:r>
          </w:p>
          <w:p w14:paraId="0F3C3DDC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(CA)</w:t>
            </w:r>
          </w:p>
        </w:tc>
      </w:tr>
      <w:tr w:rsidR="00743D89" w:rsidRPr="007E4C48" w14:paraId="4E5A89F3" w14:textId="77777777" w:rsidTr="002F0D81">
        <w:trPr>
          <w:trHeight w:val="386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34811DB1" w14:textId="77777777" w:rsidR="00743D89" w:rsidRPr="007E4C48" w:rsidRDefault="00743D89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585CEE15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量表分數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00269338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62EA7AEC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587A96B0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1F3B5D3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2D936254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0A3001F7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6EC82536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0F488992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6CD270BD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603C0688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79D3839E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426D3A09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73584C00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32" w:type="dxa"/>
            <w:gridSpan w:val="2"/>
            <w:shd w:val="clear" w:color="auto" w:fill="auto"/>
            <w:vAlign w:val="center"/>
          </w:tcPr>
          <w:p w14:paraId="1D6888F3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</w:tr>
      <w:tr w:rsidR="00743D89" w:rsidRPr="007E4C48" w14:paraId="7E252707" w14:textId="77777777" w:rsidTr="002F0D81">
        <w:trPr>
          <w:trHeight w:val="732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026B078C" w14:textId="77777777" w:rsidR="00743D89" w:rsidRPr="007E4C48" w:rsidRDefault="00743D89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9208" w:type="dxa"/>
            <w:gridSpan w:val="17"/>
            <w:shd w:val="clear" w:color="auto" w:fill="auto"/>
          </w:tcPr>
          <w:p w14:paraId="5F0D3849" w14:textId="77777777" w:rsidR="00743D89" w:rsidRPr="007870A9" w:rsidRDefault="00743D89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870A9">
              <w:rPr>
                <w:rFonts w:eastAsia="標楷體"/>
                <w:b/>
                <w:sz w:val="20"/>
                <w:szCs w:val="16"/>
              </w:rPr>
              <w:t>【</w:t>
            </w:r>
            <w:r w:rsidRPr="007870A9">
              <w:rPr>
                <w:rFonts w:eastAsia="標楷體"/>
                <w:b/>
                <w:sz w:val="20"/>
                <w:szCs w:val="16"/>
              </w:rPr>
              <w:t>WISC-</w:t>
            </w:r>
            <w:r w:rsidRPr="007870A9">
              <w:rPr>
                <w:rFonts w:ascii="細明體" w:eastAsia="細明體" w:hAnsi="細明體" w:cs="細明體" w:hint="eastAsia"/>
                <w:b/>
                <w:sz w:val="20"/>
                <w:szCs w:val="16"/>
              </w:rPr>
              <w:t>Ⅳ</w:t>
            </w:r>
            <w:r w:rsidRPr="007870A9">
              <w:rPr>
                <w:rFonts w:eastAsia="標楷體"/>
                <w:b/>
                <w:sz w:val="20"/>
                <w:szCs w:val="16"/>
              </w:rPr>
              <w:t>】</w:t>
            </w:r>
            <w:r w:rsidRPr="001A35E6">
              <w:rPr>
                <w:rFonts w:ascii="標楷體" w:eastAsia="標楷體" w:hAnsi="標楷體"/>
                <w:sz w:val="20"/>
                <w:szCs w:val="20"/>
              </w:rPr>
              <w:t>測驗結果顯示</w:t>
            </w:r>
          </w:p>
          <w:p w14:paraId="19352BBB" w14:textId="77777777" w:rsidR="00743D89" w:rsidRPr="007870A9" w:rsidRDefault="00743D89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7870A9">
              <w:rPr>
                <w:rFonts w:eastAsia="標楷體" w:hint="eastAsia"/>
                <w:b/>
                <w:sz w:val="20"/>
                <w:szCs w:val="20"/>
              </w:rPr>
              <w:t>一、</w:t>
            </w:r>
            <w:r w:rsidRPr="007870A9">
              <w:rPr>
                <w:rFonts w:eastAsia="標楷體"/>
                <w:b/>
                <w:sz w:val="20"/>
                <w:szCs w:val="20"/>
              </w:rPr>
              <w:t>智商有效指數</w:t>
            </w:r>
            <w:r w:rsidRPr="007870A9">
              <w:rPr>
                <w:rFonts w:eastAsia="標楷體"/>
                <w:b/>
                <w:sz w:val="20"/>
                <w:szCs w:val="20"/>
              </w:rPr>
              <w:t>:</w:t>
            </w:r>
          </w:p>
          <w:p w14:paraId="27DB5BEF" w14:textId="77777777" w:rsidR="00743D89" w:rsidRDefault="00743D89" w:rsidP="003E7907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7870A9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25629FBD" w14:textId="77777777" w:rsidR="00743D89" w:rsidRPr="007870A9" w:rsidRDefault="00743D89" w:rsidP="003E7907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7870A9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5396ED2D" w14:textId="77777777" w:rsidR="00743D89" w:rsidRPr="007870A9" w:rsidRDefault="00743D89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870A9">
              <w:rPr>
                <w:rFonts w:eastAsia="標楷體" w:hint="eastAsia"/>
                <w:b/>
                <w:sz w:val="20"/>
                <w:szCs w:val="20"/>
              </w:rPr>
              <w:t>二、</w:t>
            </w:r>
            <w:r w:rsidRPr="000643EA">
              <w:rPr>
                <w:rFonts w:ascii="標楷體" w:eastAsia="標楷體" w:hAnsi="標楷體"/>
                <w:b/>
                <w:sz w:val="20"/>
                <w:szCs w:val="20"/>
              </w:rPr>
              <w:t xml:space="preserve">內在能力顯著差異: </w:t>
            </w:r>
          </w:p>
          <w:p w14:paraId="6015B72E" w14:textId="77777777" w:rsidR="00743D89" w:rsidRDefault="00743D89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</w:p>
          <w:p w14:paraId="3C2145C4" w14:textId="77777777" w:rsidR="00743D89" w:rsidRDefault="00743D89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</w:p>
          <w:p w14:paraId="637E32D0" w14:textId="77777777" w:rsidR="00743D89" w:rsidRDefault="00743D89" w:rsidP="003E7907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643E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三、優弱勢能力:</w:t>
            </w:r>
          </w:p>
          <w:p w14:paraId="7B7041C1" w14:textId="77777777" w:rsidR="00743D89" w:rsidRPr="000643EA" w:rsidRDefault="00743D89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643EA">
              <w:rPr>
                <w:rFonts w:eastAsia="標楷體"/>
                <w:sz w:val="20"/>
                <w:szCs w:val="20"/>
              </w:rPr>
              <w:t>1.</w:t>
            </w:r>
          </w:p>
          <w:p w14:paraId="1C979468" w14:textId="77777777" w:rsidR="00743D89" w:rsidRPr="000643EA" w:rsidRDefault="00743D89" w:rsidP="003E790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43EA">
              <w:rPr>
                <w:rFonts w:eastAsia="標楷體"/>
                <w:sz w:val="20"/>
                <w:szCs w:val="20"/>
              </w:rPr>
              <w:t>2.</w:t>
            </w:r>
          </w:p>
        </w:tc>
      </w:tr>
      <w:tr w:rsidR="00743D89" w:rsidRPr="00B760BC" w14:paraId="446BFD5D" w14:textId="77777777" w:rsidTr="002F0D81">
        <w:trPr>
          <w:gridAfter w:val="1"/>
          <w:wAfter w:w="10" w:type="dxa"/>
          <w:trHeight w:val="410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72574228" w14:textId="77777777" w:rsidR="00743D89" w:rsidRPr="00B760BC" w:rsidRDefault="00743D89" w:rsidP="003E7907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智力正常</w:t>
            </w:r>
          </w:p>
          <w:p w14:paraId="1891FA3C" w14:textId="77777777" w:rsidR="00743D89" w:rsidRPr="00B760BC" w:rsidRDefault="00743D89" w:rsidP="003E7907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WISC-</w:t>
            </w:r>
            <w:proofErr w:type="gramStart"/>
            <w:r w:rsidRPr="00B760BC">
              <w:rPr>
                <w:rFonts w:ascii="標楷體" w:eastAsia="標楷體" w:hAnsi="標楷體"/>
                <w:b/>
                <w:sz w:val="16"/>
                <w:szCs w:val="16"/>
              </w:rPr>
              <w:t>Ｖ</w:t>
            </w:r>
            <w:proofErr w:type="gramEnd"/>
          </w:p>
          <w:p w14:paraId="33399375" w14:textId="77777777" w:rsidR="00743D89" w:rsidRPr="00B760BC" w:rsidRDefault="00743D89" w:rsidP="003E7907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42DACA2B" w14:textId="77777777" w:rsidR="00743D89" w:rsidRPr="00B760BC" w:rsidRDefault="00743D89" w:rsidP="003E7907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5E8AA537" w14:textId="77777777" w:rsidR="00743D89" w:rsidRPr="00B760BC" w:rsidRDefault="00000181" w:rsidP="003E7907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8915371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43D8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43D89" w:rsidRPr="00B760BC">
              <w:rPr>
                <w:rFonts w:ascii="標楷體" w:eastAsia="標楷體" w:hAnsi="標楷體" w:hint="eastAsia"/>
                <w:kern w:val="0"/>
              </w:rPr>
              <w:t>通過</w:t>
            </w:r>
          </w:p>
          <w:p w14:paraId="07F127C5" w14:textId="77777777" w:rsidR="00743D89" w:rsidRPr="00B760BC" w:rsidRDefault="00000181" w:rsidP="003E7907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09406428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43D8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43D89" w:rsidRPr="00B760BC">
              <w:rPr>
                <w:rFonts w:ascii="標楷體" w:eastAsia="標楷體" w:hAnsi="標楷體" w:hint="eastAsia"/>
                <w:kern w:val="0"/>
              </w:rPr>
              <w:t>不通過</w:t>
            </w:r>
          </w:p>
          <w:p w14:paraId="498F5C8D" w14:textId="77777777" w:rsidR="00743D89" w:rsidRPr="004E4759" w:rsidRDefault="00743D89" w:rsidP="003E7907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198" w:type="dxa"/>
            <w:gridSpan w:val="16"/>
            <w:shd w:val="clear" w:color="auto" w:fill="auto"/>
          </w:tcPr>
          <w:tbl>
            <w:tblPr>
              <w:tblW w:w="87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9"/>
              <w:gridCol w:w="836"/>
              <w:gridCol w:w="423"/>
              <w:gridCol w:w="426"/>
              <w:gridCol w:w="426"/>
              <w:gridCol w:w="420"/>
              <w:gridCol w:w="6"/>
              <w:gridCol w:w="426"/>
              <w:gridCol w:w="426"/>
              <w:gridCol w:w="426"/>
              <w:gridCol w:w="426"/>
              <w:gridCol w:w="425"/>
              <w:gridCol w:w="431"/>
              <w:gridCol w:w="426"/>
              <w:gridCol w:w="426"/>
              <w:gridCol w:w="427"/>
              <w:gridCol w:w="426"/>
              <w:gridCol w:w="426"/>
              <w:gridCol w:w="431"/>
            </w:tblGrid>
            <w:tr w:rsidR="00743D89" w:rsidRPr="00B760BC" w14:paraId="75C575EC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1BDE589A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3BF9DB72" w14:textId="77777777" w:rsidR="00743D89" w:rsidRPr="00B760BC" w:rsidRDefault="00743D89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FSIQ</w:t>
                  </w:r>
                </w:p>
                <w:p w14:paraId="7B647389" w14:textId="77777777" w:rsidR="00743D89" w:rsidRPr="00B760BC" w:rsidRDefault="00743D89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全量表</w:t>
                  </w: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57B147C7" w14:textId="77777777" w:rsidR="00743D89" w:rsidRPr="00B760BC" w:rsidRDefault="00743D89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VCI</w:t>
                  </w:r>
                </w:p>
                <w:p w14:paraId="471B849E" w14:textId="77777777" w:rsidR="00743D89" w:rsidRPr="00B760BC" w:rsidRDefault="00743D89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語文理解</w:t>
                  </w: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05BB8DC0" w14:textId="77777777" w:rsidR="00743D89" w:rsidRPr="00B760BC" w:rsidRDefault="00743D89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VSI</w:t>
                  </w:r>
                </w:p>
                <w:p w14:paraId="0739A4E4" w14:textId="77777777" w:rsidR="00743D89" w:rsidRPr="00B760BC" w:rsidRDefault="00743D89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視</w:t>
                  </w:r>
                  <w:r w:rsidRPr="008D552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覺</w:t>
                  </w: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空間</w:t>
                  </w: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497783C3" w14:textId="77777777" w:rsidR="00743D89" w:rsidRPr="00B760BC" w:rsidRDefault="00743D89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FRI</w:t>
                  </w:r>
                </w:p>
                <w:p w14:paraId="0906ADE1" w14:textId="77777777" w:rsidR="00743D89" w:rsidRPr="00B760BC" w:rsidRDefault="00743D89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流體推理</w:t>
                  </w: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604942A4" w14:textId="77777777" w:rsidR="00743D89" w:rsidRPr="00B760BC" w:rsidRDefault="00743D89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WMI</w:t>
                  </w:r>
                </w:p>
                <w:p w14:paraId="758E665D" w14:textId="77777777" w:rsidR="00743D89" w:rsidRPr="00B760BC" w:rsidRDefault="00743D89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工作記憶</w:t>
                  </w: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72FA075A" w14:textId="77777777" w:rsidR="00743D89" w:rsidRPr="00B760BC" w:rsidRDefault="00743D89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PSI</w:t>
                  </w:r>
                </w:p>
                <w:p w14:paraId="7CF8F46A" w14:textId="77777777" w:rsidR="00743D89" w:rsidRPr="00B760BC" w:rsidRDefault="00743D89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處理速度</w:t>
                  </w:r>
                </w:p>
              </w:tc>
            </w:tr>
            <w:tr w:rsidR="00743D89" w:rsidRPr="00B760BC" w14:paraId="7D0F673F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3349E2D6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組合分數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348FE836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0FCC2980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2660CAB9" w14:textId="77777777" w:rsidR="00743D89" w:rsidRPr="00B760BC" w:rsidRDefault="00743D89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6A4DF006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4AFE07B2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0E7A18A0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743D89" w:rsidRPr="00B760BC" w14:paraId="22F959FB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52F8D3C5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百分等級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2EE11E62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0D576C12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6DD9B98A" w14:textId="77777777" w:rsidR="00743D89" w:rsidRPr="00B760BC" w:rsidRDefault="00743D89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54AFDC84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79AB97AE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46E6E559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743D89" w:rsidRPr="00B760BC" w14:paraId="2952A36A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52FDB312" w14:textId="77777777" w:rsidR="00743D89" w:rsidRPr="00B760BC" w:rsidRDefault="00743D89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95%</w:t>
                  </w:r>
                </w:p>
                <w:p w14:paraId="69CB9EEA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信賴區間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439C6DFE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63349432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732623B8" w14:textId="77777777" w:rsidR="00743D89" w:rsidRPr="00B760BC" w:rsidRDefault="00743D89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193536B8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2980E179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5056B460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743D89" w:rsidRPr="00B760BC" w14:paraId="72725FC2" w14:textId="77777777" w:rsidTr="003E7907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6253D97F" w14:textId="77777777" w:rsidR="00743D89" w:rsidRPr="008F3291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分測驗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45CBBB9F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類同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33E99E7A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詞彙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4716E63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常識</w:t>
                  </w: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2EA48B0E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理解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9776FAD" w14:textId="77777777" w:rsidR="00743D89" w:rsidRPr="00B760BC" w:rsidRDefault="00743D89" w:rsidP="003E7907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圖形設計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60426A5" w14:textId="77777777" w:rsidR="00743D89" w:rsidRPr="008F3291" w:rsidRDefault="00743D89" w:rsidP="003E7907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12"/>
                      <w:szCs w:val="12"/>
                    </w:rPr>
                  </w:pPr>
                  <w:r w:rsidRPr="008F3291">
                    <w:rPr>
                      <w:rFonts w:eastAsia="標楷體" w:hint="eastAsia"/>
                      <w:spacing w:val="-20"/>
                      <w:sz w:val="12"/>
                      <w:szCs w:val="12"/>
                    </w:rPr>
                    <w:t>視覺拼圖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84B903D" w14:textId="77777777" w:rsidR="00743D89" w:rsidRPr="00CF7FF2" w:rsidRDefault="00743D89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矩陣推理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5E93739" w14:textId="77777777" w:rsidR="00743D89" w:rsidRPr="00CF7FF2" w:rsidRDefault="00743D89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圖形等重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7EF84EFC" w14:textId="77777777" w:rsidR="00743D89" w:rsidRPr="00CF7FF2" w:rsidRDefault="00743D89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圖畫概念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16FB0C1D" w14:textId="77777777" w:rsidR="00743D89" w:rsidRPr="00CF7FF2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算術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380C8409" w14:textId="77777777" w:rsidR="00743D89" w:rsidRPr="00CF7FF2" w:rsidRDefault="00743D89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記憶廣度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3321C65" w14:textId="77777777" w:rsidR="00743D89" w:rsidRPr="00CF7FF2" w:rsidRDefault="00743D89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圖畫廣度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44782156" w14:textId="77777777" w:rsidR="00743D89" w:rsidRPr="00CF7FF2" w:rsidRDefault="00743D89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數字序列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FA3C77E" w14:textId="77777777" w:rsidR="00743D89" w:rsidRPr="00B760BC" w:rsidRDefault="00743D89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59291226" w14:textId="77777777" w:rsidR="00743D89" w:rsidRPr="00B760BC" w:rsidRDefault="00743D89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替代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7AA32CB" w14:textId="77777777" w:rsidR="00743D89" w:rsidRPr="00B760BC" w:rsidRDefault="00743D89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776B5A4D" w14:textId="77777777" w:rsidR="00743D89" w:rsidRPr="00B760BC" w:rsidRDefault="00743D89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尋找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6C7443E4" w14:textId="77777777" w:rsidR="00743D89" w:rsidRPr="00B760BC" w:rsidRDefault="00743D89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刪除</w:t>
                  </w:r>
                </w:p>
                <w:p w14:paraId="435D6ED9" w14:textId="77777777" w:rsidR="00743D89" w:rsidRPr="00B760BC" w:rsidRDefault="00743D89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動物</w:t>
                  </w:r>
                </w:p>
              </w:tc>
            </w:tr>
            <w:tr w:rsidR="00743D89" w:rsidRPr="00B760BC" w14:paraId="4478C4D7" w14:textId="77777777" w:rsidTr="003E7907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28D08905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量表分數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63253BE3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67760B6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CC5F983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6201F6CC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065D2A5" w14:textId="77777777" w:rsidR="00743D89" w:rsidRPr="00B760BC" w:rsidRDefault="00743D89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D4EB1F2" w14:textId="77777777" w:rsidR="00743D89" w:rsidRPr="00B760BC" w:rsidRDefault="00743D89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F0D7EFD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33CD6B41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A98710E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75361B1F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37BB69D3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BD79D58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09BBFCB5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BDA6707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4AF1EA8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5D37E5D3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</w:tbl>
          <w:p w14:paraId="6824493D" w14:textId="77777777" w:rsidR="00743D89" w:rsidRDefault="00743D89" w:rsidP="003E7907">
            <w:pPr>
              <w:spacing w:line="0" w:lineRule="atLeast"/>
              <w:rPr>
                <w:rFonts w:eastAsia="微軟正黑體"/>
                <w:sz w:val="20"/>
                <w:szCs w:val="20"/>
              </w:rPr>
            </w:pPr>
            <w:r w:rsidRPr="00B760BC">
              <w:rPr>
                <w:rFonts w:eastAsia="標楷體"/>
                <w:b/>
                <w:sz w:val="20"/>
                <w:szCs w:val="16"/>
              </w:rPr>
              <w:t>【</w:t>
            </w:r>
            <w:r w:rsidRPr="00D54EA2">
              <w:rPr>
                <w:rFonts w:eastAsia="標楷體"/>
                <w:b/>
                <w:sz w:val="20"/>
                <w:szCs w:val="16"/>
              </w:rPr>
              <w:t>WISC-</w:t>
            </w:r>
            <w:r w:rsidRPr="00D54EA2">
              <w:rPr>
                <w:rFonts w:ascii="細明體" w:eastAsia="細明體" w:hAnsi="細明體" w:cs="細明體" w:hint="eastAsia"/>
                <w:b/>
                <w:sz w:val="20"/>
                <w:szCs w:val="16"/>
              </w:rPr>
              <w:t>Ⅴ</w:t>
            </w:r>
            <w:r w:rsidRPr="00B760BC">
              <w:rPr>
                <w:rFonts w:eastAsia="標楷體"/>
                <w:b/>
                <w:sz w:val="20"/>
                <w:szCs w:val="16"/>
              </w:rPr>
              <w:t>】</w:t>
            </w:r>
            <w:r w:rsidRPr="001A35E6">
              <w:rPr>
                <w:rFonts w:ascii="標楷體" w:eastAsia="標楷體" w:hAnsi="標楷體"/>
                <w:sz w:val="20"/>
                <w:szCs w:val="20"/>
              </w:rPr>
              <w:t>測驗結果顯示</w:t>
            </w:r>
            <w:r w:rsidRPr="001A35E6">
              <w:rPr>
                <w:rFonts w:eastAsia="微軟正黑體" w:hint="eastAsia"/>
                <w:color w:val="BFBFBF" w:themeColor="background1" w:themeShade="BF"/>
                <w:sz w:val="20"/>
                <w:szCs w:val="20"/>
              </w:rPr>
              <w:t>組合分數質性描述</w:t>
            </w:r>
          </w:p>
          <w:p w14:paraId="531AA0E5" w14:textId="77777777" w:rsidR="00743D89" w:rsidRDefault="00743D89" w:rsidP="003E7907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  <w:p w14:paraId="3F9B5512" w14:textId="77777777" w:rsidR="00743D89" w:rsidRDefault="00743D89" w:rsidP="003E7907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  <w:p w14:paraId="451B7240" w14:textId="77777777" w:rsidR="00743D89" w:rsidRDefault="00743D89" w:rsidP="003E7907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  <w:p w14:paraId="48FACB81" w14:textId="77777777" w:rsidR="00743D89" w:rsidRDefault="00743D89" w:rsidP="003E7907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  <w:p w14:paraId="585DEDED" w14:textId="77777777" w:rsidR="00743D89" w:rsidRDefault="00743D89" w:rsidP="003E7907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  <w:p w14:paraId="267D83AD" w14:textId="77777777" w:rsidR="00743D89" w:rsidRDefault="00743D89" w:rsidP="003E7907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  <w:p w14:paraId="383150E0" w14:textId="77777777" w:rsidR="00743D89" w:rsidRDefault="00743D89" w:rsidP="003E7907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  <w:p w14:paraId="56F870B9" w14:textId="77777777" w:rsidR="00743D89" w:rsidRDefault="00743D89" w:rsidP="003E7907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  <w:p w14:paraId="140950C3" w14:textId="77777777" w:rsidR="00743D89" w:rsidRPr="00B760BC" w:rsidRDefault="00743D89" w:rsidP="003E7907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</w:tc>
      </w:tr>
      <w:tr w:rsidR="00743D89" w:rsidRPr="00B760BC" w14:paraId="77EA0E42" w14:textId="77777777" w:rsidTr="002F0D81">
        <w:trPr>
          <w:gridAfter w:val="1"/>
          <w:wAfter w:w="10" w:type="dxa"/>
          <w:trHeight w:val="410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7DE3BF49" w14:textId="77777777" w:rsidR="00743D89" w:rsidRPr="001E1529" w:rsidRDefault="00743D89" w:rsidP="003E7907">
            <w:pPr>
              <w:adjustRightInd w:val="0"/>
              <w:snapToGrid w:val="0"/>
              <w:spacing w:line="240" w:lineRule="atLeast"/>
              <w:ind w:leftChars="-23" w:rightChars="-44" w:right="-106" w:hangingChars="23" w:hanging="55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補充資料:</w:t>
            </w:r>
          </w:p>
          <w:p w14:paraId="252E3FF1" w14:textId="77777777" w:rsidR="00743D89" w:rsidRPr="001E1529" w:rsidRDefault="00743D89" w:rsidP="003E7907">
            <w:pPr>
              <w:adjustRightInd w:val="0"/>
              <w:snapToGrid w:val="0"/>
              <w:spacing w:line="240" w:lineRule="atLeast"/>
              <w:ind w:left="-2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其他相關認知能力測驗</w:t>
            </w:r>
          </w:p>
        </w:tc>
        <w:tc>
          <w:tcPr>
            <w:tcW w:w="9198" w:type="dxa"/>
            <w:gridSpan w:val="16"/>
            <w:shd w:val="clear" w:color="auto" w:fill="auto"/>
          </w:tcPr>
          <w:p w14:paraId="7A57D418" w14:textId="77777777" w:rsidR="00743D89" w:rsidRPr="001E1529" w:rsidRDefault="00743D89" w:rsidP="003E7907">
            <w:pPr>
              <w:spacing w:line="300" w:lineRule="exact"/>
              <w:ind w:left="2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是否曾經做過下列任何一項測驗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154268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否(</w:t>
            </w:r>
            <w:proofErr w:type="gramStart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以下免填</w:t>
            </w:r>
            <w:proofErr w:type="gramEnd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5353887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是(請填寫最近一次測驗記錄) </w:t>
            </w:r>
          </w:p>
          <w:p w14:paraId="16708ADE" w14:textId="77777777" w:rsidR="00743D89" w:rsidRPr="001E1529" w:rsidRDefault="00743D89" w:rsidP="003E7907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(</w:t>
            </w:r>
            <w:proofErr w:type="gramStart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) 團體智力測驗： ________ 智力量表，測驗時間：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14:paraId="768C1AB8" w14:textId="77777777" w:rsidR="00743D89" w:rsidRPr="001E1529" w:rsidRDefault="00743D89" w:rsidP="003E7907">
            <w:pPr>
              <w:snapToGrid w:val="0"/>
              <w:spacing w:line="300" w:lineRule="exact"/>
              <w:rPr>
                <w:rFonts w:eastAsia="標楷體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(二) 個別智力測驗： _________智力量表，測驗時間：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。(三) 其他： ____________ 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</w:tc>
      </w:tr>
      <w:tr w:rsidR="00743D89" w:rsidRPr="007E4C48" w14:paraId="6F68F698" w14:textId="77777777" w:rsidTr="002F0D81">
        <w:trPr>
          <w:trHeight w:val="564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6931FF46" w14:textId="77777777" w:rsidR="00743D89" w:rsidRDefault="00743D89" w:rsidP="003E7907">
            <w:pPr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排除相關因素</w:t>
            </w:r>
          </w:p>
          <w:p w14:paraId="3E1AFFAA" w14:textId="77777777" w:rsidR="00743D89" w:rsidRPr="007E4C48" w:rsidRDefault="00000181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05283473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43D8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43D89" w:rsidRPr="007E4C48">
              <w:rPr>
                <w:rFonts w:eastAsia="標楷體"/>
                <w:kern w:val="0"/>
              </w:rPr>
              <w:t>通過</w:t>
            </w:r>
          </w:p>
          <w:p w14:paraId="2CCEF16E" w14:textId="77777777" w:rsidR="00743D89" w:rsidRPr="007E4C48" w:rsidRDefault="00000181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7045599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43D8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43D89" w:rsidRPr="007E4C48">
              <w:rPr>
                <w:rFonts w:eastAsia="標楷體"/>
                <w:kern w:val="0"/>
              </w:rPr>
              <w:t>不通過</w:t>
            </w:r>
          </w:p>
          <w:p w14:paraId="1A10C62E" w14:textId="77777777" w:rsidR="00743D89" w:rsidRPr="007E4C48" w:rsidRDefault="00743D89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 w:val="20"/>
                <w:szCs w:val="16"/>
              </w:rPr>
            </w:pPr>
            <w:proofErr w:type="gramStart"/>
            <w:r w:rsidRPr="007E4C48">
              <w:rPr>
                <w:rFonts w:eastAsia="標楷體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08" w:type="dxa"/>
            <w:gridSpan w:val="17"/>
            <w:shd w:val="clear" w:color="auto" w:fill="auto"/>
          </w:tcPr>
          <w:p w14:paraId="108F958D" w14:textId="77777777" w:rsidR="00743D89" w:rsidRPr="007D2688" w:rsidRDefault="00743D89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743D89" w:rsidRPr="007E4C48" w14:paraId="3C2F5A10" w14:textId="77777777" w:rsidTr="002F0D81">
        <w:trPr>
          <w:trHeight w:val="564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32D26CE9" w14:textId="77777777" w:rsidR="00495190" w:rsidRPr="002419C8" w:rsidRDefault="00495190" w:rsidP="00495190">
            <w:pPr>
              <w:snapToGrid w:val="0"/>
              <w:rPr>
                <w:rFonts w:eastAsia="標楷體"/>
                <w:b/>
                <w:color w:val="FF0000"/>
              </w:rPr>
            </w:pPr>
            <w:r w:rsidRPr="002419C8">
              <w:rPr>
                <w:rFonts w:eastAsia="標楷體" w:hint="eastAsia"/>
                <w:b/>
                <w:color w:val="FF0000"/>
              </w:rPr>
              <w:lastRenderedPageBreak/>
              <w:t>學習表現顯著困難</w:t>
            </w:r>
          </w:p>
          <w:p w14:paraId="4DA906B4" w14:textId="77777777" w:rsidR="00495190" w:rsidRPr="002419C8" w:rsidRDefault="00495190" w:rsidP="00495190">
            <w:pPr>
              <w:snapToGrid w:val="0"/>
              <w:jc w:val="center"/>
              <w:rPr>
                <w:rFonts w:eastAsia="標楷體"/>
                <w:b/>
                <w:color w:val="FF0000"/>
              </w:rPr>
            </w:pPr>
            <w:r w:rsidRPr="002419C8">
              <w:rPr>
                <w:rFonts w:eastAsia="標楷體" w:hint="eastAsia"/>
                <w:b/>
                <w:color w:val="FF0000"/>
              </w:rPr>
              <w:t>/</w:t>
            </w:r>
            <w:r w:rsidRPr="002419C8">
              <w:rPr>
                <w:rFonts w:eastAsia="標楷體" w:hint="eastAsia"/>
                <w:b/>
                <w:color w:val="FF0000"/>
              </w:rPr>
              <w:t>在校學習表現</w:t>
            </w:r>
          </w:p>
          <w:p w14:paraId="11506246" w14:textId="77777777" w:rsidR="00743D89" w:rsidRDefault="00743D89" w:rsidP="003E7907">
            <w:pPr>
              <w:snapToGrid w:val="0"/>
              <w:jc w:val="center"/>
              <w:rPr>
                <w:sz w:val="14"/>
                <w:szCs w:val="14"/>
              </w:rPr>
            </w:pPr>
            <w:r w:rsidRPr="00E1728F">
              <w:rPr>
                <w:sz w:val="14"/>
                <w:szCs w:val="14"/>
              </w:rPr>
              <w:t>請填至少</w:t>
            </w:r>
            <w:r w:rsidRPr="00E1728F">
              <w:rPr>
                <w:rFonts w:hint="eastAsia"/>
                <w:sz w:val="14"/>
                <w:szCs w:val="14"/>
              </w:rPr>
              <w:t>2</w:t>
            </w:r>
            <w:r w:rsidRPr="00E1728F">
              <w:rPr>
                <w:sz w:val="14"/>
                <w:szCs w:val="14"/>
              </w:rPr>
              <w:t>年內成績</w:t>
            </w:r>
            <w:r w:rsidRPr="00E1728F">
              <w:rPr>
                <w:rFonts w:hint="eastAsia"/>
                <w:sz w:val="14"/>
                <w:szCs w:val="14"/>
              </w:rPr>
              <w:t>(</w:t>
            </w:r>
            <w:r w:rsidRPr="00E1728F">
              <w:rPr>
                <w:rFonts w:hint="eastAsia"/>
                <w:sz w:val="14"/>
                <w:szCs w:val="14"/>
              </w:rPr>
              <w:t>若不足得依實況調整</w:t>
            </w:r>
            <w:r>
              <w:rPr>
                <w:rFonts w:hint="eastAsia"/>
                <w:sz w:val="14"/>
                <w:szCs w:val="14"/>
              </w:rPr>
              <w:t>)</w:t>
            </w:r>
          </w:p>
          <w:p w14:paraId="53D6D70B" w14:textId="77777777" w:rsidR="00743D89" w:rsidRPr="007E4C48" w:rsidRDefault="00743D89" w:rsidP="003E7907">
            <w:pPr>
              <w:snapToGrid w:val="0"/>
              <w:rPr>
                <w:rFonts w:eastAsia="標楷體"/>
                <w:kern w:val="0"/>
              </w:rPr>
            </w:pPr>
            <w:r w:rsidRPr="007E4C48">
              <w:rPr>
                <w:rFonts w:eastAsia="標楷體" w:hint="eastAsia"/>
                <w:kern w:val="0"/>
              </w:rPr>
              <w:t>□通過</w:t>
            </w:r>
          </w:p>
          <w:p w14:paraId="7404A300" w14:textId="77777777" w:rsidR="00743D89" w:rsidRPr="007E4C48" w:rsidRDefault="00743D89" w:rsidP="003E7907">
            <w:pPr>
              <w:snapToGrid w:val="0"/>
              <w:rPr>
                <w:rFonts w:eastAsia="標楷體"/>
                <w:kern w:val="0"/>
              </w:rPr>
            </w:pPr>
            <w:r w:rsidRPr="007E4C48">
              <w:rPr>
                <w:rFonts w:eastAsia="標楷體" w:hint="eastAsia"/>
                <w:kern w:val="0"/>
              </w:rPr>
              <w:t>□不通過</w:t>
            </w:r>
          </w:p>
          <w:p w14:paraId="70EE2751" w14:textId="77777777" w:rsidR="00743D89" w:rsidRPr="00B760BC" w:rsidRDefault="00743D89" w:rsidP="003E7907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08" w:type="dxa"/>
            <w:gridSpan w:val="17"/>
            <w:shd w:val="clear" w:color="auto" w:fill="auto"/>
          </w:tcPr>
          <w:tbl>
            <w:tblPr>
              <w:tblW w:w="861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6"/>
              <w:gridCol w:w="510"/>
              <w:gridCol w:w="647"/>
              <w:gridCol w:w="648"/>
              <w:gridCol w:w="647"/>
              <w:gridCol w:w="648"/>
              <w:gridCol w:w="647"/>
              <w:gridCol w:w="648"/>
              <w:gridCol w:w="648"/>
              <w:gridCol w:w="647"/>
              <w:gridCol w:w="648"/>
              <w:gridCol w:w="647"/>
              <w:gridCol w:w="648"/>
              <w:gridCol w:w="648"/>
            </w:tblGrid>
            <w:tr w:rsidR="00752119" w:rsidRPr="00E1728F" w14:paraId="6924BC69" w14:textId="77777777" w:rsidTr="00752E10">
              <w:trPr>
                <w:trHeight w:val="305"/>
                <w:jc w:val="center"/>
              </w:trPr>
              <w:tc>
                <w:tcPr>
                  <w:tcW w:w="846" w:type="dxa"/>
                  <w:gridSpan w:val="2"/>
                  <w:shd w:val="clear" w:color="auto" w:fill="auto"/>
                  <w:vAlign w:val="center"/>
                </w:tcPr>
                <w:p w14:paraId="4E2BB51F" w14:textId="77777777" w:rsidR="00752119" w:rsidRPr="00E1728F" w:rsidRDefault="00752119" w:rsidP="00752119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全校性評量</w:t>
                  </w:r>
                </w:p>
                <w:p w14:paraId="7DD03921" w14:textId="77777777" w:rsidR="00752119" w:rsidRPr="00E1728F" w:rsidRDefault="00752119" w:rsidP="00752119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(原始成績)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82CA325" w14:textId="77777777" w:rsidR="00752119" w:rsidRPr="007E4C48" w:rsidRDefault="00752119" w:rsidP="00752119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4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237B9B89" w14:textId="77777777" w:rsidR="00752119" w:rsidRPr="00E1728F" w:rsidRDefault="00752119" w:rsidP="0075211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80A891F" w14:textId="77777777" w:rsidR="00752119" w:rsidRPr="007E4C48" w:rsidRDefault="00752119" w:rsidP="00752119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4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273B4680" w14:textId="77777777" w:rsidR="00752119" w:rsidRPr="00E1728F" w:rsidRDefault="00752119" w:rsidP="0075211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80C66FB" w14:textId="77777777" w:rsidR="00752119" w:rsidRPr="007E4C48" w:rsidRDefault="00752119" w:rsidP="00752119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4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7ED773C9" w14:textId="77777777" w:rsidR="00752119" w:rsidRPr="00E1728F" w:rsidRDefault="00752119" w:rsidP="0075211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A81E699" w14:textId="77777777" w:rsidR="00752119" w:rsidRPr="007E4C48" w:rsidRDefault="00752119" w:rsidP="00752119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4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547849BB" w14:textId="77777777" w:rsidR="00752119" w:rsidRPr="00E1728F" w:rsidRDefault="00752119" w:rsidP="0075211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5B17615" w14:textId="77777777" w:rsidR="00752119" w:rsidRPr="007E4C48" w:rsidRDefault="00752119" w:rsidP="00752119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5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240BD3BB" w14:textId="77777777" w:rsidR="00752119" w:rsidRPr="00E1728F" w:rsidRDefault="00752119" w:rsidP="0075211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4C66713" w14:textId="77777777" w:rsidR="00752119" w:rsidRPr="007E4C48" w:rsidRDefault="00752119" w:rsidP="00752119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5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7A6D424E" w14:textId="77777777" w:rsidR="00752119" w:rsidRPr="00E1728F" w:rsidRDefault="00752119" w:rsidP="0075211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C9594A9" w14:textId="77777777" w:rsidR="00752119" w:rsidRPr="007E4C48" w:rsidRDefault="00752119" w:rsidP="00752119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5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2174E7A5" w14:textId="77777777" w:rsidR="00752119" w:rsidRPr="00E1728F" w:rsidRDefault="00752119" w:rsidP="0075211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CE76D06" w14:textId="77777777" w:rsidR="00752119" w:rsidRPr="007E4C48" w:rsidRDefault="00752119" w:rsidP="00752119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5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754E4EFA" w14:textId="77777777" w:rsidR="00752119" w:rsidRPr="00E1728F" w:rsidRDefault="00752119" w:rsidP="0075211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838B7D1" w14:textId="77777777" w:rsidR="00752119" w:rsidRPr="007E4C48" w:rsidRDefault="00752119" w:rsidP="00752119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6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12F0B574" w14:textId="77777777" w:rsidR="00752119" w:rsidRPr="00E1728F" w:rsidRDefault="00752119" w:rsidP="0075211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76DE587" w14:textId="77777777" w:rsidR="00752119" w:rsidRPr="00E1728F" w:rsidRDefault="00752119" w:rsidP="0075211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6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上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0E0B4356" w14:textId="77777777" w:rsidR="00752119" w:rsidRPr="00E1728F" w:rsidRDefault="00752119" w:rsidP="0075211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2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123052B" w14:textId="77777777" w:rsidR="00752119" w:rsidRPr="00E1728F" w:rsidRDefault="00752119" w:rsidP="0075211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6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下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178A350A" w14:textId="77777777" w:rsidR="00752119" w:rsidRPr="00E1728F" w:rsidRDefault="00752119" w:rsidP="0075211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1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C21821F" w14:textId="77777777" w:rsidR="00752119" w:rsidRPr="00E1728F" w:rsidRDefault="00752119" w:rsidP="0075211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 學期</w:t>
                  </w:r>
                </w:p>
                <w:p w14:paraId="1C89AFAA" w14:textId="77777777" w:rsidR="00752119" w:rsidRPr="00E1728F" w:rsidRDefault="00752119" w:rsidP="0075211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</w:tr>
            <w:tr w:rsidR="00214651" w:rsidRPr="00E1728F" w14:paraId="13574B5B" w14:textId="77777777" w:rsidTr="00752E10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415CF611" w14:textId="513CF95D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bookmarkStart w:id="0" w:name="_GoBack" w:colFirst="1" w:colLast="1"/>
                  <w:r w:rsidRPr="00C13586">
                    <w:rPr>
                      <w:rFonts w:ascii="標楷體" w:eastAsia="標楷體" w:hAnsi="標楷體" w:cs="新細明體" w:hint="eastAsia"/>
                      <w:b/>
                      <w:color w:val="FF0000"/>
                      <w:kern w:val="0"/>
                      <w:sz w:val="16"/>
                      <w:szCs w:val="16"/>
                    </w:rPr>
                    <w:t>國語文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2658AF90" w14:textId="1C48CD15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353E26F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4227BDD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9F6A853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6A4463A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7270341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EB4828B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E00F598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5DAC607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4EBAD1F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05D490A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5C7E91D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146C745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214651" w:rsidRPr="00E1728F" w14:paraId="493F6E74" w14:textId="77777777" w:rsidTr="00752E1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16F298C3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73DB2061" w14:textId="35D795F3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8761FE3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6B22640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B72367A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7A095E7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6A37F82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95F67BB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C1B520B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F27330E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DDE8FBA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E3CC522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C639F36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4DFD01A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214651" w:rsidRPr="00E1728F" w14:paraId="68C03044" w14:textId="77777777" w:rsidTr="00752E1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217D3F78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49CE8E44" w14:textId="6570EBC9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434B201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49D8809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A789988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FA6F590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3275228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6878EE5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98189D0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990A0E5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C792ABC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F695B52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7E11747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146EB5E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214651" w:rsidRPr="00E1728F" w14:paraId="46FAF31D" w14:textId="77777777" w:rsidTr="00752E10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3008869B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數學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5220C358" w14:textId="357BE52B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DF2FB68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DA3A8F5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A95B997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CFD8FA0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67BC8B1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5CEE06E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C84A34C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7794B16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34278D6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8228E86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0C269EC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D6641E6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214651" w:rsidRPr="00E1728F" w14:paraId="32862097" w14:textId="77777777" w:rsidTr="00752E1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244D8238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4C895A49" w14:textId="1EF0F42C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C598859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1D09267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98D4B9D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C9AA9D8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47274D8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5F97734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E5F0618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E799865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9D80DB7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0931A12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65BF04B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01E3939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214651" w:rsidRPr="00E1728F" w14:paraId="61809661" w14:textId="77777777" w:rsidTr="00752E1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5E9D155F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6B2A8E64" w14:textId="0B793DD1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AA592AE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CF8FCE6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70AB54F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0DA628E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503A6AC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81DDA18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C449ABE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EF1448F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8E0247A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9E41FFC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FABBAD8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A2BE86D" w14:textId="77777777" w:rsidR="00214651" w:rsidRPr="00E1728F" w:rsidRDefault="00214651" w:rsidP="0021465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bookmarkEnd w:id="0"/>
            <w:tr w:rsidR="00BB4485" w:rsidRPr="00E1728F" w14:paraId="240D9238" w14:textId="77777777" w:rsidTr="00A953D7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416FC3E5" w14:textId="35DD1BE4" w:rsidR="00BB4485" w:rsidRPr="00E1728F" w:rsidRDefault="00BB4485" w:rsidP="00BB4485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成績補充說明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77BB0C98" w14:textId="1ED86146" w:rsidR="00BB4485" w:rsidRDefault="00BB4485" w:rsidP="00BB4485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科目</w:t>
                  </w:r>
                </w:p>
              </w:tc>
              <w:tc>
                <w:tcPr>
                  <w:tcW w:w="3885" w:type="dxa"/>
                  <w:gridSpan w:val="6"/>
                  <w:shd w:val="clear" w:color="auto" w:fill="auto"/>
                  <w:vAlign w:val="center"/>
                </w:tcPr>
                <w:p w14:paraId="5DDF0C57" w14:textId="77777777" w:rsidR="00BB4485" w:rsidRPr="00E1728F" w:rsidRDefault="00BB4485" w:rsidP="00BB44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國語文</w:t>
                  </w:r>
                </w:p>
              </w:tc>
              <w:tc>
                <w:tcPr>
                  <w:tcW w:w="3886" w:type="dxa"/>
                  <w:gridSpan w:val="6"/>
                  <w:shd w:val="clear" w:color="auto" w:fill="auto"/>
                  <w:vAlign w:val="center"/>
                </w:tcPr>
                <w:p w14:paraId="50E95FD0" w14:textId="77777777" w:rsidR="00BB4485" w:rsidRPr="00E1728F" w:rsidRDefault="00BB4485" w:rsidP="00BB44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數學</w:t>
                  </w:r>
                </w:p>
              </w:tc>
            </w:tr>
            <w:tr w:rsidR="00403964" w:rsidRPr="00E1728F" w14:paraId="6A012BBA" w14:textId="77777777" w:rsidTr="00A953D7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37AF3826" w14:textId="77777777" w:rsidR="00403964" w:rsidRPr="00E1728F" w:rsidRDefault="00403964" w:rsidP="0040396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3DC3C658" w14:textId="77777777" w:rsidR="00403964" w:rsidRDefault="00403964" w:rsidP="00403964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評</w:t>
                  </w:r>
                </w:p>
                <w:p w14:paraId="1A9D01B3" w14:textId="77777777" w:rsidR="00403964" w:rsidRDefault="00403964" w:rsidP="00403964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量</w:t>
                  </w:r>
                </w:p>
                <w:p w14:paraId="145700CE" w14:textId="77777777" w:rsidR="00403964" w:rsidRDefault="00403964" w:rsidP="00403964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調</w:t>
                  </w:r>
                </w:p>
                <w:p w14:paraId="68C68AF7" w14:textId="77777777" w:rsidR="00403964" w:rsidRDefault="00403964" w:rsidP="00403964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整</w:t>
                  </w:r>
                </w:p>
                <w:p w14:paraId="23CE2569" w14:textId="77777777" w:rsidR="00403964" w:rsidRDefault="00403964" w:rsidP="00403964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項</w:t>
                  </w:r>
                </w:p>
                <w:p w14:paraId="17A9A3C9" w14:textId="367DF467" w:rsidR="00403964" w:rsidRDefault="00403964" w:rsidP="00403964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目</w:t>
                  </w:r>
                </w:p>
              </w:tc>
              <w:tc>
                <w:tcPr>
                  <w:tcW w:w="3885" w:type="dxa"/>
                  <w:gridSpan w:val="6"/>
                  <w:shd w:val="clear" w:color="auto" w:fill="auto"/>
                  <w:vAlign w:val="center"/>
                </w:tcPr>
                <w:p w14:paraId="62F1EEC8" w14:textId="77777777" w:rsidR="00403964" w:rsidRPr="00F25873" w:rsidRDefault="00403964" w:rsidP="00403964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76626471" w14:textId="77777777" w:rsidR="00403964" w:rsidRDefault="00403964" w:rsidP="00403964">
                  <w:pPr>
                    <w:adjustRightInd w:val="0"/>
                    <w:snapToGrid w:val="0"/>
                    <w:ind w:leftChars="-44" w:left="250" w:rightChars="-50" w:right="-120" w:hangingChars="198" w:hanging="356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2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.評量方式調整:</w:t>
                  </w:r>
                </w:p>
                <w:p w14:paraId="37B43192" w14:textId="77777777" w:rsidR="00403964" w:rsidRDefault="00403964" w:rsidP="00403964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○提供電腦作答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</w:p>
                <w:p w14:paraId="16DE84E2" w14:textId="77777777" w:rsidR="00403964" w:rsidRPr="002D0E99" w:rsidRDefault="00403964" w:rsidP="00403964">
                  <w:pPr>
                    <w:adjustRightInd w:val="0"/>
                    <w:snapToGrid w:val="0"/>
                    <w:ind w:leftChars="-45" w:left="-108" w:rightChars="-50" w:right="-120" w:firstLineChars="200" w:firstLine="36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  <w:u w:val="single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○口述代寫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</w:t>
                  </w:r>
                </w:p>
                <w:p w14:paraId="719C9995" w14:textId="77777777" w:rsidR="00403964" w:rsidRPr="00F25873" w:rsidRDefault="00403964" w:rsidP="00403964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3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.成績計算比例調整: </w:t>
                  </w:r>
                </w:p>
                <w:p w14:paraId="1FBCCDE9" w14:textId="77777777" w:rsidR="00403964" w:rsidRPr="00F25873" w:rsidRDefault="00403964" w:rsidP="00403964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%，資源班評量佔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293422F6" w14:textId="77777777" w:rsidR="00403964" w:rsidRDefault="00403964" w:rsidP="00403964">
                  <w:pPr>
                    <w:adjustRightInd w:val="0"/>
                    <w:snapToGrid w:val="0"/>
                    <w:ind w:leftChars="-45" w:left="459" w:rightChars="-50" w:right="-120" w:hangingChars="315" w:hanging="567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○上述成績全部由資源班教師出題與成績計算</w:t>
                  </w:r>
                </w:p>
                <w:p w14:paraId="2BC23185" w14:textId="502DFD80" w:rsidR="00403964" w:rsidRPr="00E1728F" w:rsidRDefault="00403964" w:rsidP="00403964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  <w:tc>
                <w:tcPr>
                  <w:tcW w:w="3886" w:type="dxa"/>
                  <w:gridSpan w:val="6"/>
                  <w:shd w:val="clear" w:color="auto" w:fill="auto"/>
                  <w:vAlign w:val="center"/>
                </w:tcPr>
                <w:p w14:paraId="61E8673E" w14:textId="77777777" w:rsidR="00403964" w:rsidRPr="00F25873" w:rsidRDefault="00403964" w:rsidP="00403964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2BCD944F" w14:textId="77777777" w:rsidR="00403964" w:rsidRDefault="00403964" w:rsidP="00403964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□2.評量方式調整:</w:t>
                  </w:r>
                </w:p>
                <w:p w14:paraId="08BF6BED" w14:textId="77777777" w:rsidR="00403964" w:rsidRPr="00F25873" w:rsidRDefault="00403964" w:rsidP="00403964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○使用計算機</w:t>
                  </w:r>
                </w:p>
                <w:p w14:paraId="329C12AE" w14:textId="77777777" w:rsidR="00403964" w:rsidRPr="00F25873" w:rsidRDefault="00403964" w:rsidP="00403964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  <w:p w14:paraId="28855DCD" w14:textId="77777777" w:rsidR="00403964" w:rsidRPr="00F25873" w:rsidRDefault="00403964" w:rsidP="00403964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□3.成績計算比例調整: </w:t>
                  </w:r>
                </w:p>
                <w:p w14:paraId="1F6C4AFB" w14:textId="77777777" w:rsidR="00403964" w:rsidRPr="00F25873" w:rsidRDefault="00403964" w:rsidP="00403964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%，資源班評量佔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188539EE" w14:textId="77777777" w:rsidR="00403964" w:rsidRDefault="00403964" w:rsidP="00403964">
                  <w:pPr>
                    <w:adjustRightInd w:val="0"/>
                    <w:snapToGrid w:val="0"/>
                    <w:ind w:leftChars="-45" w:left="432" w:rightChars="-50" w:right="-120" w:hangingChars="300" w:hanging="54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○上述成績全部由資源班教師出題與成績計算</w:t>
                  </w:r>
                </w:p>
                <w:p w14:paraId="2FFF237C" w14:textId="4A0C2285" w:rsidR="00403964" w:rsidRPr="00E1728F" w:rsidRDefault="00403964" w:rsidP="00403964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</w:tr>
          </w:tbl>
          <w:p w14:paraId="37FB5EC7" w14:textId="77777777" w:rsidR="00743D89" w:rsidRDefault="00743D89" w:rsidP="002419C8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</w:p>
          <w:p w14:paraId="1C427280" w14:textId="7C893D23" w:rsidR="00BD55EE" w:rsidRPr="00752119" w:rsidRDefault="00BD55EE" w:rsidP="002419C8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</w:tc>
      </w:tr>
      <w:tr w:rsidR="00743D89" w:rsidRPr="00E2390F" w14:paraId="36BE561F" w14:textId="77777777" w:rsidTr="00B76C8D">
        <w:trPr>
          <w:trHeight w:val="2802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6872FBFC" w14:textId="77777777" w:rsidR="00495190" w:rsidRPr="002419C8" w:rsidRDefault="00495190" w:rsidP="00495190">
            <w:pPr>
              <w:snapToGrid w:val="0"/>
              <w:rPr>
                <w:rFonts w:eastAsia="標楷體"/>
                <w:b/>
                <w:color w:val="FF0000"/>
              </w:rPr>
            </w:pPr>
            <w:r w:rsidRPr="002419C8">
              <w:rPr>
                <w:rFonts w:eastAsia="標楷體" w:hint="eastAsia"/>
                <w:b/>
                <w:color w:val="FF0000"/>
              </w:rPr>
              <w:t>學習表現顯著困難</w:t>
            </w:r>
          </w:p>
          <w:p w14:paraId="1E39CF29" w14:textId="77777777" w:rsidR="00495190" w:rsidRPr="002419C8" w:rsidRDefault="00495190" w:rsidP="00495190">
            <w:pPr>
              <w:snapToGrid w:val="0"/>
              <w:jc w:val="center"/>
              <w:rPr>
                <w:rFonts w:eastAsia="標楷體"/>
                <w:b/>
                <w:color w:val="FF0000"/>
              </w:rPr>
            </w:pPr>
            <w:r w:rsidRPr="002419C8">
              <w:rPr>
                <w:rFonts w:eastAsia="標楷體" w:hint="eastAsia"/>
                <w:b/>
                <w:color w:val="FF0000"/>
              </w:rPr>
              <w:t>/</w:t>
            </w:r>
            <w:r w:rsidRPr="002419C8">
              <w:rPr>
                <w:rFonts w:eastAsia="標楷體" w:hint="eastAsia"/>
                <w:b/>
                <w:color w:val="FF0000"/>
              </w:rPr>
              <w:t>在校學習表現</w:t>
            </w:r>
          </w:p>
          <w:p w14:paraId="7F9EEF2D" w14:textId="77777777" w:rsidR="00743D89" w:rsidRPr="001E1529" w:rsidRDefault="00743D89" w:rsidP="003E7907">
            <w:pPr>
              <w:spacing w:line="240" w:lineRule="atLeast"/>
              <w:ind w:leftChars="-24" w:rightChars="-31" w:right="-74" w:hangingChars="24" w:hanging="5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補充資料:</w:t>
            </w:r>
          </w:p>
          <w:p w14:paraId="0F4A899C" w14:textId="77777777" w:rsidR="00743D89" w:rsidRPr="001E1529" w:rsidRDefault="00743D89" w:rsidP="003E7907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學習扶助評量系統</w:t>
            </w:r>
          </w:p>
        </w:tc>
        <w:tc>
          <w:tcPr>
            <w:tcW w:w="9208" w:type="dxa"/>
            <w:gridSpan w:val="17"/>
            <w:shd w:val="clear" w:color="auto" w:fill="auto"/>
          </w:tcPr>
          <w:p w14:paraId="398DEDAE" w14:textId="77777777" w:rsidR="00743D89" w:rsidRPr="001E1529" w:rsidRDefault="00743D89" w:rsidP="003E79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是否曾經做過</w:t>
            </w:r>
            <w:r w:rsidRPr="001E1529">
              <w:rPr>
                <w:rFonts w:ascii="標楷體" w:eastAsia="標楷體" w:hAnsi="標楷體" w:hint="eastAsia"/>
                <w:sz w:val="20"/>
                <w:szCs w:val="20"/>
              </w:rPr>
              <w:t>學習扶助評量系統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任何一項測驗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226753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  <w:proofErr w:type="gramStart"/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否(以下</w:t>
            </w:r>
            <w:proofErr w:type="gramEnd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免填)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689830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是(請填寫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近3年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測驗記錄) </w:t>
            </w:r>
          </w:p>
          <w:tbl>
            <w:tblPr>
              <w:tblStyle w:val="a4"/>
              <w:tblW w:w="8954" w:type="dxa"/>
              <w:tblLayout w:type="fixed"/>
              <w:tblLook w:val="04A0" w:firstRow="1" w:lastRow="0" w:firstColumn="1" w:lastColumn="0" w:noHBand="0" w:noVBand="1"/>
            </w:tblPr>
            <w:tblGrid>
              <w:gridCol w:w="591"/>
              <w:gridCol w:w="696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</w:tblGrid>
            <w:tr w:rsidR="00743D89" w:rsidRPr="001E1529" w14:paraId="72962168" w14:textId="77777777" w:rsidTr="003E7907">
              <w:tc>
                <w:tcPr>
                  <w:tcW w:w="591" w:type="dxa"/>
                  <w:vAlign w:val="center"/>
                </w:tcPr>
                <w:p w14:paraId="14E3F50B" w14:textId="77777777" w:rsidR="00743D89" w:rsidRPr="001E1529" w:rsidRDefault="00743D89" w:rsidP="003E7907">
                  <w:pPr>
                    <w:spacing w:line="0" w:lineRule="atLeast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測驗時間</w:t>
                  </w:r>
                </w:p>
              </w:tc>
              <w:tc>
                <w:tcPr>
                  <w:tcW w:w="1393" w:type="dxa"/>
                  <w:gridSpan w:val="2"/>
                  <w:vAlign w:val="center"/>
                </w:tcPr>
                <w:p w14:paraId="083C6FC1" w14:textId="77777777" w:rsidR="00743D89" w:rsidRPr="001E1529" w:rsidRDefault="00743D89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年級5月</w:t>
                  </w:r>
                </w:p>
                <w:p w14:paraId="119800E7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篩選測驗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0F6763D4" w14:textId="77777777" w:rsidR="00743D89" w:rsidRPr="001E1529" w:rsidRDefault="00743D89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年級12月</w:t>
                  </w:r>
                </w:p>
                <w:p w14:paraId="0C6D818D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成長測驗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600FC747" w14:textId="77777777" w:rsidR="00743D89" w:rsidRPr="001E1529" w:rsidRDefault="00743D89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年級5月</w:t>
                  </w:r>
                </w:p>
                <w:p w14:paraId="585CCC74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篩選測驗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7B1C59ED" w14:textId="77777777" w:rsidR="00743D89" w:rsidRPr="001E1529" w:rsidRDefault="00743D89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年級12月</w:t>
                  </w:r>
                </w:p>
                <w:p w14:paraId="09B2C67F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成長測驗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2A75B11B" w14:textId="77777777" w:rsidR="00743D89" w:rsidRPr="001E1529" w:rsidRDefault="00743D89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年級5月</w:t>
                  </w:r>
                </w:p>
                <w:p w14:paraId="001830C7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篩選測驗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3B13FF36" w14:textId="77777777" w:rsidR="00743D89" w:rsidRPr="001E1529" w:rsidRDefault="00743D89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年級12月</w:t>
                  </w:r>
                </w:p>
                <w:p w14:paraId="093287F3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成長測驗</w:t>
                  </w:r>
                </w:p>
              </w:tc>
            </w:tr>
            <w:tr w:rsidR="00743D89" w:rsidRPr="001E1529" w14:paraId="4C7D2ED1" w14:textId="77777777" w:rsidTr="003E7907">
              <w:tc>
                <w:tcPr>
                  <w:tcW w:w="591" w:type="dxa"/>
                  <w:vAlign w:val="center"/>
                </w:tcPr>
                <w:p w14:paraId="048C9277" w14:textId="77777777" w:rsidR="00743D89" w:rsidRPr="001E1529" w:rsidRDefault="00743D89" w:rsidP="003E7907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科目成績</w:t>
                  </w:r>
                </w:p>
              </w:tc>
              <w:tc>
                <w:tcPr>
                  <w:tcW w:w="696" w:type="dxa"/>
                  <w:vAlign w:val="center"/>
                </w:tcPr>
                <w:p w14:paraId="1FDB8020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42CF1B80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1E5EC91B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3555CEDA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37ED43F5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2454E1C7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6766459D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59898C53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0CD92266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01095928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5EAE0C8D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56245FD4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</w:tr>
            <w:tr w:rsidR="00743D89" w:rsidRPr="001E1529" w14:paraId="585B4B73" w14:textId="77777777" w:rsidTr="003E7907">
              <w:tc>
                <w:tcPr>
                  <w:tcW w:w="591" w:type="dxa"/>
                  <w:vAlign w:val="center"/>
                </w:tcPr>
                <w:p w14:paraId="7979E9DB" w14:textId="77777777" w:rsidR="00743D89" w:rsidRPr="001E1529" w:rsidRDefault="00743D89" w:rsidP="003E7907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評量成績</w:t>
                  </w:r>
                </w:p>
              </w:tc>
              <w:tc>
                <w:tcPr>
                  <w:tcW w:w="696" w:type="dxa"/>
                  <w:vAlign w:val="center"/>
                </w:tcPr>
                <w:p w14:paraId="550D5FE8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7D25301A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6B35A12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79932B7E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DF88181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618CE7BC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75A30823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0A7C15B0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558B4DD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471F5767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868F172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0D0372E4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</w:tr>
            <w:tr w:rsidR="00743D89" w:rsidRPr="001E1529" w14:paraId="20D08F69" w14:textId="77777777" w:rsidTr="003E7907">
              <w:tc>
                <w:tcPr>
                  <w:tcW w:w="591" w:type="dxa"/>
                  <w:vAlign w:val="center"/>
                </w:tcPr>
                <w:p w14:paraId="416A6494" w14:textId="77777777" w:rsidR="00743D89" w:rsidRPr="001E1529" w:rsidRDefault="00743D89" w:rsidP="003E7907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是否通過</w:t>
                  </w:r>
                </w:p>
              </w:tc>
              <w:tc>
                <w:tcPr>
                  <w:tcW w:w="696" w:type="dxa"/>
                  <w:vAlign w:val="center"/>
                </w:tcPr>
                <w:p w14:paraId="29A14787" w14:textId="77777777" w:rsidR="00743D89" w:rsidRPr="001E1529" w:rsidRDefault="0000018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48685539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2B41BDA4" w14:textId="77777777" w:rsidR="00743D89" w:rsidRPr="001E1529" w:rsidRDefault="00000181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94403479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14150DE1" w14:textId="77777777" w:rsidR="00743D89" w:rsidRPr="001E1529" w:rsidRDefault="0000018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69595770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06C2274A" w14:textId="77777777" w:rsidR="00743D89" w:rsidRPr="001E1529" w:rsidRDefault="00000181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30875586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6169FE59" w14:textId="77777777" w:rsidR="00743D89" w:rsidRPr="001E1529" w:rsidRDefault="0000018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55747567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3A4F8C93" w14:textId="77777777" w:rsidR="00743D89" w:rsidRPr="001E1529" w:rsidRDefault="00000181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52886919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18D0C0FE" w14:textId="77777777" w:rsidR="00743D89" w:rsidRPr="001E1529" w:rsidRDefault="0000018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98099143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1B887EBB" w14:textId="77777777" w:rsidR="00743D89" w:rsidRPr="001E1529" w:rsidRDefault="00000181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42102640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5E729716" w14:textId="77777777" w:rsidR="00743D89" w:rsidRPr="001E1529" w:rsidRDefault="0000018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72487588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6D1B07F2" w14:textId="77777777" w:rsidR="00743D89" w:rsidRPr="001E1529" w:rsidRDefault="00000181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72325006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410CD0C4" w14:textId="77777777" w:rsidR="00743D89" w:rsidRPr="001E1529" w:rsidRDefault="0000018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87117658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23B1C0CD" w14:textId="77777777" w:rsidR="00743D89" w:rsidRPr="001E1529" w:rsidRDefault="00000181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08160864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753E4AE4" w14:textId="77777777" w:rsidR="00743D89" w:rsidRPr="001E1529" w:rsidRDefault="0000018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73475091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71CC0589" w14:textId="77777777" w:rsidR="00743D89" w:rsidRPr="001E1529" w:rsidRDefault="00000181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99447854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3AFD4A96" w14:textId="77777777" w:rsidR="00743D89" w:rsidRPr="001E1529" w:rsidRDefault="0000018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8514447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22233309" w14:textId="77777777" w:rsidR="00743D89" w:rsidRPr="001E1529" w:rsidRDefault="00000181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16983913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3B69B23E" w14:textId="77777777" w:rsidR="00743D89" w:rsidRPr="001E1529" w:rsidRDefault="0000018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69110823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60E7C36C" w14:textId="77777777" w:rsidR="00743D89" w:rsidRPr="001E1529" w:rsidRDefault="00000181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8213987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3640EA57" w14:textId="77777777" w:rsidR="00743D89" w:rsidRPr="001E1529" w:rsidRDefault="0000018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72748672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736AD8DB" w14:textId="77777777" w:rsidR="00743D89" w:rsidRPr="001E1529" w:rsidRDefault="00000181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62521839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650E2DD0" w14:textId="77777777" w:rsidR="00743D89" w:rsidRPr="001E1529" w:rsidRDefault="0000018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87561782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6C005FE6" w14:textId="77777777" w:rsidR="00743D89" w:rsidRPr="001E1529" w:rsidRDefault="00000181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49876828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656BE480" w14:textId="77777777" w:rsidR="00743D89" w:rsidRPr="001E1529" w:rsidRDefault="0000018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07817050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7729FCB4" w14:textId="77777777" w:rsidR="00743D89" w:rsidRPr="001E1529" w:rsidRDefault="00000181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91461887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</w:tr>
            <w:tr w:rsidR="00743D89" w:rsidRPr="001E1529" w14:paraId="5B88C788" w14:textId="77777777" w:rsidTr="003E7907">
              <w:tc>
                <w:tcPr>
                  <w:tcW w:w="591" w:type="dxa"/>
                  <w:vAlign w:val="center"/>
                </w:tcPr>
                <w:p w14:paraId="7C1A7918" w14:textId="77777777" w:rsidR="00743D89" w:rsidRPr="001E1529" w:rsidRDefault="00743D89" w:rsidP="003E7907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備註</w:t>
                  </w:r>
                </w:p>
              </w:tc>
              <w:tc>
                <w:tcPr>
                  <w:tcW w:w="696" w:type="dxa"/>
                  <w:vAlign w:val="center"/>
                </w:tcPr>
                <w:p w14:paraId="1EA498A3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  <w:p w14:paraId="2B807610" w14:textId="77777777" w:rsidR="00743D89" w:rsidRPr="001E1529" w:rsidRDefault="00743D89" w:rsidP="003E7907">
                  <w:pPr>
                    <w:spacing w:line="0" w:lineRule="atLeast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7A3E1D46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3BF601FD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67B70E9D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74B896B7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687AEA15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4E730E5B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2EFA9406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E0D7149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44BFE5D2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0E07D23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0F2D6502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</w:tr>
          </w:tbl>
          <w:p w14:paraId="295B8306" w14:textId="77777777" w:rsidR="00743D89" w:rsidRPr="00E2390F" w:rsidRDefault="00743D89" w:rsidP="003E7907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</w:tc>
      </w:tr>
      <w:tr w:rsidR="002F0D81" w:rsidRPr="001E1529" w14:paraId="6D026593" w14:textId="77777777" w:rsidTr="002F0D81">
        <w:trPr>
          <w:trHeight w:val="3283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1A1A0205" w14:textId="77777777" w:rsidR="002F0D81" w:rsidRDefault="002F0D81" w:rsidP="003E7907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篩選測驗</w:t>
            </w:r>
          </w:p>
          <w:p w14:paraId="72CC3515" w14:textId="77777777" w:rsidR="002F0D81" w:rsidRPr="00B760BC" w:rsidRDefault="002F0D81" w:rsidP="003E7907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1F1D5A78" w14:textId="77777777" w:rsidR="002F0D81" w:rsidRPr="000F0E03" w:rsidRDefault="002F0D81" w:rsidP="003E7907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4424808A" w14:textId="77777777" w:rsidR="002F0D81" w:rsidRPr="007E4C48" w:rsidRDefault="00000181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3993403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2F0D8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2F0D81" w:rsidRPr="007E4C48">
              <w:rPr>
                <w:rFonts w:eastAsia="標楷體" w:hint="eastAsia"/>
                <w:kern w:val="0"/>
              </w:rPr>
              <w:t>通過</w:t>
            </w:r>
          </w:p>
          <w:p w14:paraId="47640AE5" w14:textId="77777777" w:rsidR="002F0D81" w:rsidRPr="007E4C48" w:rsidRDefault="00000181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0533777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2F0D8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2F0D81" w:rsidRPr="007E4C48">
              <w:rPr>
                <w:rFonts w:eastAsia="標楷體" w:hint="eastAsia"/>
                <w:kern w:val="0"/>
              </w:rPr>
              <w:t>不通過</w:t>
            </w:r>
          </w:p>
          <w:p w14:paraId="6402C815" w14:textId="77777777" w:rsidR="002F0D81" w:rsidRPr="00FF12B6" w:rsidRDefault="002F0D81" w:rsidP="003E7907">
            <w:pPr>
              <w:ind w:leftChars="-23" w:left="-18" w:rightChars="-44" w:right="-106" w:hangingChars="23" w:hanging="37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08" w:type="dxa"/>
            <w:gridSpan w:val="17"/>
            <w:shd w:val="clear" w:color="auto" w:fill="auto"/>
          </w:tcPr>
          <w:tbl>
            <w:tblPr>
              <w:tblpPr w:leftFromText="180" w:rightFromText="180" w:vertAnchor="text" w:horzAnchor="margin" w:tblpY="382"/>
              <w:tblOverlap w:val="never"/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0"/>
              <w:gridCol w:w="883"/>
              <w:gridCol w:w="496"/>
              <w:gridCol w:w="496"/>
              <w:gridCol w:w="567"/>
              <w:gridCol w:w="708"/>
              <w:gridCol w:w="709"/>
              <w:gridCol w:w="709"/>
              <w:gridCol w:w="709"/>
              <w:gridCol w:w="708"/>
              <w:gridCol w:w="709"/>
              <w:gridCol w:w="709"/>
              <w:gridCol w:w="709"/>
            </w:tblGrid>
            <w:tr w:rsidR="002F0D81" w:rsidRPr="00E1728F" w14:paraId="7E54CF5F" w14:textId="77777777" w:rsidTr="005C1562">
              <w:trPr>
                <w:trHeight w:val="249"/>
              </w:trPr>
              <w:tc>
                <w:tcPr>
                  <w:tcW w:w="2405" w:type="dxa"/>
                  <w:gridSpan w:val="4"/>
                  <w:shd w:val="clear" w:color="auto" w:fill="auto"/>
                  <w:vAlign w:val="center"/>
                </w:tcPr>
                <w:p w14:paraId="59C2C61D" w14:textId="77777777" w:rsidR="002F0D81" w:rsidRPr="00E1728F" w:rsidRDefault="002F0D81" w:rsidP="003E7907">
                  <w:pPr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/>
                    </w:rPr>
                    <w:t>語文</w:t>
                  </w:r>
                </w:p>
              </w:tc>
              <w:tc>
                <w:tcPr>
                  <w:tcW w:w="6237" w:type="dxa"/>
                  <w:gridSpan w:val="9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0372360" w14:textId="77777777" w:rsidR="002F0D81" w:rsidRPr="00BF7D69" w:rsidRDefault="002F0D81" w:rsidP="003E7907">
                  <w:pPr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>
                    <w:rPr>
                      <w:rFonts w:eastAsia="標楷體" w:hint="eastAsia"/>
                    </w:rPr>
                    <w:t>2019</w:t>
                  </w:r>
                  <w:r w:rsidRPr="00E1728F">
                    <w:rPr>
                      <w:rFonts w:eastAsia="標楷體"/>
                    </w:rPr>
                    <w:t>基礎數學</w:t>
                  </w:r>
                  <w:r>
                    <w:rPr>
                      <w:rFonts w:eastAsia="標楷體" w:hint="eastAsia"/>
                    </w:rPr>
                    <w:t>計算</w:t>
                  </w:r>
                  <w:r w:rsidRPr="00E1728F">
                    <w:rPr>
                      <w:rFonts w:eastAsia="標楷體"/>
                    </w:rPr>
                    <w:t>評量</w:t>
                  </w:r>
                </w:p>
              </w:tc>
            </w:tr>
            <w:tr w:rsidR="002F0D81" w:rsidRPr="00E1728F" w14:paraId="49B5C6E5" w14:textId="77777777" w:rsidTr="005C1562">
              <w:trPr>
                <w:trHeight w:val="285"/>
              </w:trPr>
              <w:tc>
                <w:tcPr>
                  <w:tcW w:w="1413" w:type="dxa"/>
                  <w:gridSpan w:val="2"/>
                  <w:shd w:val="clear" w:color="auto" w:fill="auto"/>
                  <w:vAlign w:val="center"/>
                </w:tcPr>
                <w:p w14:paraId="16A463E1" w14:textId="77777777" w:rsidR="002F0D81" w:rsidRPr="00E1728F" w:rsidRDefault="002F0D81" w:rsidP="003E7907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識字量</w:t>
                  </w:r>
                </w:p>
                <w:p w14:paraId="3B9865A9" w14:textId="77777777" w:rsidR="002F0D81" w:rsidRPr="00E1728F" w:rsidRDefault="002F0D81" w:rsidP="003E7907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評估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14:paraId="6080E3B4" w14:textId="77777777" w:rsidR="002F0D81" w:rsidRPr="00E1728F" w:rsidRDefault="002F0D81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>
                    <w:rPr>
                      <w:rFonts w:eastAsia="標楷體" w:hint="eastAsia"/>
                      <w:sz w:val="18"/>
                      <w:szCs w:val="18"/>
                    </w:rPr>
                    <w:t>2019</w:t>
                  </w: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閱讀理解測驗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BAC4C07" w14:textId="77777777" w:rsidR="002F0D81" w:rsidRPr="00E1728F" w:rsidRDefault="002F0D81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BED8801" w14:textId="77777777" w:rsidR="002F0D81" w:rsidRPr="00A83D5E" w:rsidRDefault="002F0D81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個位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進位加法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2875193" w14:textId="77777777" w:rsidR="002F0D81" w:rsidRPr="00A83D5E" w:rsidRDefault="002F0D81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proofErr w:type="gramStart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不</w:t>
                  </w:r>
                  <w:proofErr w:type="gramEnd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借位減法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C514B9F" w14:textId="77777777" w:rsidR="002F0D81" w:rsidRPr="00A83D5E" w:rsidRDefault="002F0D81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退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位減法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45CED6B9" w14:textId="77777777" w:rsidR="002F0D81" w:rsidRPr="00A83D5E" w:rsidRDefault="002F0D81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proofErr w:type="gramStart"/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三</w:t>
                  </w:r>
                  <w:proofErr w:type="gramEnd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</w:t>
                  </w: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數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減法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B104762" w14:textId="77777777" w:rsidR="002F0D81" w:rsidRPr="00A83D5E" w:rsidRDefault="002F0D81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二位退位減法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A8F3BB7" w14:textId="77777777" w:rsidR="002F0D81" w:rsidRPr="00A83D5E" w:rsidRDefault="002F0D81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九九乘法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3F2AF66" w14:textId="77777777" w:rsidR="002F0D81" w:rsidRPr="00A83D5E" w:rsidRDefault="002F0D81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兩位數乘一位</w:t>
                  </w:r>
                </w:p>
              </w:tc>
              <w:tc>
                <w:tcPr>
                  <w:tcW w:w="709" w:type="dxa"/>
                  <w:tcBorders>
                    <w:right w:val="single" w:sz="2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203FC6AE" w14:textId="77777777" w:rsidR="002F0D81" w:rsidRPr="00A83D5E" w:rsidRDefault="002F0D81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兩位數乘兩位</w:t>
                  </w:r>
                </w:p>
              </w:tc>
            </w:tr>
            <w:tr w:rsidR="005C1562" w:rsidRPr="00E1728F" w14:paraId="2163F59F" w14:textId="77777777" w:rsidTr="005C1562">
              <w:trPr>
                <w:trHeight w:val="372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5D9C162F" w14:textId="77777777" w:rsidR="005C1562" w:rsidRPr="00E1728F" w:rsidRDefault="005C1562" w:rsidP="003E7907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識字量總計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480BDE7E" w14:textId="77777777" w:rsidR="005C1562" w:rsidRPr="00E1728F" w:rsidRDefault="005C1562" w:rsidP="003E7907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0A636450" w14:textId="77777777" w:rsidR="005C1562" w:rsidRPr="00E1728F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 w:hAnsi="標楷體"/>
                      <w:sz w:val="20"/>
                      <w:szCs w:val="20"/>
                    </w:rPr>
                    <w:t>得分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220C110E" w14:textId="77777777" w:rsidR="005C1562" w:rsidRPr="00E1728F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3F6FE35" w14:textId="77777777" w:rsidR="005C1562" w:rsidRPr="00C13586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C13586">
                    <w:rPr>
                      <w:rFonts w:eastAsia="標楷體" w:hAnsi="標楷體" w:hint="eastAsia"/>
                      <w:sz w:val="16"/>
                      <w:szCs w:val="16"/>
                    </w:rPr>
                    <w:t>答對題數</w:t>
                  </w: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58312F7" w14:textId="77777777" w:rsidR="005C1562" w:rsidRPr="005C1562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407B7428" w14:textId="77777777" w:rsidR="005C1562" w:rsidRPr="005C1562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B24080F" w14:textId="77777777" w:rsidR="005C1562" w:rsidRPr="005C1562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10560603" w14:textId="77777777" w:rsidR="005C1562" w:rsidRPr="005C1562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F315D68" w14:textId="77777777" w:rsidR="005C1562" w:rsidRPr="005C1562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3D94117" w14:textId="77777777" w:rsidR="005C1562" w:rsidRPr="005C1562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0A2CED2" w14:textId="77777777" w:rsidR="005C1562" w:rsidRPr="005C1562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70E5225B" w14:textId="77777777" w:rsidR="005C1562" w:rsidRPr="005C1562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5C1562" w:rsidRPr="00E1728F" w14:paraId="1013426D" w14:textId="77777777" w:rsidTr="005C1562">
              <w:trPr>
                <w:trHeight w:val="216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26D4363C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3631503F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1CE0606C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66DFD969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4A48A9B" w14:textId="13DB17FA" w:rsidR="005C1562" w:rsidRPr="00C13586" w:rsidRDefault="00186948" w:rsidP="00186948">
                  <w:pPr>
                    <w:snapToGrid w:val="0"/>
                    <w:spacing w:line="200" w:lineRule="exact"/>
                    <w:ind w:leftChars="-45" w:left="-108" w:rightChars="-44" w:right="-106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proofErr w:type="gramStart"/>
                  <w:r w:rsidRPr="00C13586">
                    <w:rPr>
                      <w:rFonts w:eastAsia="標楷體" w:hAnsi="標楷體" w:hint="eastAsia"/>
                      <w:sz w:val="16"/>
                      <w:szCs w:val="16"/>
                    </w:rPr>
                    <w:t>切截值</w:t>
                  </w:r>
                  <w:proofErr w:type="gramEnd"/>
                  <w:r w:rsidRPr="00C13586">
                    <w:rPr>
                      <w:rFonts w:eastAsia="標楷體" w:hAnsi="標楷體" w:hint="eastAsia"/>
                      <w:sz w:val="16"/>
                      <w:szCs w:val="16"/>
                    </w:rPr>
                    <w:t>(</w:t>
                  </w:r>
                  <w:r w:rsidRPr="00C13586">
                    <w:rPr>
                      <w:rFonts w:eastAsia="標楷體" w:hAnsi="標楷體" w:hint="eastAsia"/>
                      <w:sz w:val="16"/>
                      <w:szCs w:val="16"/>
                    </w:rPr>
                    <w:t>題數</w:t>
                  </w:r>
                  <w:r w:rsidRPr="00C13586">
                    <w:rPr>
                      <w:rFonts w:eastAsia="標楷體" w:hAnsi="標楷體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276620A5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13FF2699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E786817" w14:textId="0A5C64A9" w:rsidR="005C1562" w:rsidRPr="00C13586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C13586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2C3E1026" w14:textId="158E6A76" w:rsidR="005C1562" w:rsidRPr="00C13586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C13586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3FE5AD1" w14:textId="1396DF4A" w:rsidR="005C1562" w:rsidRPr="00C13586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C13586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FEEFC0A" w14:textId="1E00CE5F" w:rsidR="005C1562" w:rsidRPr="00C13586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C13586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E47C5A0" w14:textId="1FF9E25A" w:rsidR="005C1562" w:rsidRPr="00C13586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C13586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22757B98" w14:textId="506D4BA2" w:rsidR="005C1562" w:rsidRPr="00C13586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C13586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7</w:t>
                  </w:r>
                </w:p>
              </w:tc>
            </w:tr>
            <w:tr w:rsidR="005C1562" w:rsidRPr="00E1728F" w14:paraId="22AF3067" w14:textId="77777777" w:rsidTr="00186948">
              <w:trPr>
                <w:trHeight w:val="348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12D29248" w14:textId="0E979BF0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>
                    <w:rPr>
                      <w:rFonts w:eastAsia="標楷體"/>
                      <w:sz w:val="20"/>
                      <w:szCs w:val="20"/>
                    </w:rPr>
                    <w:t>P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33428C81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1B14FB1F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proofErr w:type="gramStart"/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切截值</w:t>
                  </w:r>
                  <w:proofErr w:type="gramEnd"/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0EF287F7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B426D">
                    <w:rPr>
                      <w:rFonts w:eastAsia="標楷體" w:hint="eastAs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67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624DE6F0" w14:textId="1F20D3E7" w:rsidR="005C1562" w:rsidRPr="00C13586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C13586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C13586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08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61A17AE6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0AF4B11C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683B33B2" w14:textId="2B8D375B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423B1A2B" w14:textId="2AC3908D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7067A9AD" w14:textId="36530A6C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53E54BAE" w14:textId="0CEE8AE4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1E95398A" w14:textId="565B7042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5DCD291D" w14:textId="7D34317C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5C1562" w:rsidRPr="00E1728F" w14:paraId="047AC286" w14:textId="77777777" w:rsidTr="00186948">
              <w:trPr>
                <w:trHeight w:val="220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5D43B05C" w14:textId="77777777" w:rsidR="005C1562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08D1A27A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6D52C8C2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1BEC9B49" w14:textId="77777777" w:rsidR="005C1562" w:rsidRPr="00BB426D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5F0E0D12" w14:textId="4BE9941C" w:rsidR="005C1562" w:rsidRPr="005C1562" w:rsidRDefault="005C1562" w:rsidP="005C1562">
                  <w:pPr>
                    <w:snapToGrid w:val="0"/>
                    <w:spacing w:line="200" w:lineRule="exact"/>
                    <w:ind w:leftChars="-45" w:left="1" w:rightChars="-45" w:right="-108" w:hangingChars="68" w:hanging="109"/>
                    <w:jc w:val="both"/>
                    <w:rPr>
                      <w:rFonts w:eastAsia="標楷體" w:hAnsi="標楷體"/>
                      <w:color w:val="FF0000"/>
                      <w:sz w:val="16"/>
                      <w:szCs w:val="16"/>
                    </w:rPr>
                  </w:pPr>
                  <w:r w:rsidRPr="005C1562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作答</w:t>
                  </w:r>
                  <w:r w:rsidR="00DB0665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答對</w:t>
                  </w:r>
                  <w:r w:rsidRPr="005C1562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率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3918454E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3278C09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4F343925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21810E4B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6F0E2285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0C4F28E7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53E0DEA3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74CA004F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5C1562" w:rsidRPr="00E1728F" w14:paraId="39D07316" w14:textId="77777777" w:rsidTr="005C1562">
              <w:trPr>
                <w:trHeight w:val="360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35E0A45A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060DEEBC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5F8C5433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25870152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74A63A1" w14:textId="3DE03A7A" w:rsidR="005C1562" w:rsidRPr="00C13586" w:rsidRDefault="00186948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proofErr w:type="gramStart"/>
                  <w:r w:rsidRPr="00C13586">
                    <w:rPr>
                      <w:rFonts w:eastAsia="標楷體" w:hAnsi="標楷體"/>
                      <w:sz w:val="16"/>
                      <w:szCs w:val="16"/>
                    </w:rPr>
                    <w:t>切截</w:t>
                  </w:r>
                  <w:r w:rsidRPr="00C13586">
                    <w:rPr>
                      <w:rFonts w:eastAsia="標楷體" w:hAnsi="標楷體" w:hint="eastAsia"/>
                      <w:sz w:val="16"/>
                      <w:szCs w:val="16"/>
                    </w:rPr>
                    <w:t>值</w:t>
                  </w:r>
                  <w:proofErr w:type="gramEnd"/>
                  <w:r w:rsidRPr="00C13586">
                    <w:rPr>
                      <w:rFonts w:eastAsia="標楷體" w:hAnsi="標楷體" w:hint="eastAsia"/>
                      <w:sz w:val="14"/>
                      <w:szCs w:val="16"/>
                    </w:rPr>
                    <w:t>(%)</w:t>
                  </w: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0BDD0436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38F75499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3754847" w14:textId="6DC7F9AB" w:rsidR="005C1562" w:rsidRPr="00C13586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C13586">
                    <w:rPr>
                      <w:rFonts w:eastAsia="標楷體"/>
                      <w:spacing w:val="-20"/>
                      <w:sz w:val="20"/>
                      <w:szCs w:val="20"/>
                    </w:rPr>
                    <w:t>83.3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45628557" w14:textId="2BC204EA" w:rsidR="005C1562" w:rsidRPr="00C13586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C13586">
                    <w:rPr>
                      <w:rFonts w:eastAsia="標楷體"/>
                      <w:spacing w:val="-20"/>
                      <w:sz w:val="20"/>
                      <w:szCs w:val="20"/>
                    </w:rPr>
                    <w:t>80.0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FA22143" w14:textId="4D435F25" w:rsidR="005C1562" w:rsidRPr="00C13586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C13586">
                    <w:rPr>
                      <w:rFonts w:eastAsia="標楷體"/>
                      <w:spacing w:val="-20"/>
                      <w:sz w:val="20"/>
                      <w:szCs w:val="20"/>
                    </w:rPr>
                    <w:t>70.0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9E2EC32" w14:textId="2CA5FBFD" w:rsidR="005C1562" w:rsidRPr="00C13586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C13586">
                    <w:rPr>
                      <w:rFonts w:eastAsia="標楷體"/>
                      <w:spacing w:val="-20"/>
                      <w:sz w:val="20"/>
                      <w:szCs w:val="20"/>
                    </w:rPr>
                    <w:t>93.8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18C0085" w14:textId="76C0E1D0" w:rsidR="005C1562" w:rsidRPr="00C13586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C13586">
                    <w:rPr>
                      <w:rFonts w:eastAsia="標楷體"/>
                      <w:spacing w:val="-20"/>
                      <w:sz w:val="20"/>
                      <w:szCs w:val="20"/>
                    </w:rPr>
                    <w:t>91.7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02FCDDAA" w14:textId="60A3DEA6" w:rsidR="005C1562" w:rsidRPr="00C13586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C13586">
                    <w:rPr>
                      <w:rFonts w:eastAsia="標楷體"/>
                      <w:spacing w:val="-20"/>
                      <w:sz w:val="20"/>
                      <w:szCs w:val="20"/>
                    </w:rPr>
                    <w:t>66.7</w:t>
                  </w:r>
                </w:p>
              </w:tc>
            </w:tr>
            <w:tr w:rsidR="005C1562" w:rsidRPr="00E1728F" w14:paraId="0EE0AC5F" w14:textId="77777777" w:rsidTr="005C1562">
              <w:trPr>
                <w:trHeight w:val="208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3BDFF16B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193D6AB1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6432D374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0CE6EA1A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1AF9C93" w14:textId="4AB12E53" w:rsidR="005C1562" w:rsidRPr="00C13586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r w:rsidRPr="00C13586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C13586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19165E90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0A3685C5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8B686AB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3D593F7D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3E5716F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43D6CB1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37F9313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403A1266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</w:tbl>
          <w:p w14:paraId="71B1B54E" w14:textId="28066BAD" w:rsidR="002F0D81" w:rsidRDefault="002F0D81" w:rsidP="003E7907">
            <w:pPr>
              <w:spacing w:line="260" w:lineRule="exact"/>
              <w:ind w:rightChars="-50" w:right="-120"/>
              <w:rPr>
                <w:rFonts w:eastAsia="標楷體"/>
                <w:b/>
                <w:color w:val="FF0000"/>
                <w:sz w:val="20"/>
                <w:szCs w:val="20"/>
              </w:rPr>
            </w:pPr>
          </w:p>
          <w:p w14:paraId="0CDBF2E8" w14:textId="5E485991" w:rsidR="0013465C" w:rsidRPr="0013465C" w:rsidRDefault="0013465C" w:rsidP="0013465C">
            <w:pPr>
              <w:snapToGrid w:val="0"/>
              <w:jc w:val="both"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C13586">
              <w:rPr>
                <w:rFonts w:eastAsia="標楷體" w:hint="eastAsia"/>
                <w:b/>
                <w:sz w:val="20"/>
                <w:szCs w:val="20"/>
              </w:rPr>
              <w:t>備註</w:t>
            </w:r>
            <w:r w:rsidRPr="00C13586">
              <w:rPr>
                <w:rFonts w:eastAsia="標楷體"/>
                <w:b/>
                <w:sz w:val="20"/>
                <w:szCs w:val="20"/>
              </w:rPr>
              <w:t>:2019</w:t>
            </w:r>
            <w:r w:rsidRPr="00C13586">
              <w:rPr>
                <w:rFonts w:eastAsia="標楷體" w:hint="eastAsia"/>
                <w:b/>
                <w:sz w:val="20"/>
                <w:szCs w:val="20"/>
              </w:rPr>
              <w:t>基礎數學計算評量</w:t>
            </w:r>
            <w:r w:rsidRPr="00C13586">
              <w:rPr>
                <w:rFonts w:eastAsia="標楷體"/>
                <w:b/>
                <w:sz w:val="20"/>
                <w:szCs w:val="20"/>
              </w:rPr>
              <w:t>:</w:t>
            </w:r>
            <w:r w:rsidRPr="00C13586">
              <w:rPr>
                <w:rFonts w:eastAsia="標楷體" w:hint="eastAsia"/>
                <w:b/>
                <w:sz w:val="20"/>
                <w:szCs w:val="20"/>
              </w:rPr>
              <w:t>灰底項目打</w:t>
            </w:r>
            <w:r w:rsidRPr="00C13586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「</w:t>
            </w:r>
            <w:r w:rsidRPr="00C13586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Pr="00C13586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」</w:t>
            </w:r>
            <w:r w:rsidRPr="00C13586">
              <w:rPr>
                <w:rFonts w:eastAsia="標楷體" w:hint="eastAsia"/>
                <w:b/>
                <w:sz w:val="20"/>
                <w:szCs w:val="20"/>
              </w:rPr>
              <w:t>代表須進一步鑑定。</w:t>
            </w:r>
          </w:p>
        </w:tc>
      </w:tr>
      <w:tr w:rsidR="00743D89" w:rsidRPr="007E4C48" w14:paraId="14EF6B8F" w14:textId="77777777" w:rsidTr="002F0D81">
        <w:trPr>
          <w:trHeight w:val="294"/>
          <w:jc w:val="center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14:paraId="3399B32B" w14:textId="77777777" w:rsidR="00743D89" w:rsidRPr="001E1529" w:rsidRDefault="00743D89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/>
                <w:b/>
                <w:szCs w:val="20"/>
              </w:rPr>
              <w:t>相關測驗</w:t>
            </w:r>
          </w:p>
          <w:p w14:paraId="2A7B4427" w14:textId="77777777" w:rsidR="00743D89" w:rsidRPr="001E1529" w:rsidRDefault="00743D89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 w:hint="eastAsia"/>
                <w:b/>
                <w:szCs w:val="20"/>
              </w:rPr>
              <w:t>共</w:t>
            </w:r>
            <w:r w:rsidRPr="001E1529">
              <w:rPr>
                <w:rFonts w:eastAsia="標楷體" w:hint="eastAsia"/>
                <w:b/>
                <w:szCs w:val="20"/>
                <w:u w:val="single"/>
              </w:rPr>
              <w:t xml:space="preserve">   </w:t>
            </w:r>
            <w:r w:rsidRPr="001E1529">
              <w:rPr>
                <w:rFonts w:eastAsia="標楷體" w:hint="eastAsia"/>
                <w:b/>
                <w:szCs w:val="20"/>
              </w:rPr>
              <w:t>份</w:t>
            </w:r>
          </w:p>
          <w:p w14:paraId="55F2433D" w14:textId="77777777" w:rsidR="00743D89" w:rsidRPr="007E4C48" w:rsidRDefault="00000181" w:rsidP="003E7907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85032241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43D8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43D89" w:rsidRPr="007E4C48">
              <w:rPr>
                <w:rFonts w:eastAsia="標楷體" w:hint="eastAsia"/>
                <w:kern w:val="0"/>
              </w:rPr>
              <w:t>通過</w:t>
            </w:r>
          </w:p>
          <w:p w14:paraId="4A0A6868" w14:textId="77777777" w:rsidR="00743D89" w:rsidRPr="007A01E8" w:rsidRDefault="00000181" w:rsidP="003E7907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02667088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43D8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43D89" w:rsidRPr="007E4C48">
              <w:rPr>
                <w:rFonts w:eastAsia="標楷體" w:hint="eastAsia"/>
                <w:kern w:val="0"/>
              </w:rPr>
              <w:t>不通過</w:t>
            </w:r>
          </w:p>
        </w:tc>
        <w:tc>
          <w:tcPr>
            <w:tcW w:w="9208" w:type="dxa"/>
            <w:gridSpan w:val="17"/>
            <w:shd w:val="clear" w:color="auto" w:fill="92CDDC" w:themeFill="accent5" w:themeFillTint="99"/>
            <w:vAlign w:val="center"/>
          </w:tcPr>
          <w:p w14:paraId="0C54312E" w14:textId="5BD24B63" w:rsidR="00743D89" w:rsidRPr="00F42E94" w:rsidRDefault="00743D89" w:rsidP="003E7907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一、識字與書寫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743D89" w:rsidRPr="007E4C48" w14:paraId="4EFE2CCE" w14:textId="77777777" w:rsidTr="002F0D81">
        <w:trPr>
          <w:trHeight w:val="14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3FFE091E" w14:textId="77777777" w:rsidR="00743D89" w:rsidRPr="001E1529" w:rsidRDefault="00743D89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09845" w14:textId="77777777" w:rsidR="00743D89" w:rsidRDefault="00743D89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【常見字流暢性測驗】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0"/>
              <w:gridCol w:w="1134"/>
              <w:gridCol w:w="3341"/>
              <w:gridCol w:w="3341"/>
            </w:tblGrid>
            <w:tr w:rsidR="00743D89" w14:paraId="260494AE" w14:textId="77777777" w:rsidTr="003E7907"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04CE56C7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使用版本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7AE3BD3F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適性與否</w:t>
                  </w:r>
                </w:p>
              </w:tc>
              <w:tc>
                <w:tcPr>
                  <w:tcW w:w="3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0DE0197E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正確性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(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登錄</w:t>
                  </w:r>
                  <w:r>
                    <w:rPr>
                      <w:rFonts w:eastAsia="標楷體" w:hint="eastAsia"/>
                      <w:b/>
                      <w:bCs/>
                      <w:sz w:val="18"/>
                      <w:szCs w:val="16"/>
                    </w:rPr>
                    <w:t>年級版本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結果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)</w:t>
                  </w:r>
                </w:p>
              </w:tc>
              <w:tc>
                <w:tcPr>
                  <w:tcW w:w="3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693EB722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流暢性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(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登錄</w:t>
                  </w:r>
                  <w:r>
                    <w:rPr>
                      <w:rFonts w:eastAsia="標楷體" w:hint="eastAsia"/>
                      <w:b/>
                      <w:bCs/>
                      <w:sz w:val="18"/>
                      <w:szCs w:val="16"/>
                    </w:rPr>
                    <w:t>適性版本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結果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)</w:t>
                  </w:r>
                </w:p>
              </w:tc>
            </w:tr>
            <w:tr w:rsidR="00743D89" w14:paraId="363074A5" w14:textId="77777777" w:rsidTr="003E7907">
              <w:trPr>
                <w:trHeight w:val="346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89E52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6E71B9" w14:textId="77777777" w:rsidR="00743D89" w:rsidRPr="00F42E94" w:rsidRDefault="00000181" w:rsidP="003E7907">
                  <w:pPr>
                    <w:spacing w:line="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33172990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743D8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是 </w:t>
                  </w: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-211496907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743D8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否</w:t>
                  </w:r>
                </w:p>
              </w:tc>
              <w:tc>
                <w:tcPr>
                  <w:tcW w:w="33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0DC06B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對照年級版本常模：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  <w:p w14:paraId="6D9B8629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量表分數：</w:t>
                  </w:r>
                </w:p>
                <w:p w14:paraId="0276C311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PR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  <w:tc>
                <w:tcPr>
                  <w:tcW w:w="33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261382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對照適性版本常模：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  <w:p w14:paraId="4CC71BC6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流暢性：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字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/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分</w:t>
                  </w:r>
                </w:p>
                <w:p w14:paraId="0D815898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PR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</w:tr>
            <w:tr w:rsidR="00743D89" w14:paraId="0C161168" w14:textId="77777777" w:rsidTr="003E7907">
              <w:trPr>
                <w:trHeight w:val="347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7A4F8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80C5C9" w14:textId="77777777" w:rsidR="00743D89" w:rsidRDefault="00000181" w:rsidP="003E7907">
                  <w:pPr>
                    <w:spacing w:line="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182870118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743D8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是 </w:t>
                  </w: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147888759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743D8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否</w:t>
                  </w:r>
                </w:p>
              </w:tc>
              <w:tc>
                <w:tcPr>
                  <w:tcW w:w="33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30AE6C" w14:textId="77777777" w:rsidR="00743D89" w:rsidRDefault="00743D89" w:rsidP="003E7907">
                  <w:pPr>
                    <w:widowControl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33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A04F7B" w14:textId="77777777" w:rsidR="00743D89" w:rsidRDefault="00743D89" w:rsidP="003E7907">
                  <w:pPr>
                    <w:widowControl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</w:tr>
          </w:tbl>
          <w:p w14:paraId="45A66F97" w14:textId="77777777" w:rsidR="00743D89" w:rsidRDefault="00743D89" w:rsidP="003E7907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測驗結果說明：</w:t>
            </w:r>
          </w:p>
          <w:p w14:paraId="1D13BF29" w14:textId="77777777" w:rsidR="00743D89" w:rsidRDefault="00743D89" w:rsidP="003E7907">
            <w:pPr>
              <w:spacing w:line="0" w:lineRule="atLeast"/>
              <w:rPr>
                <w:rFonts w:eastAsia="標楷體"/>
                <w:color w:val="0070C0"/>
                <w:sz w:val="20"/>
                <w:szCs w:val="20"/>
              </w:rPr>
            </w:pPr>
          </w:p>
          <w:p w14:paraId="1999506E" w14:textId="77777777" w:rsidR="00743D89" w:rsidRPr="003F0A96" w:rsidRDefault="00743D89" w:rsidP="003E7907">
            <w:pPr>
              <w:spacing w:line="0" w:lineRule="atLeast"/>
              <w:rPr>
                <w:rFonts w:eastAsia="標楷體"/>
                <w:color w:val="0070C0"/>
                <w:sz w:val="20"/>
                <w:szCs w:val="20"/>
              </w:rPr>
            </w:pPr>
          </w:p>
          <w:p w14:paraId="29AF38D8" w14:textId="77777777" w:rsidR="00743D89" w:rsidRPr="007E4C48" w:rsidRDefault="00743D89" w:rsidP="003E7907">
            <w:pPr>
              <w:spacing w:line="0" w:lineRule="atLeast"/>
              <w:rPr>
                <w:rFonts w:eastAsia="標楷體"/>
                <w:color w:val="0070C0"/>
                <w:sz w:val="20"/>
                <w:szCs w:val="20"/>
              </w:rPr>
            </w:pPr>
          </w:p>
          <w:p w14:paraId="422488BD" w14:textId="77777777" w:rsidR="00743D89" w:rsidRPr="004830E7" w:rsidRDefault="00743D89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FF12B6">
              <w:rPr>
                <w:rFonts w:eastAsia="標楷體"/>
                <w:b/>
                <w:sz w:val="20"/>
                <w:szCs w:val="20"/>
              </w:rPr>
              <w:t>【基本讀寫字綜合測驗】</w:t>
            </w:r>
            <w:r w:rsidRPr="00FF12B6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FF12B6">
              <w:rPr>
                <w:rFonts w:eastAsia="標楷體"/>
                <w:sz w:val="20"/>
                <w:szCs w:val="20"/>
              </w:rPr>
              <w:t>測驗</w:t>
            </w:r>
            <w:r w:rsidRPr="00FF12B6">
              <w:rPr>
                <w:rFonts w:eastAsia="標楷體" w:hint="eastAsia"/>
                <w:sz w:val="20"/>
                <w:szCs w:val="20"/>
              </w:rPr>
              <w:t>日期</w:t>
            </w:r>
            <w:r w:rsidRPr="00FF12B6">
              <w:rPr>
                <w:rFonts w:eastAsia="標楷體"/>
                <w:sz w:val="20"/>
                <w:szCs w:val="20"/>
              </w:rPr>
              <w:t>:</w:t>
            </w:r>
            <w:r w:rsidRPr="00FF12B6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FF12B6">
              <w:rPr>
                <w:rFonts w:eastAsia="標楷體" w:hint="eastAsia"/>
                <w:sz w:val="20"/>
                <w:szCs w:val="20"/>
              </w:rPr>
              <w:t>年</w:t>
            </w:r>
            <w:r w:rsidRPr="00FF12B6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FF12B6">
              <w:rPr>
                <w:rFonts w:eastAsia="標楷體" w:hint="eastAsia"/>
                <w:sz w:val="20"/>
                <w:szCs w:val="20"/>
              </w:rPr>
              <w:t>月</w:t>
            </w:r>
            <w:r w:rsidRPr="00FF12B6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FF12B6">
              <w:rPr>
                <w:rFonts w:eastAsia="標楷體"/>
                <w:sz w:val="20"/>
                <w:szCs w:val="20"/>
              </w:rPr>
              <w:t>日</w:t>
            </w:r>
            <w:r>
              <w:rPr>
                <w:rFonts w:eastAsia="標楷體" w:hint="eastAsia"/>
                <w:sz w:val="20"/>
                <w:szCs w:val="20"/>
              </w:rPr>
              <w:t xml:space="preserve">    </w:t>
            </w:r>
            <w:r w:rsidRPr="0082435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●</w:t>
            </w:r>
            <w:r w:rsidRPr="00824358">
              <w:rPr>
                <w:rFonts w:eastAsia="標楷體" w:hint="eastAsia"/>
                <w:kern w:val="0"/>
                <w:sz w:val="20"/>
                <w:szCs w:val="20"/>
              </w:rPr>
              <w:t>對照</w:t>
            </w:r>
            <w:r w:rsidRPr="00824358">
              <w:rPr>
                <w:rFonts w:eastAsia="標楷體"/>
                <w:kern w:val="0"/>
                <w:sz w:val="20"/>
                <w:szCs w:val="20"/>
                <w:u w:val="single"/>
              </w:rPr>
              <w:t xml:space="preserve">       </w:t>
            </w:r>
            <w:r w:rsidRPr="00824358">
              <w:rPr>
                <w:rFonts w:eastAsia="標楷體" w:hint="eastAsia"/>
                <w:kern w:val="0"/>
                <w:sz w:val="20"/>
                <w:szCs w:val="20"/>
              </w:rPr>
              <w:t>年級</w:t>
            </w:r>
            <w:r w:rsidRPr="0082435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全國常模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13"/>
              <w:gridCol w:w="880"/>
              <w:gridCol w:w="881"/>
              <w:gridCol w:w="880"/>
              <w:gridCol w:w="886"/>
              <w:gridCol w:w="993"/>
              <w:gridCol w:w="708"/>
              <w:gridCol w:w="945"/>
              <w:gridCol w:w="945"/>
              <w:gridCol w:w="945"/>
            </w:tblGrid>
            <w:tr w:rsidR="00743D89" w:rsidRPr="00FF12B6" w14:paraId="073D5BE6" w14:textId="77777777" w:rsidTr="004E5B56">
              <w:trPr>
                <w:cantSplit/>
                <w:trHeight w:val="123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0E9EA570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測驗名稱</w:t>
                  </w:r>
                </w:p>
              </w:tc>
              <w:tc>
                <w:tcPr>
                  <w:tcW w:w="1759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773D66F1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找出正確的字</w:t>
                  </w:r>
                </w:p>
              </w:tc>
              <w:tc>
                <w:tcPr>
                  <w:tcW w:w="1767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09A320AB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看字讀音造詞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5228F000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看注音</w:t>
                  </w:r>
                </w:p>
                <w:p w14:paraId="078C0C77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lastRenderedPageBreak/>
                    <w:t>寫國字</w:t>
                  </w:r>
                </w:p>
              </w:tc>
              <w:tc>
                <w:tcPr>
                  <w:tcW w:w="708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22C6EA41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lastRenderedPageBreak/>
                    <w:t>聽寫</w:t>
                  </w:r>
                </w:p>
              </w:tc>
              <w:tc>
                <w:tcPr>
                  <w:tcW w:w="2835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44157BDB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抄寫測驗</w:t>
                  </w:r>
                </w:p>
              </w:tc>
            </w:tr>
            <w:tr w:rsidR="00743D89" w:rsidRPr="00FF12B6" w14:paraId="7EBB1076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7FB4A24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lastRenderedPageBreak/>
                    <w:t>分測驗</w:t>
                  </w:r>
                </w:p>
              </w:tc>
              <w:tc>
                <w:tcPr>
                  <w:tcW w:w="881" w:type="dxa"/>
                  <w:shd w:val="clear" w:color="auto" w:fill="F2F2F2" w:themeFill="background1" w:themeFillShade="F2"/>
                  <w:vAlign w:val="center"/>
                </w:tcPr>
                <w:p w14:paraId="5E581AC6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聽詞選字</w:t>
                  </w:r>
                </w:p>
              </w:tc>
              <w:tc>
                <w:tcPr>
                  <w:tcW w:w="882" w:type="dxa"/>
                  <w:shd w:val="clear" w:color="auto" w:fill="F2F2F2" w:themeFill="background1" w:themeFillShade="F2"/>
                  <w:vAlign w:val="center"/>
                </w:tcPr>
                <w:p w14:paraId="7507F3A5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看詞選字</w:t>
                  </w:r>
                </w:p>
              </w:tc>
              <w:tc>
                <w:tcPr>
                  <w:tcW w:w="881" w:type="dxa"/>
                  <w:shd w:val="clear" w:color="auto" w:fill="F2F2F2" w:themeFill="background1" w:themeFillShade="F2"/>
                  <w:vAlign w:val="center"/>
                </w:tcPr>
                <w:p w14:paraId="4D1AF95A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看字讀音</w:t>
                  </w:r>
                </w:p>
              </w:tc>
              <w:tc>
                <w:tcPr>
                  <w:tcW w:w="882" w:type="dxa"/>
                  <w:shd w:val="clear" w:color="auto" w:fill="F2F2F2" w:themeFill="background1" w:themeFillShade="F2"/>
                  <w:vAlign w:val="center"/>
                </w:tcPr>
                <w:p w14:paraId="1EDCC7A4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proofErr w:type="gramStart"/>
                  <w:r w:rsidRPr="00FF12B6">
                    <w:rPr>
                      <w:rFonts w:eastAsia="標楷體"/>
                      <w:sz w:val="16"/>
                      <w:szCs w:val="18"/>
                    </w:rPr>
                    <w:t>看字造詞</w:t>
                  </w:r>
                  <w:proofErr w:type="gramEnd"/>
                </w:p>
              </w:tc>
              <w:tc>
                <w:tcPr>
                  <w:tcW w:w="993" w:type="dxa"/>
                  <w:vMerge/>
                  <w:shd w:val="clear" w:color="auto" w:fill="F2F2F2" w:themeFill="background1" w:themeFillShade="F2"/>
                  <w:vAlign w:val="center"/>
                </w:tcPr>
                <w:p w14:paraId="16E39F2B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shd w:val="clear" w:color="auto" w:fill="F2F2F2" w:themeFill="background1" w:themeFillShade="F2"/>
                  <w:vAlign w:val="center"/>
                </w:tcPr>
                <w:p w14:paraId="355DFE20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F2F2F2" w:themeFill="background1" w:themeFillShade="F2"/>
                  <w:vAlign w:val="center"/>
                </w:tcPr>
                <w:p w14:paraId="71EAF2BB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遠端抄寫</w:t>
                  </w:r>
                </w:p>
              </w:tc>
              <w:tc>
                <w:tcPr>
                  <w:tcW w:w="945" w:type="dxa"/>
                  <w:shd w:val="clear" w:color="auto" w:fill="F2F2F2" w:themeFill="background1" w:themeFillShade="F2"/>
                  <w:vAlign w:val="center"/>
                </w:tcPr>
                <w:p w14:paraId="5D6ED95B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近端抄寫</w:t>
                  </w:r>
                </w:p>
              </w:tc>
              <w:tc>
                <w:tcPr>
                  <w:tcW w:w="945" w:type="dxa"/>
                  <w:shd w:val="clear" w:color="auto" w:fill="F2F2F2" w:themeFill="background1" w:themeFillShade="F2"/>
                  <w:vAlign w:val="center"/>
                </w:tcPr>
                <w:p w14:paraId="009567C8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抄短文</w:t>
                  </w:r>
                </w:p>
              </w:tc>
            </w:tr>
            <w:tr w:rsidR="00743D89" w:rsidRPr="00FF12B6" w14:paraId="53F6DCC7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69737088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原始分數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0CB10BEB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7F22E92B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79581CAA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4450A450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64BC62F5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A2D3F4D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24E22ED6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142B949F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66F1592C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743D89" w:rsidRPr="00FF12B6" w14:paraId="2439A519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4080986F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T</w:t>
                  </w: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2064A182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4F94C122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18C20514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66498DEE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2ED6D01C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1FA8430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02ADD9E4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628CB900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4BA2162D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743D89" w:rsidRPr="00FF12B6" w14:paraId="1A9CB7DE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527F875F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百分等級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017938CF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228502E4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63CCA651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3D154D53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75444DDA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86BA931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3546A687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726F47D5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32239876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743D89" w:rsidRPr="00FF12B6" w14:paraId="123D2AEC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094680B1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年級分數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70C3ACE3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1DCC6F36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46D33013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2EE8315B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1CBA2B7B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D22C2BC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299570DA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65172AC4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44D09DA9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</w:tbl>
          <w:p w14:paraId="4FA460FF" w14:textId="77777777" w:rsidR="00743D89" w:rsidRPr="00FF12B6" w:rsidRDefault="00743D89" w:rsidP="003E7907">
            <w:pPr>
              <w:spacing w:line="0" w:lineRule="atLeast"/>
              <w:rPr>
                <w:sz w:val="8"/>
              </w:rPr>
            </w:pP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14"/>
              <w:gridCol w:w="1123"/>
              <w:gridCol w:w="1695"/>
              <w:gridCol w:w="708"/>
              <w:gridCol w:w="993"/>
              <w:gridCol w:w="1701"/>
              <w:gridCol w:w="850"/>
              <w:gridCol w:w="992"/>
            </w:tblGrid>
            <w:tr w:rsidR="00743D89" w:rsidRPr="00FF12B6" w14:paraId="1AE7C253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7029F87E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組合分數</w:t>
                  </w:r>
                </w:p>
              </w:tc>
              <w:tc>
                <w:tcPr>
                  <w:tcW w:w="112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152EDC28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能力分數</w:t>
                  </w:r>
                </w:p>
              </w:tc>
              <w:tc>
                <w:tcPr>
                  <w:tcW w:w="1695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41C0B10A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proofErr w:type="gramStart"/>
                  <w:r w:rsidRPr="00FF12B6">
                    <w:rPr>
                      <w:rFonts w:eastAsia="標楷體"/>
                      <w:sz w:val="16"/>
                      <w:szCs w:val="18"/>
                    </w:rPr>
                    <w:t>讀字組合</w:t>
                  </w:r>
                  <w:proofErr w:type="gramEnd"/>
                  <w:r w:rsidRPr="00FF12B6">
                    <w:rPr>
                      <w:rFonts w:eastAsia="標楷體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708" w:type="dxa"/>
                  <w:shd w:val="clear" w:color="auto" w:fill="F2F2F2" w:themeFill="background1" w:themeFillShade="F2"/>
                  <w:vAlign w:val="center"/>
                </w:tcPr>
                <w:p w14:paraId="1854A38D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T</w:t>
                  </w:r>
                  <w:r w:rsidRPr="00FF12B6">
                    <w:rPr>
                      <w:rFonts w:eastAsia="標楷體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021326AD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1701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33BF7525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寫字組合分數</w:t>
                  </w:r>
                </w:p>
                <w:p w14:paraId="52FDCC0F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遠端抄寫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T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分數</w:t>
                  </w:r>
                </w:p>
                <w:p w14:paraId="6D8A2E18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+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聽寫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T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分數</w:t>
                  </w: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  <w:vAlign w:val="center"/>
                </w:tcPr>
                <w:p w14:paraId="691735F8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T</w:t>
                  </w:r>
                  <w:r w:rsidRPr="00FF12B6">
                    <w:rPr>
                      <w:rFonts w:eastAsia="標楷體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A7E509F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743D89" w:rsidRPr="00FF12B6" w14:paraId="600EAAD3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vMerge/>
                  <w:shd w:val="clear" w:color="auto" w:fill="F2F2F2" w:themeFill="background1" w:themeFillShade="F2"/>
                  <w:vAlign w:val="center"/>
                </w:tcPr>
                <w:p w14:paraId="4816A678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123" w:type="dxa"/>
                  <w:vMerge/>
                  <w:shd w:val="clear" w:color="auto" w:fill="F2F2F2" w:themeFill="background1" w:themeFillShade="F2"/>
                  <w:vAlign w:val="center"/>
                </w:tcPr>
                <w:p w14:paraId="27FD2BE7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695" w:type="dxa"/>
                  <w:vMerge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689FC62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6A40FAB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百分等級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EFA0BAE" w14:textId="77777777" w:rsidR="00743D89" w:rsidRPr="00FF12B6" w:rsidRDefault="00743D89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99EF605" w14:textId="77777777" w:rsidR="00743D89" w:rsidRPr="00FF12B6" w:rsidRDefault="00743D89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250CF33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百分等級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1297F89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743D89" w:rsidRPr="00FF12B6" w14:paraId="232A2068" w14:textId="77777777" w:rsidTr="003E7907">
              <w:trPr>
                <w:cantSplit/>
                <w:trHeight w:val="78"/>
              </w:trPr>
              <w:tc>
                <w:tcPr>
                  <w:tcW w:w="814" w:type="dxa"/>
                  <w:vMerge/>
                  <w:shd w:val="clear" w:color="auto" w:fill="F2F2F2" w:themeFill="background1" w:themeFillShade="F2"/>
                  <w:vAlign w:val="center"/>
                </w:tcPr>
                <w:p w14:paraId="2DBC3B64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12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293F43E5" w14:textId="77777777" w:rsidR="00743D89" w:rsidRPr="00FF12B6" w:rsidRDefault="00743D89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速度分數</w:t>
                  </w:r>
                </w:p>
              </w:tc>
              <w:tc>
                <w:tcPr>
                  <w:tcW w:w="1695" w:type="dxa"/>
                  <w:shd w:val="clear" w:color="auto" w:fill="F2F2F2" w:themeFill="background1" w:themeFillShade="F2"/>
                  <w:vAlign w:val="center"/>
                </w:tcPr>
                <w:p w14:paraId="7B1C767D" w14:textId="77777777" w:rsidR="00743D89" w:rsidRPr="00FF12B6" w:rsidRDefault="00743D89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看字讀音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701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0DFA927F" w14:textId="77777777" w:rsidR="00743D89" w:rsidRPr="00FF12B6" w:rsidRDefault="00743D89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遠端抄寫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14:paraId="60D2D9FE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近端抄寫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842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1401C689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抄寫短文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</w:tr>
            <w:tr w:rsidR="00743D89" w:rsidRPr="00E1728F" w14:paraId="5C664BA5" w14:textId="77777777" w:rsidTr="003E7907">
              <w:trPr>
                <w:cantSplit/>
                <w:trHeight w:val="53"/>
              </w:trPr>
              <w:tc>
                <w:tcPr>
                  <w:tcW w:w="814" w:type="dxa"/>
                  <w:vMerge/>
                  <w:shd w:val="clear" w:color="auto" w:fill="F2F2F2" w:themeFill="background1" w:themeFillShade="F2"/>
                  <w:vAlign w:val="center"/>
                </w:tcPr>
                <w:p w14:paraId="2229F6D2" w14:textId="77777777" w:rsidR="00743D89" w:rsidRPr="00E1728F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123" w:type="dxa"/>
                  <w:vMerge/>
                  <w:shd w:val="clear" w:color="auto" w:fill="F2F2F2" w:themeFill="background1" w:themeFillShade="F2"/>
                  <w:vAlign w:val="center"/>
                </w:tcPr>
                <w:p w14:paraId="3EEEA33E" w14:textId="77777777" w:rsidR="00743D89" w:rsidRPr="00E1728F" w:rsidRDefault="00743D89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vAlign w:val="center"/>
                </w:tcPr>
                <w:p w14:paraId="63F949E7" w14:textId="77777777" w:rsidR="00743D89" w:rsidRPr="00E1728F" w:rsidRDefault="00743D89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14:paraId="6D950E96" w14:textId="77777777" w:rsidR="00743D89" w:rsidRPr="00E1728F" w:rsidRDefault="00743D89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A5D915F" w14:textId="77777777" w:rsidR="00743D89" w:rsidRPr="00E1728F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shd w:val="clear" w:color="auto" w:fill="auto"/>
                  <w:vAlign w:val="center"/>
                </w:tcPr>
                <w:p w14:paraId="429EAD2C" w14:textId="77777777" w:rsidR="00743D89" w:rsidRPr="00E1728F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</w:tr>
          </w:tbl>
          <w:p w14:paraId="5B70F0E6" w14:textId="77777777" w:rsidR="00743D89" w:rsidRDefault="00743D89" w:rsidP="003E7907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11D10E52" w14:textId="77777777" w:rsidR="00743D89" w:rsidRDefault="00743D89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【國民小學</w:t>
            </w:r>
            <w:r>
              <w:rPr>
                <w:rFonts w:eastAsia="標楷體" w:hint="eastAsia"/>
                <w:b/>
                <w:sz w:val="20"/>
                <w:szCs w:val="20"/>
              </w:rPr>
              <w:t>四</w:t>
            </w:r>
            <w:r w:rsidRPr="007D2688">
              <w:rPr>
                <w:rFonts w:eastAsia="標楷體"/>
                <w:b/>
                <w:sz w:val="20"/>
                <w:szCs w:val="20"/>
              </w:rPr>
              <w:t>至</w:t>
            </w:r>
            <w:r>
              <w:rPr>
                <w:rFonts w:eastAsia="標楷體" w:hint="eastAsia"/>
                <w:b/>
                <w:sz w:val="20"/>
                <w:szCs w:val="20"/>
              </w:rPr>
              <w:t>六</w:t>
            </w:r>
            <w:r w:rsidRPr="007D2688">
              <w:rPr>
                <w:rFonts w:eastAsia="標楷體"/>
                <w:b/>
                <w:sz w:val="20"/>
                <w:szCs w:val="20"/>
              </w:rPr>
              <w:t>年</w:t>
            </w:r>
            <w:r>
              <w:rPr>
                <w:rFonts w:eastAsia="標楷體" w:hint="eastAsia"/>
                <w:b/>
                <w:sz w:val="20"/>
                <w:szCs w:val="20"/>
              </w:rPr>
              <w:t>級書寫表達</w:t>
            </w:r>
            <w:r w:rsidRPr="007D2688">
              <w:rPr>
                <w:rFonts w:eastAsia="標楷體"/>
                <w:b/>
                <w:sz w:val="20"/>
                <w:szCs w:val="20"/>
              </w:rPr>
              <w:t>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7D2688">
              <w:rPr>
                <w:rFonts w:eastAsia="標楷體"/>
                <w:sz w:val="20"/>
                <w:szCs w:val="20"/>
              </w:rPr>
              <w:t>對照</w:t>
            </w:r>
            <w:r w:rsidRPr="00F86661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7D2688">
              <w:rPr>
                <w:rFonts w:eastAsia="標楷體"/>
                <w:sz w:val="20"/>
                <w:szCs w:val="20"/>
              </w:rPr>
              <w:t>年級</w:t>
            </w:r>
            <w:r w:rsidRPr="00F86661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7D2688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4"/>
              <w:gridCol w:w="1017"/>
              <w:gridCol w:w="1104"/>
              <w:gridCol w:w="907"/>
              <w:gridCol w:w="908"/>
              <w:gridCol w:w="908"/>
              <w:gridCol w:w="1134"/>
              <w:gridCol w:w="992"/>
              <w:gridCol w:w="992"/>
            </w:tblGrid>
            <w:tr w:rsidR="00743D89" w:rsidRPr="007E4C48" w14:paraId="6340EF15" w14:textId="77777777" w:rsidTr="003E7907">
              <w:trPr>
                <w:trHeight w:val="196"/>
              </w:trPr>
              <w:tc>
                <w:tcPr>
                  <w:tcW w:w="914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1C1F088D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1017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6D97DBDE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6945" w:type="dxa"/>
                  <w:gridSpan w:val="7"/>
                  <w:shd w:val="clear" w:color="auto" w:fill="F2F2F2" w:themeFill="background1" w:themeFillShade="F2"/>
                </w:tcPr>
                <w:p w14:paraId="75DABAE6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</w:tr>
            <w:tr w:rsidR="00743D89" w:rsidRPr="007E4C48" w14:paraId="40A9B9BE" w14:textId="77777777" w:rsidTr="003E7907">
              <w:trPr>
                <w:trHeight w:val="188"/>
              </w:trPr>
              <w:tc>
                <w:tcPr>
                  <w:tcW w:w="914" w:type="dxa"/>
                  <w:vMerge/>
                  <w:shd w:val="clear" w:color="auto" w:fill="F2F2F2" w:themeFill="background1" w:themeFillShade="F2"/>
                  <w:vAlign w:val="center"/>
                </w:tcPr>
                <w:p w14:paraId="4D20D743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7" w:type="dxa"/>
                  <w:vMerge/>
                  <w:shd w:val="clear" w:color="auto" w:fill="F2F2F2" w:themeFill="background1" w:themeFillShade="F2"/>
                  <w:vAlign w:val="center"/>
                </w:tcPr>
                <w:p w14:paraId="7FEF0EFC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F2F2F2" w:themeFill="background1" w:themeFillShade="F2"/>
                  <w:vAlign w:val="center"/>
                </w:tcPr>
                <w:p w14:paraId="111EDE19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基本寫</w:t>
                  </w:r>
                </w:p>
                <w:p w14:paraId="683B24FE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作能力</w:t>
                  </w:r>
                </w:p>
              </w:tc>
              <w:tc>
                <w:tcPr>
                  <w:tcW w:w="907" w:type="dxa"/>
                  <w:shd w:val="clear" w:color="auto" w:fill="F2F2F2" w:themeFill="background1" w:themeFillShade="F2"/>
                  <w:vAlign w:val="center"/>
                </w:tcPr>
                <w:p w14:paraId="40072227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聽寫</w:t>
                  </w:r>
                </w:p>
                <w:p w14:paraId="6CB61200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908" w:type="dxa"/>
                  <w:shd w:val="clear" w:color="auto" w:fill="F2F2F2" w:themeFill="background1" w:themeFillShade="F2"/>
                  <w:vAlign w:val="center"/>
                </w:tcPr>
                <w:p w14:paraId="1FDD700E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看</w:t>
                  </w:r>
                  <w:proofErr w:type="gramStart"/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字造詞分</w:t>
                  </w:r>
                  <w:proofErr w:type="gramEnd"/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測驗</w:t>
                  </w:r>
                </w:p>
              </w:tc>
              <w:tc>
                <w:tcPr>
                  <w:tcW w:w="908" w:type="dxa"/>
                  <w:shd w:val="clear" w:color="auto" w:fill="F2F2F2" w:themeFill="background1" w:themeFillShade="F2"/>
                  <w:vAlign w:val="center"/>
                </w:tcPr>
                <w:p w14:paraId="0D208BDA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句子結合與造句</w:t>
                  </w:r>
                </w:p>
                <w:p w14:paraId="34A1D79A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3FD90BA2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基本寫字</w:t>
                  </w:r>
                </w:p>
                <w:p w14:paraId="04A013C8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0C238F8A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遠距抄寫</w:t>
                  </w:r>
                </w:p>
                <w:p w14:paraId="4B46573B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648D51D1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近距抄寫</w:t>
                  </w:r>
                </w:p>
                <w:p w14:paraId="1C88A189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</w:tr>
            <w:tr w:rsidR="00743D89" w:rsidRPr="007E4C48" w14:paraId="7483ACF1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4A4797F9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2121" w:type="dxa"/>
                  <w:gridSpan w:val="2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379DFF27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14:paraId="435250E3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47F5E683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3F990575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6C73397C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B713E0A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265C000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43D89" w:rsidRPr="007E4C48" w14:paraId="09DEB450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7A8E9DCC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量表分數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4C488BE0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162AF874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14:paraId="098A3916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16BCA449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5DF74D33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3597EB5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B5ED625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04A34F7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43D89" w:rsidRPr="007E4C48" w14:paraId="2C1B8CFF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3FB8069A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11E21BDD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2A539F90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23" w:type="dxa"/>
                  <w:gridSpan w:val="3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651D2C94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B441EBB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2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6F5BB429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43D89" w:rsidRPr="007E4C48" w14:paraId="30D7BDB5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37FCCF1B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商數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78A208AF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7B342585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23" w:type="dxa"/>
                  <w:gridSpan w:val="3"/>
                  <w:vMerge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1A905A93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EEF8B9A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36CB5063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43D89" w:rsidRPr="007E4C48" w14:paraId="0AE3C429" w14:textId="77777777" w:rsidTr="003E7907">
              <w:trPr>
                <w:trHeight w:val="196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5F959721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14:paraId="08D3A6AE" w14:textId="77777777" w:rsidR="00743D89" w:rsidRPr="007E4C48" w:rsidRDefault="00000181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651569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3AAE24F2" w14:textId="77777777" w:rsidR="00743D89" w:rsidRPr="007E4C48" w:rsidRDefault="00000181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582312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743D8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104" w:type="dxa"/>
                  <w:shd w:val="clear" w:color="auto" w:fill="auto"/>
                </w:tcPr>
                <w:p w14:paraId="45CC398C" w14:textId="77777777" w:rsidR="00743D89" w:rsidRPr="007E4C48" w:rsidRDefault="00000181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51630882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46C87D56" w14:textId="77777777" w:rsidR="00743D89" w:rsidRPr="00F4447D" w:rsidRDefault="00000181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18270076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743D8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2723" w:type="dxa"/>
                  <w:gridSpan w:val="3"/>
                  <w:vMerge/>
                  <w:shd w:val="clear" w:color="auto" w:fill="auto"/>
                </w:tcPr>
                <w:p w14:paraId="147D1F0A" w14:textId="77777777" w:rsidR="00743D89" w:rsidRPr="00F4447D" w:rsidRDefault="00743D89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F1C9176" w14:textId="77777777" w:rsidR="00743D89" w:rsidRPr="007E4C48" w:rsidRDefault="00000181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58514413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260512A4" w14:textId="77777777" w:rsidR="00743D89" w:rsidRPr="00F4447D" w:rsidRDefault="00000181" w:rsidP="003E7907">
                  <w:pPr>
                    <w:adjustRightInd w:val="0"/>
                    <w:snapToGrid w:val="0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19604101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743D8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984" w:type="dxa"/>
                  <w:gridSpan w:val="2"/>
                  <w:vMerge/>
                  <w:shd w:val="clear" w:color="auto" w:fill="auto"/>
                </w:tcPr>
                <w:p w14:paraId="2BA8EEF4" w14:textId="77777777" w:rsidR="00743D89" w:rsidRPr="00F4447D" w:rsidRDefault="00743D89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43D89" w:rsidRPr="007E4C48" w14:paraId="1A88A175" w14:textId="77777777" w:rsidTr="003E7907">
              <w:trPr>
                <w:trHeight w:val="206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5EE9113D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2E4741C7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7EB3495A" w14:textId="77777777" w:rsidR="00743D89" w:rsidRPr="00DC744C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23" w:type="dxa"/>
                  <w:gridSpan w:val="3"/>
                  <w:vMerge/>
                  <w:shd w:val="clear" w:color="auto" w:fill="auto"/>
                  <w:vAlign w:val="center"/>
                </w:tcPr>
                <w:p w14:paraId="3F120EA3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2C85051" w14:textId="77777777" w:rsidR="00743D89" w:rsidRPr="00DC744C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shd w:val="clear" w:color="auto" w:fill="auto"/>
                  <w:vAlign w:val="center"/>
                </w:tcPr>
                <w:p w14:paraId="49BE09BE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06A6BA68" w14:textId="77777777" w:rsidR="00743D89" w:rsidRDefault="00743D89" w:rsidP="003E7907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4549E466" w14:textId="77777777" w:rsidR="00743D89" w:rsidRPr="00962833" w:rsidRDefault="00743D89" w:rsidP="003E7907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  <w:p w14:paraId="38F2A058" w14:textId="77777777" w:rsidR="00743D89" w:rsidRPr="00AA7307" w:rsidRDefault="00743D89" w:rsidP="001400C4">
            <w:pPr>
              <w:spacing w:line="0" w:lineRule="atLeas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743D89" w:rsidRPr="007E4C48" w14:paraId="1F574CC2" w14:textId="77777777" w:rsidTr="002F0D81">
        <w:trPr>
          <w:trHeight w:val="344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0809B6B4" w14:textId="77777777" w:rsidR="00743D89" w:rsidRPr="001E1529" w:rsidRDefault="00743D89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shd w:val="clear" w:color="auto" w:fill="92CDDC" w:themeFill="accent5" w:themeFillTint="99"/>
            <w:vAlign w:val="center"/>
          </w:tcPr>
          <w:p w14:paraId="77B2BF06" w14:textId="57666E2C" w:rsidR="00743D89" w:rsidRPr="00F42E94" w:rsidRDefault="00743D89" w:rsidP="003E7907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二、理解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743D89" w:rsidRPr="007E4C48" w14:paraId="3FF8D0F0" w14:textId="77777777" w:rsidTr="002F0D81">
        <w:trPr>
          <w:trHeight w:val="14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73286073" w14:textId="77777777" w:rsidR="00743D89" w:rsidRPr="001E1529" w:rsidRDefault="00743D89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921E5" w14:textId="77777777" w:rsidR="00743D89" w:rsidRDefault="00743D89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</w:t>
            </w:r>
            <w:r w:rsidRPr="007D2688">
              <w:rPr>
                <w:rFonts w:eastAsia="標楷體" w:hint="eastAsia"/>
                <w:b/>
                <w:sz w:val="20"/>
                <w:szCs w:val="20"/>
              </w:rPr>
              <w:t>聽覺理解測驗</w:t>
            </w:r>
            <w:r w:rsidRPr="007D2688">
              <w:rPr>
                <w:rFonts w:eastAsia="標楷體"/>
                <w:b/>
                <w:sz w:val="20"/>
                <w:szCs w:val="20"/>
              </w:rPr>
              <w:t>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/>
                <w:sz w:val="20"/>
                <w:szCs w:val="20"/>
              </w:rPr>
              <w:t>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3"/>
              <w:gridCol w:w="1845"/>
              <w:gridCol w:w="1900"/>
              <w:gridCol w:w="2268"/>
            </w:tblGrid>
            <w:tr w:rsidR="00743D89" w14:paraId="010DD4EE" w14:textId="77777777" w:rsidTr="003E7907"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4C6653CA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使用版本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0CA94121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原始分數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5434532C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對照年級常模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7667A40F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對照常模結果</w:t>
                  </w:r>
                </w:p>
              </w:tc>
            </w:tr>
            <w:tr w:rsidR="00743D89" w14:paraId="29AD7254" w14:textId="77777777" w:rsidTr="003E7907"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E5D25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80E23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8334D0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 xml:space="preserve"> 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8DD47E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標準分數：</w:t>
                  </w:r>
                </w:p>
                <w:p w14:paraId="2F1DEA2C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PR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</w:tr>
          </w:tbl>
          <w:p w14:paraId="7E07B9E8" w14:textId="77777777" w:rsidR="00743D89" w:rsidRDefault="00743D89" w:rsidP="003E7907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0973FEBB" w14:textId="77777777" w:rsidR="00743D89" w:rsidRDefault="00743D89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5D22229C" w14:textId="77777777" w:rsidR="001400C4" w:rsidRDefault="001400C4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323202EA" w14:textId="77777777" w:rsidR="001400C4" w:rsidRPr="00D862BE" w:rsidRDefault="001400C4" w:rsidP="001400C4">
            <w:pPr>
              <w:shd w:val="clear" w:color="auto" w:fill="FFFFFF" w:themeFill="background1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</w:t>
            </w:r>
            <w:r>
              <w:rPr>
                <w:rFonts w:eastAsia="標楷體" w:hint="eastAsia"/>
                <w:b/>
                <w:sz w:val="20"/>
                <w:szCs w:val="20"/>
              </w:rPr>
              <w:t>詞彙成長測驗</w:t>
            </w:r>
            <w:r w:rsidRPr="007D2688">
              <w:rPr>
                <w:rFonts w:eastAsia="標楷體"/>
                <w:b/>
                <w:sz w:val="20"/>
                <w:szCs w:val="20"/>
              </w:rPr>
              <w:t>】</w:t>
            </w:r>
            <w:r w:rsidRPr="00C13586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C13586">
              <w:rPr>
                <w:rFonts w:eastAsia="標楷體" w:hint="eastAsia"/>
                <w:b/>
                <w:sz w:val="20"/>
                <w:szCs w:val="20"/>
              </w:rPr>
              <w:t>單一能力值僅作篩選參考用</w:t>
            </w:r>
            <w:r w:rsidRPr="00C13586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  <w:tbl>
            <w:tblPr>
              <w:tblStyle w:val="a4"/>
              <w:tblW w:w="8876" w:type="dxa"/>
              <w:tblLayout w:type="fixed"/>
              <w:tblLook w:val="04A0" w:firstRow="1" w:lastRow="0" w:firstColumn="1" w:lastColumn="0" w:noHBand="0" w:noVBand="1"/>
            </w:tblPr>
            <w:tblGrid>
              <w:gridCol w:w="1647"/>
              <w:gridCol w:w="1985"/>
              <w:gridCol w:w="1098"/>
              <w:gridCol w:w="1453"/>
              <w:gridCol w:w="1311"/>
              <w:gridCol w:w="1382"/>
            </w:tblGrid>
            <w:tr w:rsidR="001400C4" w14:paraId="73741FAC" w14:textId="77777777" w:rsidTr="00305FB3">
              <w:tc>
                <w:tcPr>
                  <w:tcW w:w="1647" w:type="dxa"/>
                  <w:shd w:val="clear" w:color="auto" w:fill="F2F2F2" w:themeFill="background1" w:themeFillShade="F2"/>
                </w:tcPr>
                <w:p w14:paraId="43A69C3B" w14:textId="77777777" w:rsidR="001400C4" w:rsidRPr="00E74E56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20"/>
                      <w:szCs w:val="16"/>
                    </w:rPr>
                    <w:t>年級</w:t>
                  </w:r>
                </w:p>
              </w:tc>
              <w:tc>
                <w:tcPr>
                  <w:tcW w:w="1985" w:type="dxa"/>
                  <w:shd w:val="clear" w:color="auto" w:fill="F2F2F2" w:themeFill="background1" w:themeFillShade="F2"/>
                </w:tcPr>
                <w:p w14:paraId="69C45960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測驗時間</w:t>
                  </w: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/</w:t>
                  </w: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期別</w:t>
                  </w:r>
                </w:p>
              </w:tc>
              <w:tc>
                <w:tcPr>
                  <w:tcW w:w="1098" w:type="dxa"/>
                  <w:shd w:val="clear" w:color="auto" w:fill="F2F2F2" w:themeFill="background1" w:themeFillShade="F2"/>
                </w:tcPr>
                <w:p w14:paraId="2CA59ED4" w14:textId="77777777" w:rsidR="001400C4" w:rsidRPr="00E74E56" w:rsidRDefault="001400C4" w:rsidP="001400C4">
                  <w:pPr>
                    <w:spacing w:line="0" w:lineRule="atLeast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版本</w:t>
                  </w:r>
                </w:p>
              </w:tc>
              <w:tc>
                <w:tcPr>
                  <w:tcW w:w="1453" w:type="dxa"/>
                  <w:shd w:val="clear" w:color="auto" w:fill="F2F2F2" w:themeFill="background1" w:themeFillShade="F2"/>
                </w:tcPr>
                <w:p w14:paraId="68CAF485" w14:textId="77777777" w:rsidR="001400C4" w:rsidRPr="00E74E56" w:rsidRDefault="001400C4" w:rsidP="001400C4">
                  <w:pPr>
                    <w:spacing w:line="0" w:lineRule="atLeast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答對題數</w:t>
                  </w:r>
                </w:p>
              </w:tc>
              <w:tc>
                <w:tcPr>
                  <w:tcW w:w="1311" w:type="dxa"/>
                  <w:shd w:val="clear" w:color="auto" w:fill="F2F2F2" w:themeFill="background1" w:themeFillShade="F2"/>
                </w:tcPr>
                <w:p w14:paraId="4D13736C" w14:textId="77777777" w:rsidR="001400C4" w:rsidRPr="00E74E56" w:rsidRDefault="001400C4" w:rsidP="001400C4">
                  <w:pPr>
                    <w:spacing w:line="0" w:lineRule="atLeast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能力值</w:t>
                  </w:r>
                </w:p>
              </w:tc>
              <w:tc>
                <w:tcPr>
                  <w:tcW w:w="1382" w:type="dxa"/>
                  <w:shd w:val="clear" w:color="auto" w:fill="F2F2F2" w:themeFill="background1" w:themeFillShade="F2"/>
                </w:tcPr>
                <w:p w14:paraId="7E3FDFA8" w14:textId="77777777" w:rsidR="001400C4" w:rsidRPr="00E74E56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PR</w:t>
                  </w:r>
                </w:p>
              </w:tc>
            </w:tr>
            <w:tr w:rsidR="001400C4" w14:paraId="47A88B6E" w14:textId="77777777" w:rsidTr="00305FB3">
              <w:tc>
                <w:tcPr>
                  <w:tcW w:w="1647" w:type="dxa"/>
                </w:tcPr>
                <w:p w14:paraId="48EFFC33" w14:textId="77777777" w:rsidR="001400C4" w:rsidRPr="00C3735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20"/>
                      <w:szCs w:val="16"/>
                    </w:rPr>
                  </w:pPr>
                </w:p>
              </w:tc>
              <w:tc>
                <w:tcPr>
                  <w:tcW w:w="1985" w:type="dxa"/>
                </w:tcPr>
                <w:p w14:paraId="39AB0DF7" w14:textId="77777777" w:rsidR="001400C4" w:rsidRDefault="001400C4" w:rsidP="001400C4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098" w:type="dxa"/>
                </w:tcPr>
                <w:p w14:paraId="7243839C" w14:textId="77777777" w:rsidR="001400C4" w:rsidRDefault="001400C4" w:rsidP="001400C4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453" w:type="dxa"/>
                </w:tcPr>
                <w:p w14:paraId="231CF16F" w14:textId="77777777" w:rsidR="001400C4" w:rsidRDefault="001400C4" w:rsidP="001400C4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311" w:type="dxa"/>
                </w:tcPr>
                <w:p w14:paraId="2866E93F" w14:textId="77777777" w:rsidR="001400C4" w:rsidRDefault="001400C4" w:rsidP="001400C4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382" w:type="dxa"/>
                </w:tcPr>
                <w:p w14:paraId="0F0ED907" w14:textId="77777777" w:rsidR="001400C4" w:rsidRDefault="001400C4" w:rsidP="001400C4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</w:tr>
          </w:tbl>
          <w:p w14:paraId="27F9C30B" w14:textId="77777777" w:rsidR="001400C4" w:rsidRDefault="001400C4" w:rsidP="001400C4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14D6E44C" w14:textId="77777777" w:rsidR="00743D89" w:rsidRDefault="00743D89" w:rsidP="00206DE7">
            <w:pPr>
              <w:spacing w:line="200" w:lineRule="exact"/>
              <w:rPr>
                <w:rFonts w:eastAsia="標楷體"/>
                <w:b/>
                <w:sz w:val="20"/>
                <w:szCs w:val="20"/>
              </w:rPr>
            </w:pPr>
          </w:p>
          <w:p w14:paraId="42EDF258" w14:textId="77777777" w:rsidR="001400C4" w:rsidRDefault="001400C4" w:rsidP="00206DE7">
            <w:pPr>
              <w:spacing w:line="200" w:lineRule="exact"/>
              <w:rPr>
                <w:rFonts w:eastAsia="標楷體"/>
                <w:b/>
                <w:sz w:val="20"/>
                <w:szCs w:val="20"/>
              </w:rPr>
            </w:pPr>
          </w:p>
          <w:p w14:paraId="709FDF1D" w14:textId="77777777" w:rsidR="00ED4CC8" w:rsidRDefault="00ED4CC8" w:rsidP="00206DE7">
            <w:pPr>
              <w:spacing w:line="200" w:lineRule="exact"/>
              <w:rPr>
                <w:rFonts w:eastAsia="標楷體"/>
                <w:b/>
                <w:sz w:val="20"/>
                <w:szCs w:val="20"/>
              </w:rPr>
            </w:pPr>
          </w:p>
          <w:p w14:paraId="2E0A4237" w14:textId="6C673598" w:rsidR="001400C4" w:rsidRDefault="001400C4" w:rsidP="001400C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【國民小學四至六年級閱讀理解診斷測驗】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717E9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D717E9">
              <w:rPr>
                <w:rFonts w:eastAsia="標楷體"/>
                <w:sz w:val="20"/>
                <w:szCs w:val="20"/>
              </w:rPr>
              <w:t>對照</w:t>
            </w:r>
            <w:r w:rsidRPr="00D717E9">
              <w:rPr>
                <w:rFonts w:eastAsia="標楷體" w:hint="eastAsia"/>
                <w:sz w:val="20"/>
                <w:szCs w:val="20"/>
                <w:u w:val="single"/>
              </w:rPr>
              <w:t xml:space="preserve">    </w:t>
            </w:r>
            <w:r w:rsidRPr="00D717E9">
              <w:rPr>
                <w:rFonts w:eastAsia="標楷體"/>
                <w:sz w:val="20"/>
                <w:szCs w:val="20"/>
              </w:rPr>
              <w:t>年級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D717E9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8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1"/>
              <w:gridCol w:w="978"/>
              <w:gridCol w:w="980"/>
              <w:gridCol w:w="952"/>
              <w:gridCol w:w="951"/>
              <w:gridCol w:w="1013"/>
              <w:gridCol w:w="1003"/>
              <w:gridCol w:w="1050"/>
              <w:gridCol w:w="1122"/>
            </w:tblGrid>
            <w:tr w:rsidR="001400C4" w14:paraId="215A618A" w14:textId="77777777" w:rsidTr="00305FB3">
              <w:trPr>
                <w:trHeight w:val="188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A9B07B4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883686C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449BD85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字義理解</w:t>
                  </w:r>
                </w:p>
                <w:p w14:paraId="0BF85955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187C654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語意理解</w:t>
                  </w:r>
                </w:p>
                <w:p w14:paraId="60D0640C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59B10E7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語法分析</w:t>
                  </w:r>
                </w:p>
                <w:p w14:paraId="18E44104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79EFACB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推論理解</w:t>
                  </w:r>
                </w:p>
                <w:p w14:paraId="7907E408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3EC40024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文意統整</w:t>
                  </w:r>
                  <w:proofErr w:type="gramEnd"/>
                </w:p>
                <w:p w14:paraId="00463B06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15315C5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推論能力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B76F013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摘要重點</w:t>
                  </w:r>
                </w:p>
                <w:p w14:paraId="6CE4D208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</w:tr>
            <w:tr w:rsidR="001400C4" w14:paraId="062E098A" w14:textId="77777777" w:rsidTr="00305FB3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35C9C83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ED1BF7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56AC6B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216EF9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AB01BA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6E0A0C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44128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C46A5B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310232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400C4" w14:paraId="1E26F275" w14:textId="77777777" w:rsidTr="00305FB3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F30B0A6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F5AF03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47F6B5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0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  <w:tr2bl w:val="single" w:sz="4" w:space="0" w:color="auto"/>
                  </w:tcBorders>
                  <w:vAlign w:val="center"/>
                </w:tcPr>
                <w:p w14:paraId="20D057E5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C8B35F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17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</w:tcPr>
                <w:p w14:paraId="759632C7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400C4" w14:paraId="25BAA17D" w14:textId="77777777" w:rsidTr="00305FB3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7303736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標準分數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C3021C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34D0CD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3B2037" w14:textId="77777777" w:rsidR="001400C4" w:rsidRDefault="001400C4" w:rsidP="001400C4">
                  <w:pPr>
                    <w:widowControl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4FAC5A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4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93F8BF" w14:textId="77777777" w:rsidR="001400C4" w:rsidRDefault="001400C4" w:rsidP="001400C4">
                  <w:pPr>
                    <w:widowControl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400C4" w14:paraId="2950630B" w14:textId="77777777" w:rsidTr="00305FB3">
              <w:trPr>
                <w:trHeight w:val="196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3D1F3AF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7E27B0" w14:textId="77777777" w:rsidR="001400C4" w:rsidRDefault="00000181" w:rsidP="001400C4">
                  <w:pPr>
                    <w:spacing w:line="0" w:lineRule="atLeast"/>
                    <w:ind w:leftChars="-22" w:hangingChars="33" w:hanging="53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13239570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400C4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0AC55DBD" w14:textId="77777777" w:rsidR="001400C4" w:rsidRDefault="00000181" w:rsidP="001400C4">
                  <w:pPr>
                    <w:spacing w:line="0" w:lineRule="atLeast"/>
                    <w:ind w:leftChars="-28" w:hangingChars="42" w:hanging="67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80330010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400C4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A9C41F" w14:textId="77777777" w:rsidR="001400C4" w:rsidRDefault="00000181" w:rsidP="001400C4">
                  <w:pPr>
                    <w:spacing w:line="0" w:lineRule="atLeast"/>
                    <w:ind w:leftChars="-15" w:left="1" w:hangingChars="23" w:hanging="37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45626391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400C4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1BD5B666" w14:textId="77777777" w:rsidR="001400C4" w:rsidRDefault="00000181" w:rsidP="001400C4">
                  <w:pPr>
                    <w:spacing w:line="0" w:lineRule="atLeast"/>
                    <w:ind w:leftChars="-15" w:left="1" w:hangingChars="23" w:hanging="37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38499790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400C4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70C3386D" w14:textId="77777777" w:rsidR="001400C4" w:rsidRDefault="00000181" w:rsidP="001400C4">
                  <w:pPr>
                    <w:spacing w:line="0" w:lineRule="atLeast"/>
                    <w:ind w:leftChars="-33" w:left="1" w:hangingChars="50" w:hanging="80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86552069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400C4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0C58917B" w14:textId="77777777" w:rsidR="001400C4" w:rsidRDefault="00000181" w:rsidP="001400C4">
                  <w:pPr>
                    <w:spacing w:line="0" w:lineRule="atLeast"/>
                    <w:ind w:leftChars="-27" w:left="1" w:hangingChars="41" w:hanging="6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208606180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400C4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3CD1D41B" w14:textId="77777777" w:rsidR="001400C4" w:rsidRDefault="00000181" w:rsidP="001400C4">
                  <w:pPr>
                    <w:spacing w:line="0" w:lineRule="atLeast"/>
                    <w:ind w:leftChars="-27" w:left="1" w:rightChars="-23" w:right="-55" w:hangingChars="41" w:hanging="66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32196379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400C4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58C2E108" w14:textId="77777777" w:rsidR="001400C4" w:rsidRDefault="00000181" w:rsidP="001400C4">
                  <w:pPr>
                    <w:spacing w:line="0" w:lineRule="atLeast"/>
                    <w:ind w:leftChars="-27" w:left="1" w:hangingChars="41" w:hanging="6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85268070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400C4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3FC5D9" w14:textId="77777777" w:rsidR="001400C4" w:rsidRDefault="00000181" w:rsidP="001400C4">
                  <w:pPr>
                    <w:spacing w:line="0" w:lineRule="atLeast"/>
                    <w:ind w:leftChars="-33" w:left="1" w:hangingChars="50" w:hanging="80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76372781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400C4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7495FCC8" w14:textId="77777777" w:rsidR="001400C4" w:rsidRDefault="00000181" w:rsidP="001400C4">
                  <w:pPr>
                    <w:adjustRightInd w:val="0"/>
                    <w:snapToGrid w:val="0"/>
                    <w:ind w:leftChars="-27" w:left="1" w:hangingChars="41" w:hanging="6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83256723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400C4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0F7486" w14:textId="77777777" w:rsidR="001400C4" w:rsidRDefault="00000181" w:rsidP="001400C4">
                  <w:pPr>
                    <w:spacing w:line="0" w:lineRule="atLeast"/>
                    <w:ind w:leftChars="-23" w:left="1" w:hangingChars="35" w:hanging="56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03096095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400C4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20F619DD" w14:textId="77777777" w:rsidR="001400C4" w:rsidRDefault="00000181" w:rsidP="001400C4">
                  <w:pPr>
                    <w:spacing w:line="0" w:lineRule="atLeast"/>
                    <w:ind w:leftChars="-23" w:left="1" w:hangingChars="35" w:hanging="5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06148791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400C4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4AFD51" w14:textId="77777777" w:rsidR="001400C4" w:rsidRDefault="00000181" w:rsidP="001400C4">
                  <w:pPr>
                    <w:spacing w:line="0" w:lineRule="atLeast"/>
                    <w:ind w:leftChars="-33" w:left="1" w:hangingChars="50" w:hanging="80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58492242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400C4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03E4D197" w14:textId="77777777" w:rsidR="001400C4" w:rsidRDefault="00000181" w:rsidP="001400C4">
                  <w:pPr>
                    <w:spacing w:line="0" w:lineRule="atLeast"/>
                    <w:ind w:leftChars="-27" w:left="1" w:hangingChars="41" w:hanging="6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9032372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400C4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493411" w14:textId="77777777" w:rsidR="001400C4" w:rsidRDefault="00000181" w:rsidP="001400C4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6131624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400C4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1F5F6272" w14:textId="77777777" w:rsidR="001400C4" w:rsidRDefault="00000181" w:rsidP="001400C4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34790847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400C4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</w:tr>
            <w:tr w:rsidR="001400C4" w14:paraId="1E40F85E" w14:textId="77777777" w:rsidTr="00305FB3">
              <w:trPr>
                <w:trHeight w:val="206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BF4563F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D59AC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85EA76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6E807593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512B77E5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A370D3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BFFF5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72169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996F5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3D84ECF0" w14:textId="77777777" w:rsidR="001400C4" w:rsidRDefault="001400C4" w:rsidP="001400C4">
            <w:pPr>
              <w:spacing w:line="200" w:lineRule="exac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2F829545" w14:textId="77777777" w:rsidR="001400C4" w:rsidRDefault="001400C4" w:rsidP="001400C4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  <w:p w14:paraId="27B67799" w14:textId="77777777" w:rsidR="00ED4CC8" w:rsidRPr="00977C6B" w:rsidRDefault="00ED4CC8" w:rsidP="001400C4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  <w:p w14:paraId="6FC3A75F" w14:textId="5E484048" w:rsidR="001400C4" w:rsidRPr="00206DE7" w:rsidRDefault="001400C4" w:rsidP="00805FF5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743D89" w:rsidRPr="007E4C48" w14:paraId="1E8CE66D" w14:textId="77777777" w:rsidTr="002F0D81">
        <w:trPr>
          <w:trHeight w:val="352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4774508B" w14:textId="77777777" w:rsidR="00743D89" w:rsidRPr="001E1529" w:rsidRDefault="00743D89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shd w:val="clear" w:color="auto" w:fill="92CDDC" w:themeFill="accent5" w:themeFillTint="99"/>
            <w:vAlign w:val="center"/>
          </w:tcPr>
          <w:p w14:paraId="5442B7AA" w14:textId="786AA53E" w:rsidR="00743D89" w:rsidRPr="00F42E94" w:rsidRDefault="00743D89" w:rsidP="003E7907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45080C">
              <w:rPr>
                <w:rFonts w:eastAsia="標楷體" w:hint="eastAsia"/>
                <w:b/>
                <w:color w:val="0033CC"/>
                <w:sz w:val="20"/>
                <w:szCs w:val="20"/>
              </w:rPr>
              <w:t>三、數學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743D89" w:rsidRPr="007E4C48" w14:paraId="5CE05224" w14:textId="77777777" w:rsidTr="002F0D81">
        <w:trPr>
          <w:trHeight w:val="14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1E70AC21" w14:textId="77777777" w:rsidR="00743D89" w:rsidRPr="001E1529" w:rsidRDefault="00743D89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shd w:val="clear" w:color="auto" w:fill="auto"/>
          </w:tcPr>
          <w:p w14:paraId="6388413B" w14:textId="77777777" w:rsidR="00743D89" w:rsidRPr="007D2688" w:rsidRDefault="00743D89" w:rsidP="003E7907">
            <w:pPr>
              <w:spacing w:line="0" w:lineRule="atLeast"/>
              <w:ind w:left="-120" w:rightChars="-50" w:right="-120"/>
              <w:rPr>
                <w:rFonts w:eastAsia="標楷體"/>
                <w:sz w:val="20"/>
                <w:szCs w:val="20"/>
              </w:rPr>
            </w:pPr>
            <w:r w:rsidRPr="00DC5E6A">
              <w:rPr>
                <w:rFonts w:ascii="標楷體" w:eastAsia="標楷體" w:hAnsi="標楷體" w:hint="eastAsia"/>
                <w:b/>
                <w:sz w:val="20"/>
                <w:szCs w:val="20"/>
              </w:rPr>
              <w:t>【基本數學核心能力</w:t>
            </w:r>
            <w:r w:rsidRPr="00DC5E6A">
              <w:rPr>
                <w:rFonts w:eastAsia="標楷體" w:hint="eastAsia"/>
                <w:b/>
                <w:sz w:val="20"/>
                <w:szCs w:val="20"/>
              </w:rPr>
              <w:t>測驗</w:t>
            </w:r>
            <w:r>
              <w:rPr>
                <w:rFonts w:eastAsia="標楷體" w:hint="eastAsia"/>
                <w:b/>
                <w:sz w:val="20"/>
                <w:szCs w:val="20"/>
              </w:rPr>
              <w:t>G56</w:t>
            </w:r>
            <w:r w:rsidRPr="00DC5E6A">
              <w:rPr>
                <w:rFonts w:ascii="標楷體" w:eastAsia="標楷體" w:hAnsi="標楷體" w:hint="eastAsia"/>
                <w:b/>
                <w:sz w:val="20"/>
                <w:szCs w:val="20"/>
              </w:rPr>
              <w:t>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/>
                <w:sz w:val="20"/>
                <w:szCs w:val="20"/>
              </w:rPr>
              <w:t>日</w:t>
            </w:r>
            <w:r w:rsidRPr="00480CEB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7D2688">
              <w:rPr>
                <w:rFonts w:eastAsia="標楷體"/>
                <w:sz w:val="20"/>
                <w:szCs w:val="20"/>
              </w:rPr>
              <w:t>對照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   </w:t>
            </w:r>
            <w:r w:rsidRPr="007D2688">
              <w:rPr>
                <w:rFonts w:eastAsia="標楷體"/>
                <w:sz w:val="20"/>
                <w:szCs w:val="20"/>
              </w:rPr>
              <w:t>常模</w:t>
            </w:r>
          </w:p>
          <w:tbl>
            <w:tblPr>
              <w:tblW w:w="8876" w:type="dxa"/>
              <w:tblBorders>
                <w:top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5"/>
              <w:gridCol w:w="614"/>
              <w:gridCol w:w="614"/>
              <w:gridCol w:w="614"/>
              <w:gridCol w:w="993"/>
              <w:gridCol w:w="756"/>
              <w:gridCol w:w="756"/>
              <w:gridCol w:w="757"/>
              <w:gridCol w:w="661"/>
              <w:gridCol w:w="661"/>
              <w:gridCol w:w="662"/>
              <w:gridCol w:w="1093"/>
            </w:tblGrid>
            <w:tr w:rsidR="00743D89" w:rsidRPr="007E4C48" w14:paraId="0212F874" w14:textId="77777777" w:rsidTr="003E7907">
              <w:trPr>
                <w:trHeight w:val="169"/>
              </w:trPr>
              <w:tc>
                <w:tcPr>
                  <w:tcW w:w="695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D3B6D11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核心</w:t>
                  </w:r>
                </w:p>
                <w:p w14:paraId="6BD40FF2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因素</w:t>
                  </w:r>
                </w:p>
              </w:tc>
              <w:tc>
                <w:tcPr>
                  <w:tcW w:w="2835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4174B0F9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394986">
                    <w:rPr>
                      <w:rFonts w:eastAsia="標楷體"/>
                      <w:sz w:val="16"/>
                      <w:szCs w:val="16"/>
                    </w:rPr>
                    <w:t>數感</w:t>
                  </w:r>
                  <w:proofErr w:type="gramEnd"/>
                </w:p>
              </w:tc>
              <w:tc>
                <w:tcPr>
                  <w:tcW w:w="4253" w:type="dxa"/>
                  <w:gridSpan w:val="6"/>
                  <w:shd w:val="clear" w:color="auto" w:fill="F2F2F2" w:themeFill="background1" w:themeFillShade="F2"/>
                  <w:vAlign w:val="center"/>
                </w:tcPr>
                <w:p w14:paraId="34B61640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計算</w:t>
                  </w:r>
                </w:p>
              </w:tc>
              <w:tc>
                <w:tcPr>
                  <w:tcW w:w="109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48806E44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>應用</w:t>
                  </w:r>
                </w:p>
              </w:tc>
            </w:tr>
            <w:tr w:rsidR="00743D89" w:rsidRPr="007E4C48" w14:paraId="5537ADF4" w14:textId="77777777" w:rsidTr="003E7907">
              <w:trPr>
                <w:trHeight w:val="169"/>
              </w:trPr>
              <w:tc>
                <w:tcPr>
                  <w:tcW w:w="695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CD23423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核心</w:t>
                  </w:r>
                </w:p>
                <w:p w14:paraId="1726ECD3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1842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4B58176B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數字概念</w:t>
                  </w:r>
                </w:p>
              </w:tc>
              <w:tc>
                <w:tcPr>
                  <w:tcW w:w="993" w:type="dxa"/>
                  <w:shd w:val="clear" w:color="auto" w:fill="F2F2F2" w:themeFill="background1" w:themeFillShade="F2"/>
                  <w:vAlign w:val="center"/>
                </w:tcPr>
                <w:p w14:paraId="0D8749A1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>估算</w:t>
                  </w:r>
                </w:p>
              </w:tc>
              <w:tc>
                <w:tcPr>
                  <w:tcW w:w="2269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1A204C3B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簡單計算</w:t>
                  </w:r>
                </w:p>
              </w:tc>
              <w:tc>
                <w:tcPr>
                  <w:tcW w:w="1984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64192363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複雜計算</w:t>
                  </w:r>
                </w:p>
              </w:tc>
              <w:tc>
                <w:tcPr>
                  <w:tcW w:w="1093" w:type="dxa"/>
                  <w:vMerge/>
                  <w:shd w:val="clear" w:color="auto" w:fill="F2F2F2" w:themeFill="background1" w:themeFillShade="F2"/>
                  <w:vAlign w:val="center"/>
                </w:tcPr>
                <w:p w14:paraId="336F7065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743D89" w:rsidRPr="007E4C48" w14:paraId="3ACDC1BC" w14:textId="77777777" w:rsidTr="003E7907">
              <w:trPr>
                <w:trHeight w:val="169"/>
              </w:trPr>
              <w:tc>
                <w:tcPr>
                  <w:tcW w:w="695" w:type="dxa"/>
                  <w:vMerge w:val="restart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4194C9F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分測驗</w:t>
                  </w:r>
                </w:p>
                <w:p w14:paraId="699D4793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>(</w:t>
                  </w: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>題數</w:t>
                  </w: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842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51CFCE1C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4"/>
                      <w:szCs w:val="16"/>
                    </w:rPr>
                    <w:t>認識數字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2C22DDBE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>選選看</w:t>
                  </w:r>
                </w:p>
                <w:p w14:paraId="50A18622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>(8</w:t>
                  </w: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269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5FA3A476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4"/>
                      <w:szCs w:val="16"/>
                    </w:rPr>
                    <w:t>算算看</w:t>
                  </w:r>
                </w:p>
              </w:tc>
              <w:tc>
                <w:tcPr>
                  <w:tcW w:w="1984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23E9221A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4"/>
                      <w:szCs w:val="16"/>
                    </w:rPr>
                    <w:t>算算看</w:t>
                  </w:r>
                </w:p>
              </w:tc>
              <w:tc>
                <w:tcPr>
                  <w:tcW w:w="109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41CE141D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14"/>
                      <w:szCs w:val="16"/>
                    </w:rPr>
                    <w:t>應用題</w:t>
                  </w:r>
                </w:p>
                <w:p w14:paraId="19E6801E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14"/>
                      <w:szCs w:val="16"/>
                    </w:rPr>
                    <w:t>(8</w:t>
                  </w:r>
                  <w:r w:rsidRPr="00394986">
                    <w:rPr>
                      <w:rFonts w:eastAsia="標楷體" w:hint="eastAsia"/>
                      <w:sz w:val="14"/>
                      <w:szCs w:val="16"/>
                    </w:rPr>
                    <w:t>題</w:t>
                  </w:r>
                  <w:r w:rsidRPr="00394986">
                    <w:rPr>
                      <w:rFonts w:eastAsia="標楷體" w:hint="eastAsia"/>
                      <w:sz w:val="14"/>
                      <w:szCs w:val="16"/>
                    </w:rPr>
                    <w:t>)</w:t>
                  </w:r>
                </w:p>
              </w:tc>
            </w:tr>
            <w:tr w:rsidR="00743D89" w:rsidRPr="007E4C48" w14:paraId="1D39A626" w14:textId="77777777" w:rsidTr="003E7907">
              <w:trPr>
                <w:trHeight w:val="169"/>
              </w:trPr>
              <w:tc>
                <w:tcPr>
                  <w:tcW w:w="695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28E240A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14" w:type="dxa"/>
                  <w:shd w:val="clear" w:color="auto" w:fill="F2F2F2" w:themeFill="background1" w:themeFillShade="F2"/>
                  <w:vAlign w:val="center"/>
                </w:tcPr>
                <w:p w14:paraId="220945D6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一</w:t>
                  </w:r>
                </w:p>
                <w:p w14:paraId="58C8F10B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>(10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14" w:type="dxa"/>
                  <w:shd w:val="clear" w:color="auto" w:fill="F2F2F2" w:themeFill="background1" w:themeFillShade="F2"/>
                  <w:vAlign w:val="center"/>
                </w:tcPr>
                <w:p w14:paraId="2FD41CB9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二</w:t>
                  </w:r>
                </w:p>
                <w:p w14:paraId="775EA3FE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>( 9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14" w:type="dxa"/>
                  <w:shd w:val="clear" w:color="auto" w:fill="F2F2F2" w:themeFill="background1" w:themeFillShade="F2"/>
                  <w:vAlign w:val="center"/>
                </w:tcPr>
                <w:p w14:paraId="04C64FB9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394986">
                    <w:rPr>
                      <w:rFonts w:eastAsia="標楷體"/>
                      <w:sz w:val="16"/>
                      <w:szCs w:val="16"/>
                    </w:rPr>
                    <w:t>三</w:t>
                  </w:r>
                  <w:proofErr w:type="gramEnd"/>
                </w:p>
                <w:p w14:paraId="46ED16D7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 xml:space="preserve"> 6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3" w:type="dxa"/>
                  <w:vMerge/>
                  <w:shd w:val="clear" w:color="auto" w:fill="F2F2F2" w:themeFill="background1" w:themeFillShade="F2"/>
                  <w:vAlign w:val="center"/>
                </w:tcPr>
                <w:p w14:paraId="10921D82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</w:p>
              </w:tc>
              <w:tc>
                <w:tcPr>
                  <w:tcW w:w="756" w:type="dxa"/>
                  <w:shd w:val="clear" w:color="auto" w:fill="F2F2F2" w:themeFill="background1" w:themeFillShade="F2"/>
                  <w:vAlign w:val="center"/>
                </w:tcPr>
                <w:p w14:paraId="5082D12D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394986">
                    <w:rPr>
                      <w:rFonts w:eastAsia="標楷體"/>
                      <w:sz w:val="16"/>
                      <w:szCs w:val="16"/>
                    </w:rPr>
                    <w:t>一</w:t>
                  </w:r>
                  <w:proofErr w:type="gramEnd"/>
                  <w:r w:rsidRPr="00394986">
                    <w:rPr>
                      <w:rFonts w:eastAsia="標楷體"/>
                      <w:sz w:val="16"/>
                      <w:szCs w:val="16"/>
                    </w:rPr>
                    <w:t>-1</w:t>
                  </w:r>
                </w:p>
                <w:p w14:paraId="459F9A17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 xml:space="preserve"> 8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56" w:type="dxa"/>
                  <w:shd w:val="clear" w:color="auto" w:fill="F2F2F2" w:themeFill="background1" w:themeFillShade="F2"/>
                  <w:vAlign w:val="center"/>
                </w:tcPr>
                <w:p w14:paraId="16E75008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394986">
                    <w:rPr>
                      <w:rFonts w:eastAsia="標楷體"/>
                      <w:sz w:val="16"/>
                      <w:szCs w:val="16"/>
                    </w:rPr>
                    <w:t>一</w:t>
                  </w:r>
                  <w:proofErr w:type="gramEnd"/>
                  <w:r w:rsidRPr="00394986">
                    <w:rPr>
                      <w:rFonts w:eastAsia="標楷體"/>
                      <w:sz w:val="16"/>
                      <w:szCs w:val="16"/>
                    </w:rPr>
                    <w:t>-2</w:t>
                  </w:r>
                </w:p>
                <w:p w14:paraId="42F5F70E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 xml:space="preserve"> 10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57" w:type="dxa"/>
                  <w:shd w:val="clear" w:color="auto" w:fill="F2F2F2" w:themeFill="background1" w:themeFillShade="F2"/>
                  <w:vAlign w:val="center"/>
                </w:tcPr>
                <w:p w14:paraId="7113BE1B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394986">
                    <w:rPr>
                      <w:rFonts w:eastAsia="標楷體"/>
                      <w:sz w:val="16"/>
                      <w:szCs w:val="16"/>
                    </w:rPr>
                    <w:t>一</w:t>
                  </w:r>
                  <w:proofErr w:type="gramEnd"/>
                  <w:r w:rsidRPr="00394986">
                    <w:rPr>
                      <w:rFonts w:eastAsia="標楷體"/>
                      <w:sz w:val="16"/>
                      <w:szCs w:val="16"/>
                    </w:rPr>
                    <w:t>-3</w:t>
                  </w:r>
                </w:p>
                <w:p w14:paraId="1D7112D6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 xml:space="preserve"> 8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61" w:type="dxa"/>
                  <w:shd w:val="clear" w:color="auto" w:fill="F2F2F2" w:themeFill="background1" w:themeFillShade="F2"/>
                  <w:vAlign w:val="center"/>
                </w:tcPr>
                <w:p w14:paraId="15EC6D7E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二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-1</w:t>
                  </w:r>
                </w:p>
                <w:p w14:paraId="2A3134C5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 xml:space="preserve"> 8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61" w:type="dxa"/>
                  <w:shd w:val="clear" w:color="auto" w:fill="F2F2F2" w:themeFill="background1" w:themeFillShade="F2"/>
                  <w:vAlign w:val="center"/>
                </w:tcPr>
                <w:p w14:paraId="3CC233AC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二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-2</w:t>
                  </w:r>
                </w:p>
                <w:p w14:paraId="0145199E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 xml:space="preserve"> 8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62" w:type="dxa"/>
                  <w:shd w:val="clear" w:color="auto" w:fill="F2F2F2" w:themeFill="background1" w:themeFillShade="F2"/>
                  <w:vAlign w:val="center"/>
                </w:tcPr>
                <w:p w14:paraId="52F4647D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二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-3</w:t>
                  </w:r>
                </w:p>
                <w:p w14:paraId="04C0020E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 xml:space="preserve"> 8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093" w:type="dxa"/>
                  <w:vMerge/>
                  <w:shd w:val="clear" w:color="auto" w:fill="F2F2F2" w:themeFill="background1" w:themeFillShade="F2"/>
                  <w:vAlign w:val="center"/>
                </w:tcPr>
                <w:p w14:paraId="551B8E94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</w:p>
              </w:tc>
            </w:tr>
            <w:tr w:rsidR="00743D89" w:rsidRPr="007E4C48" w14:paraId="485AF7EF" w14:textId="77777777" w:rsidTr="003E7907">
              <w:trPr>
                <w:trHeight w:val="169"/>
              </w:trPr>
              <w:tc>
                <w:tcPr>
                  <w:tcW w:w="695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7A7C63D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394986">
                    <w:rPr>
                      <w:rFonts w:eastAsia="標楷體"/>
                      <w:sz w:val="14"/>
                      <w:szCs w:val="16"/>
                    </w:rPr>
                    <w:t>答對</w:t>
                  </w:r>
                </w:p>
                <w:p w14:paraId="0A6CE21D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4"/>
                      <w:szCs w:val="16"/>
                    </w:rPr>
                    <w:lastRenderedPageBreak/>
                    <w:t>題數</w:t>
                  </w:r>
                </w:p>
              </w:tc>
              <w:tc>
                <w:tcPr>
                  <w:tcW w:w="614" w:type="dxa"/>
                  <w:shd w:val="clear" w:color="auto" w:fill="auto"/>
                  <w:vAlign w:val="center"/>
                </w:tcPr>
                <w:p w14:paraId="0E2B1EBF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  <w:vAlign w:val="center"/>
                </w:tcPr>
                <w:p w14:paraId="27473F4F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  <w:vAlign w:val="center"/>
                </w:tcPr>
                <w:p w14:paraId="73547CD5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0B45EDFE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shd w:val="clear" w:color="auto" w:fill="auto"/>
                  <w:vAlign w:val="center"/>
                </w:tcPr>
                <w:p w14:paraId="14C7F16F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shd w:val="clear" w:color="auto" w:fill="auto"/>
                  <w:vAlign w:val="center"/>
                </w:tcPr>
                <w:p w14:paraId="5585DFBA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14:paraId="0BE4C973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shd w:val="clear" w:color="auto" w:fill="auto"/>
                  <w:vAlign w:val="center"/>
                </w:tcPr>
                <w:p w14:paraId="63110350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shd w:val="clear" w:color="auto" w:fill="auto"/>
                  <w:vAlign w:val="center"/>
                </w:tcPr>
                <w:p w14:paraId="1EB8F94B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  <w:vAlign w:val="center"/>
                </w:tcPr>
                <w:p w14:paraId="394074EF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093" w:type="dxa"/>
                  <w:shd w:val="clear" w:color="auto" w:fill="auto"/>
                  <w:vAlign w:val="center"/>
                </w:tcPr>
                <w:p w14:paraId="78D2C19F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743D89" w:rsidRPr="007E4C48" w14:paraId="39CEEA34" w14:textId="77777777" w:rsidTr="003E7907">
              <w:trPr>
                <w:trHeight w:val="233"/>
              </w:trPr>
              <w:tc>
                <w:tcPr>
                  <w:tcW w:w="695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64E65960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394986">
                    <w:rPr>
                      <w:rFonts w:eastAsia="標楷體"/>
                      <w:sz w:val="14"/>
                      <w:szCs w:val="16"/>
                    </w:rPr>
                    <w:t>答對</w:t>
                  </w:r>
                </w:p>
                <w:p w14:paraId="73FF91A3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proofErr w:type="gramStart"/>
                  <w:r w:rsidRPr="00394986">
                    <w:rPr>
                      <w:rFonts w:eastAsia="標楷體"/>
                      <w:sz w:val="14"/>
                      <w:szCs w:val="16"/>
                    </w:rPr>
                    <w:t>總題數</w:t>
                  </w:r>
                  <w:proofErr w:type="gramEnd"/>
                </w:p>
              </w:tc>
              <w:tc>
                <w:tcPr>
                  <w:tcW w:w="1842" w:type="dxa"/>
                  <w:gridSpan w:val="3"/>
                  <w:shd w:val="clear" w:color="auto" w:fill="auto"/>
                  <w:vAlign w:val="center"/>
                </w:tcPr>
                <w:p w14:paraId="2E830B48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7454A6BD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2269" w:type="dxa"/>
                  <w:gridSpan w:val="3"/>
                  <w:shd w:val="clear" w:color="auto" w:fill="auto"/>
                  <w:vAlign w:val="center"/>
                </w:tcPr>
                <w:p w14:paraId="6E8D9BD7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3"/>
                  <w:shd w:val="clear" w:color="auto" w:fill="auto"/>
                  <w:vAlign w:val="center"/>
                </w:tcPr>
                <w:p w14:paraId="49A0789F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093" w:type="dxa"/>
                  <w:shd w:val="clear" w:color="auto" w:fill="auto"/>
                  <w:vAlign w:val="center"/>
                </w:tcPr>
                <w:p w14:paraId="2C404CCC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</w:tr>
            <w:tr w:rsidR="00743D89" w:rsidRPr="007E4C48" w14:paraId="7890A6DD" w14:textId="77777777" w:rsidTr="003E7907">
              <w:trPr>
                <w:trHeight w:val="233"/>
              </w:trPr>
              <w:tc>
                <w:tcPr>
                  <w:tcW w:w="695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51FB9A4A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14"/>
                      <w:szCs w:val="16"/>
                    </w:rPr>
                    <w:t>通過率</w:t>
                  </w:r>
                </w:p>
              </w:tc>
              <w:tc>
                <w:tcPr>
                  <w:tcW w:w="1842" w:type="dxa"/>
                  <w:gridSpan w:val="3"/>
                  <w:shd w:val="clear" w:color="auto" w:fill="auto"/>
                  <w:vAlign w:val="center"/>
                </w:tcPr>
                <w:p w14:paraId="3C5AFB13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  <w:u w:val="single"/>
                    </w:rPr>
                  </w:pPr>
                  <w:r w:rsidRPr="00394986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  </w:t>
                  </w:r>
                  <w:r w:rsidRPr="00394986">
                    <w:rPr>
                      <w:rFonts w:eastAsia="標楷體"/>
                      <w:sz w:val="20"/>
                      <w:szCs w:val="16"/>
                    </w:rPr>
                    <w:t>÷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25</w:t>
                  </w:r>
                  <w:r w:rsidRPr="00394986">
                    <w:rPr>
                      <w:rFonts w:eastAsia="標楷體"/>
                      <w:sz w:val="20"/>
                      <w:szCs w:val="16"/>
                    </w:rPr>
                    <w:t>=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095EDADA" w14:textId="77777777" w:rsidR="00743D89" w:rsidRPr="00394986" w:rsidRDefault="00743D89" w:rsidP="003E7907">
                  <w:pPr>
                    <w:spacing w:line="0" w:lineRule="atLeast"/>
                    <w:rPr>
                      <w:rFonts w:eastAsia="標楷體"/>
                      <w:sz w:val="20"/>
                      <w:szCs w:val="16"/>
                      <w:u w:val="single"/>
                    </w:rPr>
                  </w:pPr>
                  <w:r w:rsidRPr="00394986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</w:t>
                  </w:r>
                  <w:r w:rsidRPr="00394986">
                    <w:rPr>
                      <w:rFonts w:eastAsia="標楷體"/>
                      <w:sz w:val="20"/>
                      <w:szCs w:val="16"/>
                    </w:rPr>
                    <w:t>÷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8</w:t>
                  </w:r>
                  <w:r w:rsidRPr="00394986">
                    <w:rPr>
                      <w:rFonts w:eastAsia="標楷體"/>
                      <w:sz w:val="20"/>
                      <w:szCs w:val="16"/>
                    </w:rPr>
                    <w:t>=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</w:t>
                  </w:r>
                </w:p>
              </w:tc>
              <w:tc>
                <w:tcPr>
                  <w:tcW w:w="2269" w:type="dxa"/>
                  <w:gridSpan w:val="3"/>
                  <w:shd w:val="clear" w:color="auto" w:fill="auto"/>
                  <w:vAlign w:val="center"/>
                </w:tcPr>
                <w:p w14:paraId="16FE9399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  </w:t>
                  </w:r>
                  <w:r w:rsidRPr="00394986">
                    <w:rPr>
                      <w:rFonts w:eastAsia="標楷體"/>
                      <w:sz w:val="20"/>
                      <w:szCs w:val="16"/>
                    </w:rPr>
                    <w:t>÷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26</w:t>
                  </w:r>
                  <w:r w:rsidRPr="00394986">
                    <w:rPr>
                      <w:rFonts w:eastAsia="標楷體"/>
                      <w:sz w:val="20"/>
                      <w:szCs w:val="16"/>
                    </w:rPr>
                    <w:t>=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1984" w:type="dxa"/>
                  <w:gridSpan w:val="3"/>
                  <w:shd w:val="clear" w:color="auto" w:fill="auto"/>
                  <w:vAlign w:val="center"/>
                </w:tcPr>
                <w:p w14:paraId="3F71031D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  </w:t>
                  </w:r>
                  <w:r w:rsidRPr="00394986">
                    <w:rPr>
                      <w:rFonts w:eastAsia="標楷體"/>
                      <w:sz w:val="20"/>
                      <w:szCs w:val="16"/>
                    </w:rPr>
                    <w:t>÷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24</w:t>
                  </w:r>
                  <w:r w:rsidRPr="00394986">
                    <w:rPr>
                      <w:rFonts w:eastAsia="標楷體"/>
                      <w:sz w:val="20"/>
                      <w:szCs w:val="16"/>
                    </w:rPr>
                    <w:t>=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</w:t>
                  </w:r>
                </w:p>
              </w:tc>
              <w:tc>
                <w:tcPr>
                  <w:tcW w:w="1093" w:type="dxa"/>
                  <w:shd w:val="clear" w:color="auto" w:fill="auto"/>
                  <w:vAlign w:val="center"/>
                </w:tcPr>
                <w:p w14:paraId="6D9141A7" w14:textId="77777777" w:rsidR="00743D89" w:rsidRPr="00394986" w:rsidRDefault="00743D89" w:rsidP="003E7907">
                  <w:pPr>
                    <w:spacing w:line="0" w:lineRule="atLeast"/>
                    <w:rPr>
                      <w:rFonts w:eastAsia="標楷體"/>
                      <w:sz w:val="20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</w:t>
                  </w:r>
                  <w:r w:rsidRPr="00394986">
                    <w:rPr>
                      <w:rFonts w:eastAsia="標楷體"/>
                      <w:sz w:val="20"/>
                      <w:szCs w:val="16"/>
                    </w:rPr>
                    <w:t>÷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8</w:t>
                  </w:r>
                  <w:r w:rsidRPr="00394986">
                    <w:rPr>
                      <w:rFonts w:eastAsia="標楷體"/>
                      <w:sz w:val="20"/>
                      <w:szCs w:val="16"/>
                    </w:rPr>
                    <w:t>=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</w:t>
                  </w:r>
                </w:p>
              </w:tc>
            </w:tr>
            <w:tr w:rsidR="00743D89" w:rsidRPr="007E4C48" w14:paraId="597550A9" w14:textId="77777777" w:rsidTr="003E7907">
              <w:trPr>
                <w:trHeight w:val="233"/>
              </w:trPr>
              <w:tc>
                <w:tcPr>
                  <w:tcW w:w="695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05E6E95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394986">
                    <w:rPr>
                      <w:rFonts w:eastAsia="標楷體"/>
                      <w:sz w:val="14"/>
                      <w:szCs w:val="16"/>
                    </w:rPr>
                    <w:t>百分</w:t>
                  </w:r>
                </w:p>
                <w:p w14:paraId="21C5458A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394986">
                    <w:rPr>
                      <w:rFonts w:eastAsia="標楷體"/>
                      <w:sz w:val="14"/>
                      <w:szCs w:val="16"/>
                    </w:rPr>
                    <w:t>等級</w:t>
                  </w:r>
                </w:p>
              </w:tc>
              <w:tc>
                <w:tcPr>
                  <w:tcW w:w="1842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80978D4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6D319D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2269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150A49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838597A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09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4CD77B0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</w:tr>
            <w:tr w:rsidR="00743D89" w:rsidRPr="007E4C48" w14:paraId="1EB77307" w14:textId="77777777" w:rsidTr="003E7907">
              <w:trPr>
                <w:trHeight w:val="237"/>
              </w:trPr>
              <w:tc>
                <w:tcPr>
                  <w:tcW w:w="695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4A4464E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4"/>
                    </w:rPr>
                  </w:pPr>
                  <w:r w:rsidRPr="00394986">
                    <w:rPr>
                      <w:rFonts w:eastAsia="標楷體"/>
                      <w:sz w:val="12"/>
                      <w:szCs w:val="14"/>
                    </w:rPr>
                    <w:t>通過率</w:t>
                  </w:r>
                </w:p>
                <w:p w14:paraId="2D29C8D2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proofErr w:type="gramStart"/>
                  <w:r w:rsidRPr="00394986">
                    <w:rPr>
                      <w:rFonts w:eastAsia="標楷體"/>
                      <w:sz w:val="12"/>
                      <w:szCs w:val="14"/>
                    </w:rPr>
                    <w:t>切</w:t>
                  </w:r>
                  <w:r w:rsidRPr="00394986">
                    <w:rPr>
                      <w:rFonts w:eastAsia="標楷體" w:hint="eastAsia"/>
                      <w:sz w:val="12"/>
                      <w:szCs w:val="14"/>
                    </w:rPr>
                    <w:t>截</w:t>
                  </w:r>
                  <w:r w:rsidRPr="00394986">
                    <w:rPr>
                      <w:rFonts w:eastAsia="標楷體"/>
                      <w:sz w:val="12"/>
                      <w:szCs w:val="14"/>
                    </w:rPr>
                    <w:t>點</w:t>
                  </w:r>
                  <w:proofErr w:type="gramEnd"/>
                </w:p>
              </w:tc>
              <w:tc>
                <w:tcPr>
                  <w:tcW w:w="1842" w:type="dxa"/>
                  <w:gridSpan w:val="3"/>
                  <w:shd w:val="clear" w:color="auto" w:fill="F2F2F2" w:themeFill="background1" w:themeFillShade="F2"/>
                </w:tcPr>
                <w:p w14:paraId="3709F9C1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0.68(17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993" w:type="dxa"/>
                  <w:shd w:val="clear" w:color="auto" w:fill="F2F2F2" w:themeFill="background1" w:themeFillShade="F2"/>
                </w:tcPr>
                <w:p w14:paraId="14BF364F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0.5(4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2269" w:type="dxa"/>
                  <w:gridSpan w:val="3"/>
                  <w:shd w:val="clear" w:color="auto" w:fill="F2F2F2" w:themeFill="background1" w:themeFillShade="F2"/>
                </w:tcPr>
                <w:p w14:paraId="06933C56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0.93(24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1984" w:type="dxa"/>
                  <w:gridSpan w:val="3"/>
                  <w:shd w:val="clear" w:color="auto" w:fill="F2F2F2" w:themeFill="background1" w:themeFillShade="F2"/>
                </w:tcPr>
                <w:p w14:paraId="597E553B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0.80(19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1093" w:type="dxa"/>
                  <w:shd w:val="clear" w:color="auto" w:fill="F2F2F2" w:themeFill="background1" w:themeFillShade="F2"/>
                </w:tcPr>
                <w:p w14:paraId="5E9895CB" w14:textId="77777777" w:rsidR="00743D89" w:rsidRPr="00394986" w:rsidRDefault="00743D89" w:rsidP="003E7907">
                  <w:pPr>
                    <w:spacing w:line="0" w:lineRule="atLeast"/>
                    <w:rPr>
                      <w:rFonts w:eastAsia="標楷體"/>
                      <w:sz w:val="20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0.50 (4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</w:tr>
          </w:tbl>
          <w:p w14:paraId="7EC484B1" w14:textId="77777777" w:rsidR="00743D89" w:rsidRPr="007E4C48" w:rsidRDefault="00743D89" w:rsidP="003E7907">
            <w:pPr>
              <w:spacing w:line="0" w:lineRule="atLeast"/>
              <w:rPr>
                <w:rFonts w:eastAsia="標楷體"/>
                <w:color w:val="0070C0"/>
                <w:sz w:val="20"/>
                <w:szCs w:val="20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71056E43" w14:textId="77777777" w:rsidR="00743D89" w:rsidRDefault="00743D89" w:rsidP="003E7907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  <w:p w14:paraId="4E4FA56C" w14:textId="77777777" w:rsidR="00ED4CC8" w:rsidRDefault="00ED4CC8" w:rsidP="003E7907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  <w:p w14:paraId="79CAEC4F" w14:textId="77777777" w:rsidR="00ED4CC8" w:rsidRPr="00962833" w:rsidRDefault="00ED4CC8" w:rsidP="003E7907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  <w:p w14:paraId="7863F048" w14:textId="77777777" w:rsidR="00743D89" w:rsidRPr="007D2688" w:rsidRDefault="00743D89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【國民小學</w:t>
            </w:r>
            <w:r>
              <w:rPr>
                <w:rFonts w:eastAsia="標楷體" w:hint="eastAsia"/>
                <w:b/>
                <w:sz w:val="20"/>
                <w:szCs w:val="20"/>
              </w:rPr>
              <w:t>五</w:t>
            </w:r>
            <w:r w:rsidRPr="007D2688">
              <w:rPr>
                <w:rFonts w:eastAsia="標楷體"/>
                <w:b/>
                <w:sz w:val="20"/>
                <w:szCs w:val="20"/>
              </w:rPr>
              <w:t>至</w:t>
            </w:r>
            <w:r>
              <w:rPr>
                <w:rFonts w:eastAsia="標楷體" w:hint="eastAsia"/>
                <w:b/>
                <w:sz w:val="20"/>
                <w:szCs w:val="20"/>
              </w:rPr>
              <w:t>六</w:t>
            </w:r>
            <w:r w:rsidRPr="007D2688">
              <w:rPr>
                <w:rFonts w:eastAsia="標楷體"/>
                <w:b/>
                <w:sz w:val="20"/>
                <w:szCs w:val="20"/>
              </w:rPr>
              <w:t>年級數學診斷測驗】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7D2688">
              <w:rPr>
                <w:rFonts w:eastAsia="標楷體"/>
                <w:sz w:val="20"/>
                <w:szCs w:val="20"/>
              </w:rPr>
              <w:t>對照</w:t>
            </w:r>
            <w:r w:rsidRPr="000A52FE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7D2688">
              <w:rPr>
                <w:rFonts w:eastAsia="標楷體"/>
                <w:sz w:val="20"/>
                <w:szCs w:val="20"/>
              </w:rPr>
              <w:t>年級</w:t>
            </w:r>
            <w:r w:rsidRPr="000A52FE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7D2688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3"/>
              <w:gridCol w:w="1146"/>
              <w:gridCol w:w="1269"/>
              <w:gridCol w:w="1269"/>
              <w:gridCol w:w="1270"/>
              <w:gridCol w:w="1269"/>
              <w:gridCol w:w="1270"/>
            </w:tblGrid>
            <w:tr w:rsidR="00743D89" w:rsidRPr="007E4C48" w14:paraId="5B992867" w14:textId="77777777" w:rsidTr="003E7907">
              <w:trPr>
                <w:trHeight w:val="196"/>
              </w:trPr>
              <w:tc>
                <w:tcPr>
                  <w:tcW w:w="138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2D05E262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1146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55CA968D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6347" w:type="dxa"/>
                  <w:gridSpan w:val="5"/>
                  <w:shd w:val="clear" w:color="auto" w:fill="F2F2F2" w:themeFill="background1" w:themeFillShade="F2"/>
                </w:tcPr>
                <w:p w14:paraId="57FE8DF7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</w:tr>
            <w:tr w:rsidR="00743D89" w:rsidRPr="007E4C48" w14:paraId="4B4B4CA6" w14:textId="77777777" w:rsidTr="003E7907">
              <w:trPr>
                <w:trHeight w:val="188"/>
              </w:trPr>
              <w:tc>
                <w:tcPr>
                  <w:tcW w:w="1383" w:type="dxa"/>
                  <w:vMerge/>
                  <w:shd w:val="clear" w:color="auto" w:fill="F2F2F2" w:themeFill="background1" w:themeFillShade="F2"/>
                  <w:vAlign w:val="center"/>
                </w:tcPr>
                <w:p w14:paraId="1DAFD1EF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146" w:type="dxa"/>
                  <w:vMerge/>
                  <w:shd w:val="clear" w:color="auto" w:fill="F2F2F2" w:themeFill="background1" w:themeFillShade="F2"/>
                  <w:vAlign w:val="center"/>
                </w:tcPr>
                <w:p w14:paraId="7D15817B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F2F2F2" w:themeFill="background1" w:themeFillShade="F2"/>
                </w:tcPr>
                <w:p w14:paraId="3D154CB6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一、計算</w:t>
                  </w:r>
                </w:p>
              </w:tc>
              <w:tc>
                <w:tcPr>
                  <w:tcW w:w="1269" w:type="dxa"/>
                  <w:shd w:val="clear" w:color="auto" w:fill="F2F2F2" w:themeFill="background1" w:themeFillShade="F2"/>
                </w:tcPr>
                <w:p w14:paraId="752CB3DC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二、幾何</w:t>
                  </w:r>
                </w:p>
              </w:tc>
              <w:tc>
                <w:tcPr>
                  <w:tcW w:w="1270" w:type="dxa"/>
                  <w:shd w:val="clear" w:color="auto" w:fill="F2F2F2" w:themeFill="background1" w:themeFillShade="F2"/>
                </w:tcPr>
                <w:p w14:paraId="4EFD05A4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三、數量比較</w:t>
                  </w:r>
                </w:p>
              </w:tc>
              <w:tc>
                <w:tcPr>
                  <w:tcW w:w="1269" w:type="dxa"/>
                  <w:shd w:val="clear" w:color="auto" w:fill="F2F2F2" w:themeFill="background1" w:themeFillShade="F2"/>
                </w:tcPr>
                <w:p w14:paraId="5BCE5532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四、圖表</w:t>
                  </w:r>
                </w:p>
              </w:tc>
              <w:tc>
                <w:tcPr>
                  <w:tcW w:w="1270" w:type="dxa"/>
                  <w:shd w:val="clear" w:color="auto" w:fill="F2F2F2" w:themeFill="background1" w:themeFillShade="F2"/>
                </w:tcPr>
                <w:p w14:paraId="15A7393B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五、應用</w:t>
                  </w:r>
                </w:p>
              </w:tc>
            </w:tr>
            <w:tr w:rsidR="00743D89" w:rsidRPr="007E4C48" w14:paraId="703DED54" w14:textId="77777777" w:rsidTr="003E7907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22C84955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14:paraId="78B2113A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624BC59F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0FE93FCE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0241698D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227B040A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6456C7DA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43D89" w:rsidRPr="007E4C48" w14:paraId="0D0E2038" w14:textId="77777777" w:rsidTr="003E7907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12C6A861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14:paraId="6A364443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347" w:type="dxa"/>
                  <w:gridSpan w:val="5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3EE5B2EE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43D89" w:rsidRPr="007E4C48" w14:paraId="478DCD0F" w14:textId="77777777" w:rsidTr="003E7907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71F6A9F4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標準分數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14:paraId="1EE2FCE3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347" w:type="dxa"/>
                  <w:gridSpan w:val="5"/>
                  <w:vMerge/>
                  <w:shd w:val="clear" w:color="auto" w:fill="auto"/>
                </w:tcPr>
                <w:p w14:paraId="050C6510" w14:textId="77777777" w:rsidR="00743D89" w:rsidRPr="007E4C48" w:rsidRDefault="00743D89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43D89" w:rsidRPr="007E4C48" w14:paraId="7952DF77" w14:textId="77777777" w:rsidTr="003E7907">
              <w:trPr>
                <w:trHeight w:val="196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2600A5C6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14:paraId="01E450EF" w14:textId="77777777" w:rsidR="00743D89" w:rsidRPr="007E4C48" w:rsidRDefault="00743D89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54349075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2F01968D" w14:textId="77777777" w:rsidR="00743D89" w:rsidRPr="007E4C48" w:rsidRDefault="00000181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98822649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743D8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69" w:type="dxa"/>
                  <w:shd w:val="clear" w:color="auto" w:fill="auto"/>
                </w:tcPr>
                <w:p w14:paraId="6AF95BC4" w14:textId="77777777" w:rsidR="00743D89" w:rsidRPr="007E4C48" w:rsidRDefault="00743D89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96443225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7B42560D" w14:textId="77777777" w:rsidR="00743D89" w:rsidRPr="007E4C48" w:rsidRDefault="00000181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97557179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743D8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69" w:type="dxa"/>
                  <w:shd w:val="clear" w:color="auto" w:fill="auto"/>
                </w:tcPr>
                <w:p w14:paraId="3AEC27A2" w14:textId="77777777" w:rsidR="00743D89" w:rsidRPr="007E4C48" w:rsidRDefault="00743D89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203036053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10B955E2" w14:textId="77777777" w:rsidR="00743D89" w:rsidRPr="007E4C48" w:rsidRDefault="00000181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70278327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743D8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70" w:type="dxa"/>
                  <w:shd w:val="clear" w:color="auto" w:fill="auto"/>
                </w:tcPr>
                <w:p w14:paraId="31208563" w14:textId="77777777" w:rsidR="00743D89" w:rsidRPr="007E4C48" w:rsidRDefault="00743D89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206567302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47A9E8FA" w14:textId="77777777" w:rsidR="00743D89" w:rsidRPr="007E4C48" w:rsidRDefault="00000181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56663918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743D8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69" w:type="dxa"/>
                  <w:shd w:val="clear" w:color="auto" w:fill="auto"/>
                </w:tcPr>
                <w:p w14:paraId="5C5B99A2" w14:textId="77777777" w:rsidR="00743D89" w:rsidRPr="007E4C48" w:rsidRDefault="00743D89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04472109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4121BB63" w14:textId="77777777" w:rsidR="00743D89" w:rsidRPr="007E4C48" w:rsidRDefault="00000181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69419184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743D8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70" w:type="dxa"/>
                  <w:shd w:val="clear" w:color="auto" w:fill="auto"/>
                </w:tcPr>
                <w:p w14:paraId="461E8F25" w14:textId="77777777" w:rsidR="00743D89" w:rsidRPr="007E4C48" w:rsidRDefault="00743D89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26747117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1D66518A" w14:textId="77777777" w:rsidR="00743D89" w:rsidRPr="007E4C48" w:rsidRDefault="00000181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23274362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743D8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</w:tr>
            <w:tr w:rsidR="00743D89" w:rsidRPr="007E4C48" w14:paraId="00888C42" w14:textId="77777777" w:rsidTr="003E7907">
              <w:trPr>
                <w:trHeight w:val="206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7B53CB3E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原始分數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14:paraId="58A902D5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66DE8237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013653D9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1C3B5379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2AFDFFCF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6D4B65AD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11797926" w14:textId="77777777" w:rsidR="00743D89" w:rsidRDefault="00743D89" w:rsidP="003E7907">
            <w:pPr>
              <w:spacing w:line="0" w:lineRule="atLeast"/>
              <w:rPr>
                <w:rFonts w:eastAsia="標楷體"/>
                <w:color w:val="0070C0"/>
                <w:sz w:val="20"/>
                <w:szCs w:val="20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7C2970FB" w14:textId="77777777" w:rsidR="00743D89" w:rsidRPr="00F1693C" w:rsidRDefault="00743D89" w:rsidP="003E7907">
            <w:pPr>
              <w:spacing w:line="200" w:lineRule="exac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</w:tc>
      </w:tr>
    </w:tbl>
    <w:p w14:paraId="24BC288A" w14:textId="77777777" w:rsidR="00743D89" w:rsidRPr="007E4C48" w:rsidRDefault="00743D89" w:rsidP="00743D89">
      <w:pPr>
        <w:tabs>
          <w:tab w:val="left" w:pos="885"/>
        </w:tabs>
        <w:snapToGrid w:val="0"/>
        <w:rPr>
          <w:rFonts w:eastAsia="標楷體"/>
          <w:sz w:val="2"/>
          <w:szCs w:val="2"/>
        </w:rPr>
      </w:pPr>
      <w:r w:rsidRPr="007E4C48">
        <w:rPr>
          <w:rFonts w:eastAsia="標楷體"/>
          <w:sz w:val="2"/>
          <w:szCs w:val="2"/>
        </w:rPr>
        <w:lastRenderedPageBreak/>
        <w:tab/>
      </w:r>
    </w:p>
    <w:p w14:paraId="616BFA77" w14:textId="77777777" w:rsidR="00743D89" w:rsidRPr="007E4C48" w:rsidRDefault="00743D89" w:rsidP="00743D89">
      <w:pPr>
        <w:snapToGrid w:val="0"/>
        <w:rPr>
          <w:rFonts w:eastAsia="標楷體"/>
          <w:sz w:val="2"/>
          <w:szCs w:val="2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9224"/>
      </w:tblGrid>
      <w:tr w:rsidR="00743D89" w:rsidRPr="007E4C48" w14:paraId="2F6BA9B9" w14:textId="77777777" w:rsidTr="003E7907">
        <w:trPr>
          <w:trHeight w:val="843"/>
          <w:jc w:val="center"/>
        </w:trPr>
        <w:tc>
          <w:tcPr>
            <w:tcW w:w="1196" w:type="dxa"/>
            <w:shd w:val="clear" w:color="auto" w:fill="auto"/>
            <w:vAlign w:val="center"/>
          </w:tcPr>
          <w:p w14:paraId="06749A40" w14:textId="77777777" w:rsidR="00743D89" w:rsidRDefault="00743D89" w:rsidP="003E7907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sz w:val="20"/>
                <w:szCs w:val="20"/>
              </w:rPr>
              <w:t>學習表現</w:t>
            </w:r>
          </w:p>
          <w:p w14:paraId="424E35C2" w14:textId="77777777" w:rsidR="00743D89" w:rsidRPr="007E4C48" w:rsidRDefault="00743D89" w:rsidP="003E7907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sz w:val="20"/>
                <w:szCs w:val="20"/>
              </w:rPr>
              <w:t>顯著困難</w:t>
            </w:r>
          </w:p>
          <w:p w14:paraId="4D712945" w14:textId="77777777" w:rsidR="00743D89" w:rsidRPr="007E4C48" w:rsidRDefault="00000181" w:rsidP="003E7907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3040442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43D8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43D89" w:rsidRPr="007E4C48">
              <w:rPr>
                <w:rFonts w:eastAsia="標楷體" w:hint="eastAsia"/>
                <w:kern w:val="0"/>
              </w:rPr>
              <w:t>通過</w:t>
            </w:r>
          </w:p>
          <w:p w14:paraId="09491516" w14:textId="77777777" w:rsidR="00743D89" w:rsidRDefault="00000181" w:rsidP="003E7907">
            <w:pPr>
              <w:spacing w:line="240" w:lineRule="exact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4196617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43D8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43D89" w:rsidRPr="007E4C48">
              <w:rPr>
                <w:rFonts w:eastAsia="標楷體" w:hint="eastAsia"/>
                <w:kern w:val="0"/>
              </w:rPr>
              <w:t>不通過</w:t>
            </w:r>
          </w:p>
          <w:p w14:paraId="53BA9860" w14:textId="77777777" w:rsidR="00743D89" w:rsidRPr="007E4C48" w:rsidRDefault="00743D89" w:rsidP="003E7907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24" w:type="dxa"/>
            <w:shd w:val="clear" w:color="auto" w:fill="auto"/>
          </w:tcPr>
          <w:p w14:paraId="38747B3C" w14:textId="77777777" w:rsidR="00743D89" w:rsidRDefault="00743D89" w:rsidP="003E7907">
            <w:pPr>
              <w:tabs>
                <w:tab w:val="left" w:pos="2758"/>
              </w:tabs>
              <w:spacing w:line="0" w:lineRule="atLeast"/>
              <w:ind w:left="2"/>
              <w:rPr>
                <w:rFonts w:ascii="新細明體" w:hAnsi="新細明體"/>
                <w:sz w:val="20"/>
                <w:szCs w:val="20"/>
                <w:shd w:val="clear" w:color="auto" w:fill="F9FBFB"/>
              </w:rPr>
            </w:pPr>
            <w:r w:rsidRPr="00FF12B6">
              <w:rPr>
                <w:rFonts w:ascii="新細明體" w:hAnsi="新細明體" w:hint="eastAsia"/>
                <w:color w:val="BFBFBF" w:themeColor="background1" w:themeShade="BF"/>
                <w:sz w:val="20"/>
                <w:szCs w:val="20"/>
              </w:rPr>
              <w:t>由WISC及相關測驗、障礙作業、質性訪談等說明學生在聽覺理解、口語表達、識字、閱讀理解、書寫、數學運算等顯著困難表現</w:t>
            </w:r>
            <w:r w:rsidRPr="00FF12B6">
              <w:rPr>
                <w:rFonts w:ascii="新細明體" w:hAnsi="新細明體" w:hint="eastAsia"/>
                <w:color w:val="BFBFBF" w:themeColor="background1" w:themeShade="BF"/>
                <w:sz w:val="20"/>
                <w:szCs w:val="20"/>
                <w:shd w:val="clear" w:color="auto" w:fill="F9FBFB"/>
              </w:rPr>
              <w:t>且經確定一般教育所提供之介入，仍難有效改善</w:t>
            </w:r>
          </w:p>
          <w:p w14:paraId="67A876E6" w14:textId="77777777" w:rsidR="00743D89" w:rsidRDefault="00743D89" w:rsidP="003E7907">
            <w:pPr>
              <w:tabs>
                <w:tab w:val="left" w:pos="2758"/>
              </w:tabs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聽覺理解：</w:t>
            </w:r>
          </w:p>
          <w:p w14:paraId="44E6480C" w14:textId="77777777" w:rsidR="00743D89" w:rsidRPr="008069B3" w:rsidRDefault="00743D89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5166BCD0" w14:textId="77777777" w:rsidR="00743D89" w:rsidRPr="008069B3" w:rsidRDefault="00743D89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6D666A33" w14:textId="77777777" w:rsidR="00743D89" w:rsidRDefault="00743D89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口語表達：</w:t>
            </w:r>
          </w:p>
          <w:p w14:paraId="0D052349" w14:textId="77777777" w:rsidR="00743D89" w:rsidRPr="008069B3" w:rsidRDefault="00743D89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19276BA2" w14:textId="77777777" w:rsidR="00743D89" w:rsidRPr="008069B3" w:rsidRDefault="00743D89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1858DD9A" w14:textId="77777777" w:rsidR="00743D89" w:rsidRDefault="00743D89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識字：</w:t>
            </w:r>
          </w:p>
          <w:p w14:paraId="243A15D1" w14:textId="77777777" w:rsidR="00743D89" w:rsidRPr="008069B3" w:rsidRDefault="00743D89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6363C798" w14:textId="77777777" w:rsidR="00743D89" w:rsidRPr="008069B3" w:rsidRDefault="00743D89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05ECF5CD" w14:textId="77777777" w:rsidR="00743D89" w:rsidRDefault="00743D89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閱讀理解：</w:t>
            </w:r>
          </w:p>
          <w:p w14:paraId="6E9E7C4E" w14:textId="77777777" w:rsidR="00743D89" w:rsidRPr="008069B3" w:rsidRDefault="00743D89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5113BD70" w14:textId="77777777" w:rsidR="00743D89" w:rsidRPr="008069B3" w:rsidRDefault="00743D89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7D574A53" w14:textId="77777777" w:rsidR="00743D89" w:rsidRDefault="00743D89" w:rsidP="003E7907">
            <w:pPr>
              <w:spacing w:line="0" w:lineRule="atLeast"/>
              <w:ind w:left="1001" w:hangingChars="500" w:hanging="1001"/>
              <w:rPr>
                <w:rFonts w:eastAsia="標楷體"/>
                <w:color w:val="0070C0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書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 xml:space="preserve">    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寫：</w:t>
            </w:r>
          </w:p>
          <w:p w14:paraId="18CB4DC9" w14:textId="77777777" w:rsidR="00743D89" w:rsidRPr="008069B3" w:rsidRDefault="00743D89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4A73E6C5" w14:textId="77777777" w:rsidR="00743D89" w:rsidRPr="008069B3" w:rsidRDefault="00743D89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5B68E9BC" w14:textId="77777777" w:rsidR="00743D89" w:rsidRDefault="00743D89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數學運算：</w:t>
            </w:r>
          </w:p>
          <w:p w14:paraId="62DBA6CA" w14:textId="77777777" w:rsidR="00743D89" w:rsidRPr="008069B3" w:rsidRDefault="00743D89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1F9A76E4" w14:textId="77777777" w:rsidR="00743D89" w:rsidRDefault="00743D89" w:rsidP="003E7907">
            <w:pPr>
              <w:snapToGrid w:val="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6BF3DE37" w14:textId="77777777" w:rsidR="0036317E" w:rsidRPr="003F0039" w:rsidRDefault="0036317E" w:rsidP="0036317E">
            <w:pPr>
              <w:pStyle w:val="ac"/>
              <w:rPr>
                <w:rFonts w:ascii="標楷體" w:eastAsia="標楷體" w:hAnsi="標楷體"/>
                <w:b/>
                <w:color w:val="0000CC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前</w:t>
            </w:r>
            <w:r w:rsidRPr="003F0039"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介入</w:t>
            </w:r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狀況/特殊教育教學介入</w:t>
            </w:r>
            <w:r w:rsidRPr="00C1358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</w:t>
            </w:r>
            <w:r w:rsidRPr="00C13586">
              <w:rPr>
                <w:rFonts w:ascii="標楷體" w:eastAsia="標楷體" w:hAnsi="標楷體" w:hint="eastAsia"/>
                <w:b/>
                <w:sz w:val="20"/>
                <w:szCs w:val="20"/>
              </w:rPr>
              <w:t>重新鑑定個案</w:t>
            </w:r>
            <w:proofErr w:type="gramStart"/>
            <w:r w:rsidRPr="00C13586">
              <w:rPr>
                <w:rFonts w:ascii="標楷體" w:eastAsia="標楷體" w:hAnsi="標楷體" w:hint="eastAsia"/>
                <w:b/>
                <w:sz w:val="20"/>
                <w:szCs w:val="20"/>
              </w:rPr>
              <w:t>請</w:t>
            </w:r>
            <w:r w:rsidRPr="00C1358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敘</w:t>
            </w:r>
            <w:proofErr w:type="gramEnd"/>
            <w:r w:rsidRPr="00C1358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寫新舊報告的測驗差異，呈現一致性與不一致性之情形並進行分析，以及</w:t>
            </w:r>
            <w:r w:rsidRPr="00C13586">
              <w:rPr>
                <w:rFonts w:ascii="標楷體" w:eastAsia="標楷體" w:hAnsi="標楷體" w:hint="eastAsia"/>
                <w:b/>
                <w:sz w:val="20"/>
              </w:rPr>
              <w:t>特殊教育教學介入狀況</w:t>
            </w:r>
            <w:r w:rsidRPr="00C1358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)</w:t>
            </w:r>
            <w:r w:rsidRPr="003F0039">
              <w:rPr>
                <w:rFonts w:ascii="標楷體" w:eastAsia="標楷體" w:hAnsi="標楷體" w:hint="eastAsia"/>
                <w:b/>
                <w:color w:val="0000CC"/>
                <w:sz w:val="20"/>
                <w:szCs w:val="20"/>
              </w:rPr>
              <w:t>：</w:t>
            </w:r>
          </w:p>
          <w:p w14:paraId="05A0E72F" w14:textId="77777777" w:rsidR="0036317E" w:rsidRPr="008069B3" w:rsidRDefault="0036317E" w:rsidP="0036317E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08D1ABA7" w14:textId="77777777" w:rsidR="0036317E" w:rsidRPr="0067452D" w:rsidRDefault="0036317E" w:rsidP="0036317E">
            <w:pPr>
              <w:snapToGrid w:val="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34653DB9" w14:textId="77777777" w:rsidR="0013465C" w:rsidRDefault="0013465C" w:rsidP="0013465C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綜上所述，研判為:</w:t>
            </w:r>
          </w:p>
          <w:p w14:paraId="2AFDBDC5" w14:textId="77777777" w:rsidR="0013465C" w:rsidRDefault="00000181" w:rsidP="0013465C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0"/>
                  <w:szCs w:val="20"/>
                </w:rPr>
                <w:id w:val="17715863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3465C">
                  <w:rPr>
                    <w:rFonts w:ascii="標楷體" w:eastAsia="標楷體" w:hAnsi="標楷體" w:hint="eastAsia"/>
                    <w:sz w:val="20"/>
                    <w:szCs w:val="20"/>
                  </w:rPr>
                  <w:t>□</w:t>
                </w:r>
              </w:sdtContent>
            </w:sdt>
            <w:r w:rsidR="0013465C">
              <w:rPr>
                <w:rFonts w:ascii="標楷體" w:eastAsia="標楷體" w:hAnsi="標楷體" w:hint="eastAsia"/>
                <w:sz w:val="22"/>
              </w:rPr>
              <w:t>學習障礙(</w:t>
            </w:r>
            <w:r w:rsidR="0013465C">
              <w:rPr>
                <w:rFonts w:ascii="標楷體" w:eastAsia="標楷體" w:hAnsi="標楷體" w:cs="新細明體" w:hint="eastAsia"/>
                <w:kern w:val="0"/>
                <w:sz w:val="22"/>
              </w:rPr>
              <w:t>勾選主要障礙類型，若需複選相關質性及測驗資料必備</w:t>
            </w:r>
            <w:r w:rsidR="0013465C">
              <w:rPr>
                <w:rFonts w:ascii="標楷體" w:eastAsia="標楷體" w:hAnsi="標楷體" w:hint="eastAsia"/>
                <w:sz w:val="22"/>
              </w:rPr>
              <w:t>)</w:t>
            </w:r>
          </w:p>
          <w:p w14:paraId="6366070E" w14:textId="77777777" w:rsidR="0013465C" w:rsidRDefault="0013465C" w:rsidP="0013465C">
            <w:pPr>
              <w:pStyle w:val="a0"/>
              <w:spacing w:line="240" w:lineRule="exact"/>
              <w:ind w:leftChars="0" w:left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    主</w:t>
            </w:r>
            <w:r>
              <w:rPr>
                <w:rFonts w:ascii="標楷體" w:eastAsia="標楷體" w:hAnsi="標楷體" w:hint="eastAsia"/>
                <w:sz w:val="22"/>
              </w:rPr>
              <w:t>類型為:       亞型:</w:t>
            </w:r>
          </w:p>
          <w:p w14:paraId="5C2991C8" w14:textId="77777777" w:rsidR="0013465C" w:rsidRDefault="00000181" w:rsidP="0013465C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sz w:val="22"/>
                </w:rPr>
                <w:id w:val="-108467599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3465C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13465C">
              <w:rPr>
                <w:rFonts w:ascii="標楷體" w:eastAsia="標楷體" w:hAnsi="標楷體" w:hint="eastAsia"/>
              </w:rPr>
              <w:t>閱讀</w:t>
            </w:r>
            <w:r w:rsidR="0013465C">
              <w:rPr>
                <w:rFonts w:ascii="標楷體" w:eastAsia="標楷體" w:hAnsi="標楷體" w:hint="eastAsia"/>
                <w:sz w:val="22"/>
              </w:rPr>
              <w:t xml:space="preserve">障礙    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1856296921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465C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13465C">
              <w:rPr>
                <w:rFonts w:ascii="標楷體" w:eastAsia="標楷體" w:hAnsi="標楷體" w:cs="新細明體" w:hint="eastAsia"/>
                <w:kern w:val="0"/>
              </w:rPr>
              <w:t xml:space="preserve">認字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304901251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465C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13465C">
              <w:rPr>
                <w:rFonts w:ascii="標楷體" w:eastAsia="標楷體" w:hAnsi="標楷體" w:cs="新細明體" w:hint="eastAsia"/>
                <w:kern w:val="0"/>
              </w:rPr>
              <w:t>理解</w:t>
            </w:r>
          </w:p>
          <w:p w14:paraId="41CA7C80" w14:textId="71D9367B" w:rsidR="0013465C" w:rsidRPr="005C1562" w:rsidRDefault="00000181" w:rsidP="0013465C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sz w:val="22"/>
                </w:rPr>
                <w:id w:val="80243356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3465C" w:rsidRPr="005C1562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13465C" w:rsidRPr="005C1562">
              <w:rPr>
                <w:rFonts w:ascii="標楷體" w:eastAsia="標楷體" w:hAnsi="標楷體" w:hint="eastAsia"/>
              </w:rPr>
              <w:t>書寫</w:t>
            </w:r>
            <w:r w:rsidR="0013465C" w:rsidRPr="005C1562">
              <w:rPr>
                <w:rFonts w:ascii="標楷體" w:eastAsia="標楷體" w:hAnsi="標楷體" w:hint="eastAsia"/>
                <w:sz w:val="22"/>
              </w:rPr>
              <w:t xml:space="preserve">障礙    </w:t>
            </w:r>
            <w:r w:rsidR="009863A1" w:rsidRPr="005C1562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13465C" w:rsidRPr="005C1562">
              <w:rPr>
                <w:rFonts w:ascii="標楷體" w:eastAsia="標楷體" w:hAnsi="標楷體" w:hint="eastAsia"/>
                <w:sz w:val="22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1790961733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9863A1" w:rsidRPr="005C1562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9863A1" w:rsidRPr="005C1562">
              <w:rPr>
                <w:rFonts w:ascii="標楷體" w:eastAsia="標楷體" w:hAnsi="標楷體" w:cs="新細明體"/>
                <w:bCs/>
                <w:kern w:val="0"/>
              </w:rPr>
              <w:t>寫字</w:t>
            </w:r>
            <w:r w:rsidR="009863A1" w:rsidRPr="005C1562">
              <w:rPr>
                <w:rFonts w:ascii="標楷體" w:eastAsia="標楷體" w:hAnsi="標楷體" w:cs="新細明體" w:hint="eastAsia"/>
                <w:bCs/>
                <w:kern w:val="0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582839791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5C1562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9863A1" w:rsidRPr="005C1562">
              <w:rPr>
                <w:rFonts w:ascii="標楷體" w:eastAsia="標楷體" w:hAnsi="標楷體" w:cs="新細明體"/>
                <w:bCs/>
                <w:kern w:val="0"/>
              </w:rPr>
              <w:t>聽寫</w:t>
            </w:r>
            <w:r w:rsidR="009863A1" w:rsidRPr="005C1562">
              <w:rPr>
                <w:rFonts w:ascii="標楷體" w:eastAsia="標楷體" w:hAnsi="標楷體" w:cs="新細明體" w:hint="eastAsia"/>
                <w:bCs/>
                <w:kern w:val="0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35511316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9863A1" w:rsidRPr="005C1562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9863A1" w:rsidRPr="005C1562">
              <w:rPr>
                <w:rFonts w:ascii="標楷體" w:eastAsia="標楷體" w:hAnsi="標楷體" w:cs="新細明體"/>
                <w:bCs/>
                <w:kern w:val="0"/>
              </w:rPr>
              <w:t>寫作</w:t>
            </w:r>
            <w:r w:rsidR="009863A1" w:rsidRPr="005C1562">
              <w:rPr>
                <w:rFonts w:ascii="標楷體" w:eastAsia="標楷體" w:hAnsi="標楷體" w:hint="eastAsia"/>
                <w:bCs/>
              </w:rPr>
              <w:t xml:space="preserve">   </w:t>
            </w:r>
          </w:p>
          <w:p w14:paraId="101701FC" w14:textId="77777777" w:rsidR="0013465C" w:rsidRDefault="00000181" w:rsidP="0013465C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sz w:val="22"/>
                </w:rPr>
                <w:id w:val="-99888180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3465C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13465C">
              <w:rPr>
                <w:rFonts w:ascii="標楷體" w:eastAsia="標楷體" w:hAnsi="標楷體" w:hint="eastAsia"/>
              </w:rPr>
              <w:t>數學</w:t>
            </w:r>
            <w:r w:rsidR="0013465C">
              <w:rPr>
                <w:rFonts w:ascii="標楷體" w:eastAsia="標楷體" w:hAnsi="標楷體" w:hint="eastAsia"/>
                <w:sz w:val="22"/>
              </w:rPr>
              <w:t xml:space="preserve">障礙    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1795712562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465C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13465C">
              <w:rPr>
                <w:rFonts w:ascii="標楷體" w:eastAsia="標楷體" w:hAnsi="標楷體" w:cs="新細明體" w:hint="eastAsia"/>
                <w:kern w:val="0"/>
              </w:rPr>
              <w:t xml:space="preserve">運算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721596468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465C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13465C">
              <w:rPr>
                <w:rFonts w:ascii="標楷體" w:eastAsia="標楷體" w:hAnsi="標楷體" w:cs="新細明體" w:hint="eastAsia"/>
                <w:kern w:val="0"/>
              </w:rPr>
              <w:t>解題</w:t>
            </w:r>
          </w:p>
          <w:p w14:paraId="5DB3DEF6" w14:textId="77777777" w:rsidR="0013465C" w:rsidRDefault="00000181" w:rsidP="0013465C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0"/>
                  <w:szCs w:val="20"/>
                </w:rPr>
                <w:id w:val="-15455870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3465C">
                  <w:rPr>
                    <w:rFonts w:ascii="標楷體" w:eastAsia="標楷體" w:hAnsi="標楷體" w:hint="eastAsia"/>
                    <w:sz w:val="20"/>
                    <w:szCs w:val="20"/>
                  </w:rPr>
                  <w:t>□</w:t>
                </w:r>
              </w:sdtContent>
            </w:sdt>
            <w:r w:rsidR="0013465C">
              <w:rPr>
                <w:rFonts w:ascii="標楷體" w:eastAsia="標楷體" w:hAnsi="標楷體" w:hint="eastAsia"/>
                <w:sz w:val="22"/>
              </w:rPr>
              <w:t>一般生</w:t>
            </w:r>
            <w:r w:rsidR="0013465C" w:rsidRPr="00D717E9">
              <w:rPr>
                <w:rFonts w:ascii="標楷體" w:eastAsia="標楷體" w:hAnsi="標楷體" w:hint="eastAsia"/>
                <w:sz w:val="22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718480286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465C" w:rsidRPr="00D717E9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13465C" w:rsidRPr="00D717E9">
              <w:rPr>
                <w:rFonts w:ascii="標楷體" w:eastAsia="標楷體" w:hAnsi="標楷體" w:hint="eastAsia"/>
                <w:sz w:val="22"/>
              </w:rPr>
              <w:t>輔導室列為追蹤，學校介入補救教學輔導)</w:t>
            </w:r>
          </w:p>
          <w:p w14:paraId="587D68F8" w14:textId="77777777" w:rsidR="0013465C" w:rsidRDefault="0013465C" w:rsidP="0013465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-131741578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智力正常 </w:t>
            </w:r>
            <w:sdt>
              <w:sdtPr>
                <w:rPr>
                  <w:sz w:val="22"/>
                </w:rPr>
                <w:id w:val="-201491488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排除相關因素 </w:t>
            </w:r>
            <w:sdt>
              <w:sdtPr>
                <w:rPr>
                  <w:sz w:val="22"/>
                </w:rPr>
                <w:id w:val="-49780220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學業低成就 </w:t>
            </w:r>
            <w:sdt>
              <w:sdtPr>
                <w:rPr>
                  <w:sz w:val="22"/>
                </w:rPr>
                <w:id w:val="155527455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內在能力顯著差異 </w:t>
            </w:r>
            <w:sdt>
              <w:sdtPr>
                <w:rPr>
                  <w:sz w:val="22"/>
                </w:rPr>
                <w:id w:val="159983261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0"/>
                <w:szCs w:val="20"/>
              </w:rPr>
              <w:t>學習表現顯著困難</w:t>
            </w:r>
          </w:p>
          <w:p w14:paraId="211EA34E" w14:textId="5E30D79F" w:rsidR="00743D89" w:rsidRPr="004B3409" w:rsidRDefault="0013465C" w:rsidP="0013465C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 xml:space="preserve">  之項目指標未通過鑑定標準。</w:t>
            </w:r>
          </w:p>
        </w:tc>
      </w:tr>
    </w:tbl>
    <w:p w14:paraId="16E9CF7F" w14:textId="610810B2" w:rsidR="00743D89" w:rsidRPr="00743D89" w:rsidRDefault="00743D89" w:rsidP="002F08C5">
      <w:pPr>
        <w:jc w:val="center"/>
      </w:pPr>
    </w:p>
    <w:sectPr w:rsidR="00743D89" w:rsidRPr="00743D89" w:rsidSect="00E12722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7033B" w14:textId="77777777" w:rsidR="00000181" w:rsidRDefault="00000181" w:rsidP="001E1529">
      <w:r>
        <w:separator/>
      </w:r>
    </w:p>
  </w:endnote>
  <w:endnote w:type="continuationSeparator" w:id="0">
    <w:p w14:paraId="2CF2F91E" w14:textId="77777777" w:rsidR="00000181" w:rsidRDefault="00000181" w:rsidP="001E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Cambria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732D9" w14:textId="61D661E3" w:rsidR="00305FB3" w:rsidRDefault="00305FB3" w:rsidP="001E1529">
    <w:pPr>
      <w:pStyle w:val="a9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>
      <w:fldChar w:fldCharType="separate"/>
    </w:r>
    <w:r w:rsidR="00403964">
      <w:rPr>
        <w:noProof/>
      </w:rPr>
      <w:t>7</w:t>
    </w:r>
    <w:r>
      <w:fldChar w:fldCharType="end"/>
    </w:r>
    <w:r>
      <w:rPr>
        <w:rFonts w:hint="eastAsia"/>
      </w:rPr>
      <w:t>頁</w:t>
    </w:r>
    <w:r>
      <w:rPr>
        <w:rFonts w:hint="eastAsia"/>
      </w:rPr>
      <w:t>/</w:t>
    </w:r>
    <w:r>
      <w:rPr>
        <w:rFonts w:hint="eastAsia"/>
      </w:rPr>
      <w:t>共</w:t>
    </w:r>
    <w:r w:rsidR="00000181">
      <w:fldChar w:fldCharType="begin"/>
    </w:r>
    <w:r w:rsidR="00000181">
      <w:instrText xml:space="preserve"> NUMPAGES   \* MERGEFORMAT </w:instrText>
    </w:r>
    <w:r w:rsidR="00000181">
      <w:fldChar w:fldCharType="separate"/>
    </w:r>
    <w:r w:rsidR="00403964">
      <w:rPr>
        <w:noProof/>
      </w:rPr>
      <w:t>9</w:t>
    </w:r>
    <w:r w:rsidR="00000181">
      <w:rPr>
        <w:noProof/>
      </w:rP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F33F7" w14:textId="77777777" w:rsidR="00000181" w:rsidRDefault="00000181" w:rsidP="001E1529">
      <w:r>
        <w:separator/>
      </w:r>
    </w:p>
  </w:footnote>
  <w:footnote w:type="continuationSeparator" w:id="0">
    <w:p w14:paraId="12242722" w14:textId="77777777" w:rsidR="00000181" w:rsidRDefault="00000181" w:rsidP="001E1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15F6D" w14:textId="5DCCC5E0" w:rsidR="00305FB3" w:rsidRDefault="00305FB3" w:rsidP="001E1529">
    <w:pPr>
      <w:snapToGrid w:val="0"/>
      <w:jc w:val="center"/>
      <w:rPr>
        <w:rFonts w:ascii="標楷體" w:eastAsia="標楷體" w:hAnsi="標楷體"/>
        <w:b/>
        <w:sz w:val="20"/>
        <w:szCs w:val="20"/>
      </w:rPr>
    </w:pPr>
    <w:proofErr w:type="gramStart"/>
    <w:r w:rsidRPr="00482CFB">
      <w:rPr>
        <w:rFonts w:ascii="標楷體" w:eastAsia="標楷體" w:hAnsi="標楷體" w:hint="eastAsia"/>
        <w:b/>
        <w:sz w:val="32"/>
        <w:szCs w:val="32"/>
      </w:rPr>
      <w:t>臺</w:t>
    </w:r>
    <w:proofErr w:type="gramEnd"/>
    <w:r w:rsidRPr="00482CFB">
      <w:rPr>
        <w:rFonts w:ascii="標楷體" w:eastAsia="標楷體" w:hAnsi="標楷體" w:hint="eastAsia"/>
        <w:b/>
        <w:sz w:val="32"/>
        <w:szCs w:val="32"/>
      </w:rPr>
      <w:t>南市</w:t>
    </w:r>
    <w:r w:rsidRPr="00482CFB">
      <w:rPr>
        <w:rFonts w:eastAsia="標楷體"/>
        <w:b/>
        <w:sz w:val="32"/>
        <w:szCs w:val="32"/>
      </w:rPr>
      <w:t>1</w:t>
    </w:r>
    <w:r>
      <w:rPr>
        <w:rFonts w:eastAsia="標楷體" w:hint="eastAsia"/>
        <w:b/>
        <w:sz w:val="32"/>
        <w:szCs w:val="32"/>
      </w:rPr>
      <w:t>1</w:t>
    </w:r>
    <w:r w:rsidR="00DB0665">
      <w:rPr>
        <w:rFonts w:eastAsia="標楷體" w:hint="eastAsia"/>
        <w:b/>
        <w:sz w:val="32"/>
        <w:szCs w:val="32"/>
      </w:rPr>
      <w:t>4</w:t>
    </w:r>
    <w:r w:rsidRPr="00482CFB">
      <w:rPr>
        <w:rFonts w:ascii="標楷體" w:eastAsia="標楷體" w:hAnsi="標楷體" w:hint="eastAsia"/>
        <w:b/>
        <w:sz w:val="32"/>
        <w:szCs w:val="32"/>
      </w:rPr>
      <w:t>學年度特殊需求學生鑑定安置評估報告</w:t>
    </w:r>
  </w:p>
  <w:p w14:paraId="239692E5" w14:textId="347744E6" w:rsidR="00305FB3" w:rsidRPr="001E1529" w:rsidRDefault="00305FB3" w:rsidP="001E1529">
    <w:pPr>
      <w:snapToGrid w:val="0"/>
      <w:jc w:val="center"/>
      <w:rPr>
        <w:rFonts w:ascii="標楷體" w:eastAsia="標楷體" w:hAnsi="標楷體"/>
        <w:b/>
        <w:sz w:val="20"/>
        <w:szCs w:val="20"/>
        <w:u w:val="single"/>
      </w:rPr>
    </w:pPr>
    <w:r w:rsidRPr="00482CFB">
      <w:rPr>
        <w:rFonts w:ascii="標楷體" w:eastAsia="標楷體" w:hAnsi="標楷體" w:hint="eastAsia"/>
        <w:b/>
        <w:sz w:val="20"/>
        <w:szCs w:val="20"/>
      </w:rPr>
      <w:t>鑑定</w:t>
    </w:r>
    <w:r>
      <w:rPr>
        <w:rFonts w:ascii="標楷體" w:eastAsia="標楷體" w:hAnsi="標楷體" w:hint="eastAsia"/>
        <w:b/>
        <w:sz w:val="20"/>
        <w:szCs w:val="20"/>
      </w:rPr>
      <w:t>流水</w:t>
    </w:r>
    <w:r w:rsidRPr="00482CFB">
      <w:rPr>
        <w:rFonts w:ascii="標楷體" w:eastAsia="標楷體" w:hAnsi="標楷體" w:hint="eastAsia"/>
        <w:b/>
        <w:sz w:val="20"/>
        <w:szCs w:val="20"/>
      </w:rPr>
      <w:t>號：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</w:t>
    </w:r>
    <w:r w:rsidRPr="00305FB3">
      <w:rPr>
        <w:rFonts w:ascii="標楷體" w:eastAsia="標楷體" w:hAnsi="標楷體" w:hint="eastAsia"/>
        <w:b/>
        <w:color w:val="FF0000"/>
        <w:sz w:val="20"/>
        <w:szCs w:val="20"/>
      </w:rPr>
      <w:t xml:space="preserve"> </w:t>
    </w:r>
    <w:r w:rsidRPr="00C13586">
      <w:rPr>
        <w:rFonts w:ascii="標楷體" w:eastAsia="標楷體" w:hAnsi="標楷體" w:hint="eastAsia"/>
        <w:b/>
        <w:sz w:val="20"/>
        <w:szCs w:val="20"/>
      </w:rPr>
      <w:t>鑑定評估人員</w:t>
    </w:r>
    <w:r w:rsidRPr="00482CFB">
      <w:rPr>
        <w:rFonts w:ascii="標楷體" w:eastAsia="標楷體" w:hAnsi="標楷體" w:hint="eastAsia"/>
        <w:b/>
        <w:sz w:val="20"/>
        <w:szCs w:val="20"/>
      </w:rPr>
      <w:t>: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</w:t>
    </w:r>
    <w:r w:rsidRPr="00482CFB">
      <w:rPr>
        <w:rFonts w:ascii="標楷體" w:eastAsia="標楷體" w:hAnsi="標楷體" w:hint="eastAsia"/>
        <w:b/>
        <w:sz w:val="20"/>
        <w:szCs w:val="20"/>
      </w:rPr>
      <w:t xml:space="preserve"> 填寫日期: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年   月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ED0"/>
    <w:multiLevelType w:val="hybridMultilevel"/>
    <w:tmpl w:val="B9FA46AA"/>
    <w:lvl w:ilvl="0" w:tplc="1CAE9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F2DDF"/>
    <w:multiLevelType w:val="hybridMultilevel"/>
    <w:tmpl w:val="545488B8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E0176"/>
    <w:multiLevelType w:val="hybridMultilevel"/>
    <w:tmpl w:val="8C24C96E"/>
    <w:lvl w:ilvl="0" w:tplc="CDDABBE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A4344A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3F70A0"/>
    <w:multiLevelType w:val="hybridMultilevel"/>
    <w:tmpl w:val="5C94033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6A7134"/>
    <w:multiLevelType w:val="hybridMultilevel"/>
    <w:tmpl w:val="354E4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CC6A62"/>
    <w:multiLevelType w:val="hybridMultilevel"/>
    <w:tmpl w:val="E95E6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DA20A1"/>
    <w:multiLevelType w:val="hybridMultilevel"/>
    <w:tmpl w:val="38603C08"/>
    <w:lvl w:ilvl="0" w:tplc="5D261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945B51"/>
    <w:multiLevelType w:val="hybridMultilevel"/>
    <w:tmpl w:val="361E75F6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8A6A99"/>
    <w:multiLevelType w:val="hybridMultilevel"/>
    <w:tmpl w:val="9FC0F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37492A"/>
    <w:multiLevelType w:val="hybridMultilevel"/>
    <w:tmpl w:val="44362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FB2525"/>
    <w:multiLevelType w:val="hybridMultilevel"/>
    <w:tmpl w:val="6AD03E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09254F"/>
    <w:multiLevelType w:val="hybridMultilevel"/>
    <w:tmpl w:val="1164B0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30651A"/>
    <w:multiLevelType w:val="hybridMultilevel"/>
    <w:tmpl w:val="A426D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515D55"/>
    <w:multiLevelType w:val="hybridMultilevel"/>
    <w:tmpl w:val="FE48C086"/>
    <w:lvl w:ilvl="0" w:tplc="82626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693EEC"/>
    <w:multiLevelType w:val="hybridMultilevel"/>
    <w:tmpl w:val="3B689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7A2B43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F35B1C"/>
    <w:multiLevelType w:val="hybridMultilevel"/>
    <w:tmpl w:val="25C0B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370E0C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2530DC"/>
    <w:multiLevelType w:val="hybridMultilevel"/>
    <w:tmpl w:val="3438AB8C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C6D7C0E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997257"/>
    <w:multiLevelType w:val="hybridMultilevel"/>
    <w:tmpl w:val="9DF66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FCF6213"/>
    <w:multiLevelType w:val="hybridMultilevel"/>
    <w:tmpl w:val="8BA6F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4E2133"/>
    <w:multiLevelType w:val="hybridMultilevel"/>
    <w:tmpl w:val="9E7CA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BC00633"/>
    <w:multiLevelType w:val="hybridMultilevel"/>
    <w:tmpl w:val="DF6AA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CFD7357"/>
    <w:multiLevelType w:val="hybridMultilevel"/>
    <w:tmpl w:val="D79AEF3A"/>
    <w:lvl w:ilvl="0" w:tplc="324CF23A">
      <w:start w:val="1"/>
      <w:numFmt w:val="ideographLegalTraditional"/>
      <w:pStyle w:val="1"/>
      <w:lvlText w:val="%1、"/>
      <w:lvlJc w:val="left"/>
      <w:pPr>
        <w:ind w:left="2749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26" w15:restartNumberingAfterBreak="0">
    <w:nsid w:val="3E127B72"/>
    <w:multiLevelType w:val="hybridMultilevel"/>
    <w:tmpl w:val="12386BFA"/>
    <w:lvl w:ilvl="0" w:tplc="CB5AC602">
      <w:start w:val="1"/>
      <w:numFmt w:val="decimal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9422BC"/>
    <w:multiLevelType w:val="hybridMultilevel"/>
    <w:tmpl w:val="74DEC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A94957"/>
    <w:multiLevelType w:val="hybridMultilevel"/>
    <w:tmpl w:val="B8EEF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1E95627"/>
    <w:multiLevelType w:val="hybridMultilevel"/>
    <w:tmpl w:val="CDD2A6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2766A20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5201351"/>
    <w:multiLevelType w:val="hybridMultilevel"/>
    <w:tmpl w:val="7E6EC9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8AC38A5"/>
    <w:multiLevelType w:val="hybridMultilevel"/>
    <w:tmpl w:val="EF00562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A7C4676"/>
    <w:multiLevelType w:val="hybridMultilevel"/>
    <w:tmpl w:val="E870D5AC"/>
    <w:lvl w:ilvl="0" w:tplc="8E1AEC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C0C3B8F"/>
    <w:multiLevelType w:val="hybridMultilevel"/>
    <w:tmpl w:val="3E7CA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CCE4976"/>
    <w:multiLevelType w:val="hybridMultilevel"/>
    <w:tmpl w:val="D1928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E281407"/>
    <w:multiLevelType w:val="hybridMultilevel"/>
    <w:tmpl w:val="FE0E2A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E874683"/>
    <w:multiLevelType w:val="hybridMultilevel"/>
    <w:tmpl w:val="A1F848E4"/>
    <w:lvl w:ilvl="0" w:tplc="F4C0F1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F177468"/>
    <w:multiLevelType w:val="hybridMultilevel"/>
    <w:tmpl w:val="264A66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16B4A92"/>
    <w:multiLevelType w:val="hybridMultilevel"/>
    <w:tmpl w:val="6462A0DC"/>
    <w:lvl w:ilvl="0" w:tplc="8DC404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426101C"/>
    <w:multiLevelType w:val="hybridMultilevel"/>
    <w:tmpl w:val="E1F410EE"/>
    <w:lvl w:ilvl="0" w:tplc="2ADEE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59635BD"/>
    <w:multiLevelType w:val="hybridMultilevel"/>
    <w:tmpl w:val="C9426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7F93C2E"/>
    <w:multiLevelType w:val="hybridMultilevel"/>
    <w:tmpl w:val="21A4E3C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7F94033"/>
    <w:multiLevelType w:val="hybridMultilevel"/>
    <w:tmpl w:val="87DEB910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8A62F9A"/>
    <w:multiLevelType w:val="hybridMultilevel"/>
    <w:tmpl w:val="AC4EB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9084E8C"/>
    <w:multiLevelType w:val="hybridMultilevel"/>
    <w:tmpl w:val="C2E683E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C5866E4"/>
    <w:multiLevelType w:val="hybridMultilevel"/>
    <w:tmpl w:val="753AD5A4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C86527E"/>
    <w:multiLevelType w:val="hybridMultilevel"/>
    <w:tmpl w:val="80C0DF4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D901578"/>
    <w:multiLevelType w:val="hybridMultilevel"/>
    <w:tmpl w:val="07CA32E6"/>
    <w:lvl w:ilvl="0" w:tplc="00F40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034729F"/>
    <w:multiLevelType w:val="hybridMultilevel"/>
    <w:tmpl w:val="197614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4C24508"/>
    <w:multiLevelType w:val="hybridMultilevel"/>
    <w:tmpl w:val="1B9A59F4"/>
    <w:lvl w:ilvl="0" w:tplc="7A1A977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7C368AD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8D62F84"/>
    <w:multiLevelType w:val="hybridMultilevel"/>
    <w:tmpl w:val="E29AE4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B6E3354"/>
    <w:multiLevelType w:val="hybridMultilevel"/>
    <w:tmpl w:val="C9E01C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F6533A7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3B40A00"/>
    <w:multiLevelType w:val="hybridMultilevel"/>
    <w:tmpl w:val="2D78D4A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7CF0678"/>
    <w:multiLevelType w:val="hybridMultilevel"/>
    <w:tmpl w:val="0DE46A2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BF838BE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CF4750E"/>
    <w:multiLevelType w:val="hybridMultilevel"/>
    <w:tmpl w:val="C54CA9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"/>
  </w:num>
  <w:num w:numId="3">
    <w:abstractNumId w:val="26"/>
  </w:num>
  <w:num w:numId="4">
    <w:abstractNumId w:val="14"/>
  </w:num>
  <w:num w:numId="5">
    <w:abstractNumId w:val="29"/>
  </w:num>
  <w:num w:numId="6">
    <w:abstractNumId w:val="36"/>
  </w:num>
  <w:num w:numId="7">
    <w:abstractNumId w:val="10"/>
  </w:num>
  <w:num w:numId="8">
    <w:abstractNumId w:val="28"/>
  </w:num>
  <w:num w:numId="9">
    <w:abstractNumId w:val="27"/>
  </w:num>
  <w:num w:numId="10">
    <w:abstractNumId w:val="6"/>
  </w:num>
  <w:num w:numId="11">
    <w:abstractNumId w:val="49"/>
  </w:num>
  <w:num w:numId="12">
    <w:abstractNumId w:val="0"/>
  </w:num>
  <w:num w:numId="13">
    <w:abstractNumId w:val="11"/>
  </w:num>
  <w:num w:numId="14">
    <w:abstractNumId w:val="13"/>
  </w:num>
  <w:num w:numId="15">
    <w:abstractNumId w:val="15"/>
  </w:num>
  <w:num w:numId="16">
    <w:abstractNumId w:val="21"/>
  </w:num>
  <w:num w:numId="17">
    <w:abstractNumId w:val="9"/>
  </w:num>
  <w:num w:numId="18">
    <w:abstractNumId w:val="41"/>
  </w:num>
  <w:num w:numId="19">
    <w:abstractNumId w:val="53"/>
  </w:num>
  <w:num w:numId="20">
    <w:abstractNumId w:val="33"/>
  </w:num>
  <w:num w:numId="21">
    <w:abstractNumId w:val="57"/>
  </w:num>
  <w:num w:numId="22">
    <w:abstractNumId w:val="20"/>
  </w:num>
  <w:num w:numId="23">
    <w:abstractNumId w:val="30"/>
  </w:num>
  <w:num w:numId="24">
    <w:abstractNumId w:val="51"/>
  </w:num>
  <w:num w:numId="25">
    <w:abstractNumId w:val="54"/>
  </w:num>
  <w:num w:numId="26">
    <w:abstractNumId w:val="18"/>
  </w:num>
  <w:num w:numId="27">
    <w:abstractNumId w:val="16"/>
  </w:num>
  <w:num w:numId="28">
    <w:abstractNumId w:val="37"/>
  </w:num>
  <w:num w:numId="29">
    <w:abstractNumId w:val="48"/>
  </w:num>
  <w:num w:numId="30">
    <w:abstractNumId w:val="50"/>
  </w:num>
  <w:num w:numId="31">
    <w:abstractNumId w:val="55"/>
  </w:num>
  <w:num w:numId="32">
    <w:abstractNumId w:val="1"/>
  </w:num>
  <w:num w:numId="33">
    <w:abstractNumId w:val="47"/>
  </w:num>
  <w:num w:numId="34">
    <w:abstractNumId w:val="56"/>
  </w:num>
  <w:num w:numId="35">
    <w:abstractNumId w:val="12"/>
  </w:num>
  <w:num w:numId="36">
    <w:abstractNumId w:val="38"/>
  </w:num>
  <w:num w:numId="37">
    <w:abstractNumId w:val="39"/>
  </w:num>
  <w:num w:numId="38">
    <w:abstractNumId w:val="34"/>
  </w:num>
  <w:num w:numId="39">
    <w:abstractNumId w:val="58"/>
  </w:num>
  <w:num w:numId="40">
    <w:abstractNumId w:val="7"/>
  </w:num>
  <w:num w:numId="41">
    <w:abstractNumId w:val="40"/>
  </w:num>
  <w:num w:numId="42">
    <w:abstractNumId w:val="3"/>
  </w:num>
  <w:num w:numId="43">
    <w:abstractNumId w:val="31"/>
  </w:num>
  <w:num w:numId="44">
    <w:abstractNumId w:val="24"/>
  </w:num>
  <w:num w:numId="45">
    <w:abstractNumId w:val="19"/>
  </w:num>
  <w:num w:numId="46">
    <w:abstractNumId w:val="45"/>
  </w:num>
  <w:num w:numId="47">
    <w:abstractNumId w:val="22"/>
  </w:num>
  <w:num w:numId="48">
    <w:abstractNumId w:val="23"/>
  </w:num>
  <w:num w:numId="49">
    <w:abstractNumId w:val="42"/>
  </w:num>
  <w:num w:numId="50">
    <w:abstractNumId w:val="46"/>
  </w:num>
  <w:num w:numId="51">
    <w:abstractNumId w:val="4"/>
  </w:num>
  <w:num w:numId="52">
    <w:abstractNumId w:val="52"/>
  </w:num>
  <w:num w:numId="53">
    <w:abstractNumId w:val="8"/>
  </w:num>
  <w:num w:numId="54">
    <w:abstractNumId w:val="35"/>
  </w:num>
  <w:num w:numId="55">
    <w:abstractNumId w:val="5"/>
  </w:num>
  <w:num w:numId="56">
    <w:abstractNumId w:val="32"/>
  </w:num>
  <w:num w:numId="57">
    <w:abstractNumId w:val="17"/>
  </w:num>
  <w:num w:numId="58">
    <w:abstractNumId w:val="44"/>
  </w:num>
  <w:num w:numId="59">
    <w:abstractNumId w:val="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529"/>
    <w:rsid w:val="00000181"/>
    <w:rsid w:val="00002826"/>
    <w:rsid w:val="000071C3"/>
    <w:rsid w:val="00011739"/>
    <w:rsid w:val="00022299"/>
    <w:rsid w:val="0002245E"/>
    <w:rsid w:val="0005461C"/>
    <w:rsid w:val="00055DBB"/>
    <w:rsid w:val="00057982"/>
    <w:rsid w:val="000772F6"/>
    <w:rsid w:val="000854F6"/>
    <w:rsid w:val="00097F4C"/>
    <w:rsid w:val="000A1585"/>
    <w:rsid w:val="000B283F"/>
    <w:rsid w:val="000C3BA8"/>
    <w:rsid w:val="000C48FB"/>
    <w:rsid w:val="000F0E03"/>
    <w:rsid w:val="00101FB9"/>
    <w:rsid w:val="001128AD"/>
    <w:rsid w:val="00116C92"/>
    <w:rsid w:val="00121E03"/>
    <w:rsid w:val="0012591D"/>
    <w:rsid w:val="001325A7"/>
    <w:rsid w:val="0013465C"/>
    <w:rsid w:val="001400C4"/>
    <w:rsid w:val="00152F0D"/>
    <w:rsid w:val="001753A8"/>
    <w:rsid w:val="00177FE9"/>
    <w:rsid w:val="00186948"/>
    <w:rsid w:val="00186A19"/>
    <w:rsid w:val="00193D02"/>
    <w:rsid w:val="001A35E6"/>
    <w:rsid w:val="001A41CA"/>
    <w:rsid w:val="001B2322"/>
    <w:rsid w:val="001E1529"/>
    <w:rsid w:val="00200F53"/>
    <w:rsid w:val="00206DE7"/>
    <w:rsid w:val="00214651"/>
    <w:rsid w:val="00215430"/>
    <w:rsid w:val="00217D6E"/>
    <w:rsid w:val="00223025"/>
    <w:rsid w:val="00224876"/>
    <w:rsid w:val="002419C8"/>
    <w:rsid w:val="00244C14"/>
    <w:rsid w:val="002726B2"/>
    <w:rsid w:val="002877BF"/>
    <w:rsid w:val="002920FA"/>
    <w:rsid w:val="00292843"/>
    <w:rsid w:val="002D43DB"/>
    <w:rsid w:val="002E76EF"/>
    <w:rsid w:val="002F08C5"/>
    <w:rsid w:val="002F0D81"/>
    <w:rsid w:val="002F3492"/>
    <w:rsid w:val="00305FB3"/>
    <w:rsid w:val="00317ED2"/>
    <w:rsid w:val="003456BC"/>
    <w:rsid w:val="0034778F"/>
    <w:rsid w:val="003557C0"/>
    <w:rsid w:val="003573E3"/>
    <w:rsid w:val="00357CA9"/>
    <w:rsid w:val="0036317E"/>
    <w:rsid w:val="003635EA"/>
    <w:rsid w:val="0036511F"/>
    <w:rsid w:val="003863FA"/>
    <w:rsid w:val="003B225E"/>
    <w:rsid w:val="003D14A0"/>
    <w:rsid w:val="003D5B95"/>
    <w:rsid w:val="003E51DC"/>
    <w:rsid w:val="003E6121"/>
    <w:rsid w:val="003E7907"/>
    <w:rsid w:val="004003B1"/>
    <w:rsid w:val="00403964"/>
    <w:rsid w:val="004155BD"/>
    <w:rsid w:val="00444CEF"/>
    <w:rsid w:val="0045080C"/>
    <w:rsid w:val="00450A44"/>
    <w:rsid w:val="00457443"/>
    <w:rsid w:val="00457602"/>
    <w:rsid w:val="00461A29"/>
    <w:rsid w:val="00484788"/>
    <w:rsid w:val="00495190"/>
    <w:rsid w:val="004A4CD6"/>
    <w:rsid w:val="004B15D9"/>
    <w:rsid w:val="004E5B56"/>
    <w:rsid w:val="004F2670"/>
    <w:rsid w:val="004F3BE1"/>
    <w:rsid w:val="004F63F4"/>
    <w:rsid w:val="004F6438"/>
    <w:rsid w:val="004F699A"/>
    <w:rsid w:val="00565F15"/>
    <w:rsid w:val="0058295B"/>
    <w:rsid w:val="005A466F"/>
    <w:rsid w:val="005B09EF"/>
    <w:rsid w:val="005B5C7D"/>
    <w:rsid w:val="005B6D48"/>
    <w:rsid w:val="005C1562"/>
    <w:rsid w:val="005D6BF6"/>
    <w:rsid w:val="005E605A"/>
    <w:rsid w:val="005F18A0"/>
    <w:rsid w:val="00625522"/>
    <w:rsid w:val="00647AD1"/>
    <w:rsid w:val="0066628B"/>
    <w:rsid w:val="0067452D"/>
    <w:rsid w:val="0068094E"/>
    <w:rsid w:val="006B5A80"/>
    <w:rsid w:val="006B7F1C"/>
    <w:rsid w:val="006E48DA"/>
    <w:rsid w:val="006F110B"/>
    <w:rsid w:val="00703D22"/>
    <w:rsid w:val="00705287"/>
    <w:rsid w:val="00714612"/>
    <w:rsid w:val="00733705"/>
    <w:rsid w:val="0074199B"/>
    <w:rsid w:val="007436FE"/>
    <w:rsid w:val="00743D89"/>
    <w:rsid w:val="007451E8"/>
    <w:rsid w:val="00752119"/>
    <w:rsid w:val="0075310F"/>
    <w:rsid w:val="007671CC"/>
    <w:rsid w:val="00775BD2"/>
    <w:rsid w:val="007853C2"/>
    <w:rsid w:val="00786596"/>
    <w:rsid w:val="00790419"/>
    <w:rsid w:val="00794D16"/>
    <w:rsid w:val="007A0A61"/>
    <w:rsid w:val="007A72E7"/>
    <w:rsid w:val="007A758A"/>
    <w:rsid w:val="007B1F80"/>
    <w:rsid w:val="007B66BC"/>
    <w:rsid w:val="007C21FA"/>
    <w:rsid w:val="007C2AAD"/>
    <w:rsid w:val="007C2E53"/>
    <w:rsid w:val="007D6C6F"/>
    <w:rsid w:val="00805FF5"/>
    <w:rsid w:val="00806900"/>
    <w:rsid w:val="00810FD4"/>
    <w:rsid w:val="0081618B"/>
    <w:rsid w:val="0083445C"/>
    <w:rsid w:val="00876C33"/>
    <w:rsid w:val="00885891"/>
    <w:rsid w:val="008907DE"/>
    <w:rsid w:val="008A4C36"/>
    <w:rsid w:val="008B517A"/>
    <w:rsid w:val="008C47E4"/>
    <w:rsid w:val="008D2C41"/>
    <w:rsid w:val="008E4587"/>
    <w:rsid w:val="00901E99"/>
    <w:rsid w:val="00907467"/>
    <w:rsid w:val="00934DF8"/>
    <w:rsid w:val="00977C6B"/>
    <w:rsid w:val="009863A1"/>
    <w:rsid w:val="009869A7"/>
    <w:rsid w:val="009B4845"/>
    <w:rsid w:val="009E5AB4"/>
    <w:rsid w:val="009F010D"/>
    <w:rsid w:val="009F0BF9"/>
    <w:rsid w:val="009F73FA"/>
    <w:rsid w:val="00A4638F"/>
    <w:rsid w:val="00A52601"/>
    <w:rsid w:val="00A56BF0"/>
    <w:rsid w:val="00A726B9"/>
    <w:rsid w:val="00A74DEF"/>
    <w:rsid w:val="00A8195E"/>
    <w:rsid w:val="00AE16D0"/>
    <w:rsid w:val="00AE1C21"/>
    <w:rsid w:val="00AE4DC4"/>
    <w:rsid w:val="00B005D1"/>
    <w:rsid w:val="00B007F9"/>
    <w:rsid w:val="00B038EF"/>
    <w:rsid w:val="00B04C4A"/>
    <w:rsid w:val="00B074D6"/>
    <w:rsid w:val="00B14E4E"/>
    <w:rsid w:val="00B47AD9"/>
    <w:rsid w:val="00B53E58"/>
    <w:rsid w:val="00B56BD5"/>
    <w:rsid w:val="00B76C8D"/>
    <w:rsid w:val="00B925C4"/>
    <w:rsid w:val="00B95ABA"/>
    <w:rsid w:val="00BA47D8"/>
    <w:rsid w:val="00BB0A46"/>
    <w:rsid w:val="00BB426D"/>
    <w:rsid w:val="00BB4485"/>
    <w:rsid w:val="00BB7B30"/>
    <w:rsid w:val="00BC5F12"/>
    <w:rsid w:val="00BD55EE"/>
    <w:rsid w:val="00BE26F7"/>
    <w:rsid w:val="00C03622"/>
    <w:rsid w:val="00C04779"/>
    <w:rsid w:val="00C05334"/>
    <w:rsid w:val="00C132A3"/>
    <w:rsid w:val="00C13586"/>
    <w:rsid w:val="00C13A97"/>
    <w:rsid w:val="00C1490E"/>
    <w:rsid w:val="00C606E4"/>
    <w:rsid w:val="00C62217"/>
    <w:rsid w:val="00C70D50"/>
    <w:rsid w:val="00C72CAA"/>
    <w:rsid w:val="00C90885"/>
    <w:rsid w:val="00C95660"/>
    <w:rsid w:val="00CB714C"/>
    <w:rsid w:val="00CD67E5"/>
    <w:rsid w:val="00D10C9D"/>
    <w:rsid w:val="00D111F1"/>
    <w:rsid w:val="00D1765D"/>
    <w:rsid w:val="00D42A58"/>
    <w:rsid w:val="00D717E9"/>
    <w:rsid w:val="00D83F43"/>
    <w:rsid w:val="00DA4602"/>
    <w:rsid w:val="00DA79D3"/>
    <w:rsid w:val="00DB0665"/>
    <w:rsid w:val="00DB0F33"/>
    <w:rsid w:val="00DD3999"/>
    <w:rsid w:val="00DF2A39"/>
    <w:rsid w:val="00E12722"/>
    <w:rsid w:val="00E21AD6"/>
    <w:rsid w:val="00E51ABC"/>
    <w:rsid w:val="00E571A6"/>
    <w:rsid w:val="00E57D65"/>
    <w:rsid w:val="00E72A9C"/>
    <w:rsid w:val="00E90DA1"/>
    <w:rsid w:val="00EB5526"/>
    <w:rsid w:val="00ED4CC8"/>
    <w:rsid w:val="00ED566D"/>
    <w:rsid w:val="00EE3D0A"/>
    <w:rsid w:val="00F3690C"/>
    <w:rsid w:val="00F36B52"/>
    <w:rsid w:val="00F4021C"/>
    <w:rsid w:val="00F629F7"/>
    <w:rsid w:val="00F6446C"/>
    <w:rsid w:val="00F875A3"/>
    <w:rsid w:val="00F91CED"/>
    <w:rsid w:val="00FA3993"/>
    <w:rsid w:val="00FB0BD9"/>
    <w:rsid w:val="00FB0D65"/>
    <w:rsid w:val="00FB20CF"/>
    <w:rsid w:val="00FC099C"/>
    <w:rsid w:val="00FC47FA"/>
    <w:rsid w:val="00FD2DA6"/>
    <w:rsid w:val="00FD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EB06B"/>
  <w15:docId w15:val="{95A02393-E059-4AA5-B09D-9BE44CEF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4F6"/>
    <w:pPr>
      <w:widowControl w:val="0"/>
    </w:pPr>
  </w:style>
  <w:style w:type="paragraph" w:styleId="1">
    <w:name w:val="heading 1"/>
    <w:basedOn w:val="a0"/>
    <w:next w:val="a"/>
    <w:link w:val="10"/>
    <w:autoRedefine/>
    <w:uiPriority w:val="1"/>
    <w:qFormat/>
    <w:rsid w:val="001E1529"/>
    <w:pPr>
      <w:numPr>
        <w:numId w:val="1"/>
      </w:numPr>
      <w:autoSpaceDE w:val="0"/>
      <w:autoSpaceDN w:val="0"/>
      <w:spacing w:before="30"/>
      <w:ind w:leftChars="0" w:left="426"/>
      <w:outlineLvl w:val="0"/>
    </w:pPr>
    <w:rPr>
      <w:rFonts w:asciiTheme="minorHAnsi" w:eastAsiaTheme="minorEastAsia" w:hAnsiTheme="minorHAnsi" w:cstheme="minorBidi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1"/>
    <w:rsid w:val="001E1529"/>
    <w:rPr>
      <w:b/>
    </w:rPr>
  </w:style>
  <w:style w:type="paragraph" w:styleId="a0">
    <w:name w:val="List Paragraph"/>
    <w:basedOn w:val="a"/>
    <w:uiPriority w:val="34"/>
    <w:qFormat/>
    <w:rsid w:val="001E1529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email">
    <w:name w:val="email"/>
    <w:basedOn w:val="a1"/>
    <w:rsid w:val="001E1529"/>
  </w:style>
  <w:style w:type="table" w:styleId="a4">
    <w:name w:val="Table Grid"/>
    <w:basedOn w:val="a2"/>
    <w:uiPriority w:val="39"/>
    <w:qFormat/>
    <w:rsid w:val="001E1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1E1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semiHidden/>
    <w:rsid w:val="001E15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1E152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1E1529"/>
    <w:rPr>
      <w:sz w:val="20"/>
      <w:szCs w:val="20"/>
    </w:rPr>
  </w:style>
  <w:style w:type="character" w:styleId="ab">
    <w:name w:val="annotation reference"/>
    <w:basedOn w:val="a1"/>
    <w:unhideWhenUsed/>
    <w:rsid w:val="001E1529"/>
    <w:rPr>
      <w:sz w:val="18"/>
      <w:szCs w:val="18"/>
    </w:rPr>
  </w:style>
  <w:style w:type="paragraph" w:styleId="ac">
    <w:name w:val="annotation text"/>
    <w:basedOn w:val="a"/>
    <w:link w:val="ad"/>
    <w:unhideWhenUsed/>
    <w:rsid w:val="001E1529"/>
  </w:style>
  <w:style w:type="character" w:customStyle="1" w:styleId="ad">
    <w:name w:val="註解文字 字元"/>
    <w:basedOn w:val="a1"/>
    <w:link w:val="ac"/>
    <w:rsid w:val="001E1529"/>
  </w:style>
  <w:style w:type="character" w:customStyle="1" w:styleId="ae">
    <w:name w:val="註解主旨 字元"/>
    <w:basedOn w:val="ad"/>
    <w:link w:val="af"/>
    <w:rsid w:val="001E1529"/>
    <w:rPr>
      <w:b/>
      <w:bCs/>
    </w:rPr>
  </w:style>
  <w:style w:type="paragraph" w:styleId="af">
    <w:name w:val="annotation subject"/>
    <w:basedOn w:val="ac"/>
    <w:next w:val="ac"/>
    <w:link w:val="ae"/>
    <w:unhideWhenUsed/>
    <w:rsid w:val="001E1529"/>
    <w:rPr>
      <w:b/>
      <w:bCs/>
    </w:rPr>
  </w:style>
  <w:style w:type="character" w:customStyle="1" w:styleId="11">
    <w:name w:val="註解主旨 字元1"/>
    <w:basedOn w:val="ad"/>
    <w:uiPriority w:val="99"/>
    <w:semiHidden/>
    <w:rsid w:val="001E1529"/>
    <w:rPr>
      <w:b/>
      <w:bCs/>
    </w:rPr>
  </w:style>
  <w:style w:type="character" w:styleId="af0">
    <w:name w:val="Hyperlink"/>
    <w:basedOn w:val="a1"/>
    <w:unhideWhenUsed/>
    <w:rsid w:val="001E1529"/>
    <w:rPr>
      <w:strike w:val="0"/>
      <w:dstrike w:val="0"/>
      <w:color w:val="057B7B"/>
      <w:u w:val="none"/>
      <w:effect w:val="none"/>
      <w:shd w:val="clear" w:color="auto" w:fill="auto"/>
    </w:rPr>
  </w:style>
  <w:style w:type="character" w:customStyle="1" w:styleId="001">
    <w:name w:val="001"/>
    <w:basedOn w:val="a1"/>
    <w:uiPriority w:val="1"/>
    <w:rsid w:val="001E1529"/>
    <w:rPr>
      <w:rFonts w:eastAsia="標楷體"/>
      <w:b/>
      <w:sz w:val="24"/>
      <w:u w:val="single"/>
    </w:rPr>
  </w:style>
  <w:style w:type="character" w:customStyle="1" w:styleId="6">
    <w:name w:val="樣式6"/>
    <w:basedOn w:val="001"/>
    <w:uiPriority w:val="1"/>
    <w:rsid w:val="001E1529"/>
    <w:rPr>
      <w:rFonts w:eastAsia="標楷體"/>
      <w:b/>
      <w:sz w:val="24"/>
      <w:u w:val="single"/>
    </w:rPr>
  </w:style>
  <w:style w:type="character" w:styleId="af1">
    <w:name w:val="Placeholder Text"/>
    <w:basedOn w:val="a1"/>
    <w:uiPriority w:val="99"/>
    <w:semiHidden/>
    <w:rsid w:val="001E1529"/>
    <w:rPr>
      <w:color w:val="808080"/>
    </w:rPr>
  </w:style>
  <w:style w:type="paragraph" w:styleId="af2">
    <w:name w:val="Note Heading"/>
    <w:basedOn w:val="a"/>
    <w:next w:val="a"/>
    <w:link w:val="af3"/>
    <w:rsid w:val="001E1529"/>
    <w:pPr>
      <w:jc w:val="center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3">
    <w:name w:val="註釋標題 字元"/>
    <w:basedOn w:val="a1"/>
    <w:link w:val="af2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4">
    <w:name w:val="Body Text"/>
    <w:basedOn w:val="a"/>
    <w:link w:val="af5"/>
    <w:rsid w:val="001E1529"/>
    <w:pPr>
      <w:jc w:val="both"/>
    </w:pPr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character" w:customStyle="1" w:styleId="af5">
    <w:name w:val="本文 字元"/>
    <w:basedOn w:val="a1"/>
    <w:link w:val="af4"/>
    <w:rsid w:val="001E1529"/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paragraph" w:styleId="2">
    <w:name w:val="Body Text Indent 2"/>
    <w:basedOn w:val="a"/>
    <w:link w:val="20"/>
    <w:rsid w:val="001E1529"/>
    <w:pPr>
      <w:spacing w:line="240" w:lineRule="exact"/>
      <w:ind w:left="882" w:hanging="440"/>
      <w:jc w:val="both"/>
    </w:pPr>
    <w:rPr>
      <w:rFonts w:ascii="Times New Roman" w:eastAsia="標楷體" w:hAnsi="Times New Roman" w:cs="Times New Roman"/>
      <w:sz w:val="22"/>
      <w:szCs w:val="20"/>
      <w:lang w:val="x-none" w:eastAsia="x-none"/>
    </w:rPr>
  </w:style>
  <w:style w:type="character" w:customStyle="1" w:styleId="20">
    <w:name w:val="本文縮排 2 字元"/>
    <w:basedOn w:val="a1"/>
    <w:link w:val="2"/>
    <w:rsid w:val="001E1529"/>
    <w:rPr>
      <w:rFonts w:ascii="Times New Roman" w:eastAsia="標楷體" w:hAnsi="Times New Roman" w:cs="Times New Roman"/>
      <w:sz w:val="22"/>
      <w:szCs w:val="20"/>
      <w:lang w:val="x-none" w:eastAsia="x-none"/>
    </w:rPr>
  </w:style>
  <w:style w:type="paragraph" w:styleId="HTML">
    <w:name w:val="HTML Preformatted"/>
    <w:basedOn w:val="a"/>
    <w:link w:val="HTML0"/>
    <w:rsid w:val="001E15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1"/>
    <w:link w:val="HTML"/>
    <w:rsid w:val="001E1529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paragraph" w:styleId="21">
    <w:name w:val="Body Text 2"/>
    <w:basedOn w:val="a"/>
    <w:link w:val="22"/>
    <w:rsid w:val="001E1529"/>
    <w:pPr>
      <w:jc w:val="center"/>
    </w:pPr>
    <w:rPr>
      <w:rFonts w:ascii="Times New Roman" w:eastAsia="標楷體" w:hAnsi="Times New Roman" w:cs="Times New Roman"/>
      <w:szCs w:val="20"/>
      <w:lang w:val="x-none" w:eastAsia="x-none"/>
    </w:rPr>
  </w:style>
  <w:style w:type="character" w:customStyle="1" w:styleId="22">
    <w:name w:val="本文 2 字元"/>
    <w:basedOn w:val="a1"/>
    <w:link w:val="21"/>
    <w:rsid w:val="001E1529"/>
    <w:rPr>
      <w:rFonts w:ascii="Times New Roman" w:eastAsia="標楷體" w:hAnsi="Times New Roman" w:cs="Times New Roman"/>
      <w:szCs w:val="20"/>
      <w:lang w:val="x-none" w:eastAsia="x-none"/>
    </w:rPr>
  </w:style>
  <w:style w:type="paragraph" w:styleId="af6">
    <w:name w:val="Date"/>
    <w:basedOn w:val="a"/>
    <w:next w:val="a"/>
    <w:link w:val="af7"/>
    <w:rsid w:val="001E1529"/>
    <w:pPr>
      <w:jc w:val="right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7">
    <w:name w:val="日期 字元"/>
    <w:basedOn w:val="a1"/>
    <w:link w:val="af6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8">
    <w:name w:val="Body Text Indent"/>
    <w:basedOn w:val="a"/>
    <w:link w:val="af9"/>
    <w:rsid w:val="001E1529"/>
    <w:pPr>
      <w:ind w:left="900" w:firstLine="540"/>
    </w:pPr>
    <w:rPr>
      <w:rFonts w:ascii="Times New Roman" w:eastAsia="新細明體" w:hAnsi="Times New Roman" w:cs="Times New Roman"/>
      <w:szCs w:val="20"/>
      <w:lang w:val="x-none" w:eastAsia="x-none"/>
    </w:rPr>
  </w:style>
  <w:style w:type="character" w:customStyle="1" w:styleId="af9">
    <w:name w:val="本文縮排 字元"/>
    <w:basedOn w:val="a1"/>
    <w:link w:val="af8"/>
    <w:rsid w:val="001E1529"/>
    <w:rPr>
      <w:rFonts w:ascii="Times New Roman" w:eastAsia="新細明體" w:hAnsi="Times New Roman" w:cs="Times New Roman"/>
      <w:szCs w:val="20"/>
      <w:lang w:val="x-none" w:eastAsia="x-none"/>
    </w:rPr>
  </w:style>
  <w:style w:type="character" w:styleId="afa">
    <w:name w:val="page number"/>
    <w:basedOn w:val="a1"/>
    <w:rsid w:val="001E1529"/>
  </w:style>
  <w:style w:type="character" w:styleId="afb">
    <w:name w:val="FollowedHyperlink"/>
    <w:rsid w:val="001E1529"/>
    <w:rPr>
      <w:color w:val="800080"/>
      <w:u w:val="single"/>
    </w:rPr>
  </w:style>
  <w:style w:type="paragraph" w:styleId="afc">
    <w:name w:val="Salutation"/>
    <w:basedOn w:val="a"/>
    <w:next w:val="a"/>
    <w:link w:val="afd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d">
    <w:name w:val="問候 字元"/>
    <w:basedOn w:val="a1"/>
    <w:link w:val="afc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3">
    <w:name w:val="Body Text 3"/>
    <w:basedOn w:val="a"/>
    <w:link w:val="30"/>
    <w:rsid w:val="001E1529"/>
    <w:pPr>
      <w:spacing w:line="300" w:lineRule="exact"/>
      <w:jc w:val="center"/>
    </w:pPr>
    <w:rPr>
      <w:rFonts w:ascii="標楷體" w:eastAsia="標楷體" w:hAnsi="標楷體" w:cs="Times New Roman"/>
      <w:sz w:val="20"/>
      <w:szCs w:val="24"/>
      <w:lang w:val="x-none" w:eastAsia="x-none"/>
    </w:rPr>
  </w:style>
  <w:style w:type="character" w:customStyle="1" w:styleId="30">
    <w:name w:val="本文 3 字元"/>
    <w:basedOn w:val="a1"/>
    <w:link w:val="3"/>
    <w:rsid w:val="001E1529"/>
    <w:rPr>
      <w:rFonts w:ascii="標楷體" w:eastAsia="標楷體" w:hAnsi="標楷體" w:cs="Times New Roman"/>
      <w:sz w:val="20"/>
      <w:szCs w:val="24"/>
      <w:lang w:val="x-none" w:eastAsia="x-none"/>
    </w:rPr>
  </w:style>
  <w:style w:type="paragraph" w:styleId="Web">
    <w:name w:val="Normal (Web)"/>
    <w:basedOn w:val="a"/>
    <w:uiPriority w:val="99"/>
    <w:rsid w:val="001E1529"/>
    <w:pPr>
      <w:widowControl/>
      <w:spacing w:before="100" w:beforeAutospacing="1" w:after="100" w:afterAutospacing="1"/>
    </w:pPr>
    <w:rPr>
      <w:rFonts w:ascii="Arial" w:eastAsia="Arial Unicode MS" w:hAnsi="Arial" w:cs="Arial"/>
      <w:color w:val="000000"/>
      <w:kern w:val="0"/>
      <w:sz w:val="22"/>
    </w:rPr>
  </w:style>
  <w:style w:type="character" w:customStyle="1" w:styleId="yiv371890994yabcontactlistgridsecondlineinfo">
    <w:name w:val="yiv371890994yabcontactlistgridsecondlineinfo"/>
    <w:basedOn w:val="a1"/>
    <w:rsid w:val="001E1529"/>
  </w:style>
  <w:style w:type="character" w:customStyle="1" w:styleId="dialogtext1">
    <w:name w:val="dialog_text1"/>
    <w:rsid w:val="001E1529"/>
    <w:rPr>
      <w:rFonts w:ascii="sөũ" w:hAnsi="sөũ" w:hint="default"/>
      <w:color w:val="000000"/>
      <w:sz w:val="24"/>
      <w:szCs w:val="24"/>
    </w:rPr>
  </w:style>
  <w:style w:type="character" w:styleId="afe">
    <w:name w:val="Strong"/>
    <w:qFormat/>
    <w:rsid w:val="001E1529"/>
    <w:rPr>
      <w:b/>
      <w:bCs/>
    </w:rPr>
  </w:style>
  <w:style w:type="paragraph" w:styleId="aff">
    <w:name w:val="Closing"/>
    <w:basedOn w:val="a"/>
    <w:link w:val="aff0"/>
    <w:rsid w:val="001E1529"/>
    <w:pPr>
      <w:ind w:leftChars="1800" w:left="100"/>
    </w:pPr>
    <w:rPr>
      <w:rFonts w:ascii="標楷體" w:eastAsia="標楷體" w:hAnsi="Times New Roman" w:cs="Times New Roman"/>
      <w:color w:val="000000"/>
      <w:szCs w:val="24"/>
      <w:lang w:val="x-none" w:eastAsia="x-none"/>
    </w:rPr>
  </w:style>
  <w:style w:type="character" w:customStyle="1" w:styleId="aff0">
    <w:name w:val="結語 字元"/>
    <w:basedOn w:val="a1"/>
    <w:link w:val="aff"/>
    <w:rsid w:val="001E1529"/>
    <w:rPr>
      <w:rFonts w:ascii="標楷體" w:eastAsia="標楷體" w:hAnsi="Times New Roman" w:cs="Times New Roman"/>
      <w:color w:val="000000"/>
      <w:szCs w:val="24"/>
      <w:lang w:val="x-none" w:eastAsia="x-none"/>
    </w:rPr>
  </w:style>
  <w:style w:type="paragraph" w:customStyle="1" w:styleId="yiv3516800119msolistparagraph">
    <w:name w:val="yiv3516800119msolistparagraph"/>
    <w:basedOn w:val="a"/>
    <w:rsid w:val="001E15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l">
    <w:name w:val="il"/>
    <w:rsid w:val="001E1529"/>
  </w:style>
  <w:style w:type="paragraph" w:styleId="aff1">
    <w:name w:val="caption"/>
    <w:basedOn w:val="a"/>
    <w:next w:val="a"/>
    <w:qFormat/>
    <w:rsid w:val="001E1529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1E152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2">
    <w:name w:val="Revision"/>
    <w:hidden/>
    <w:uiPriority w:val="99"/>
    <w:semiHidden/>
    <w:rsid w:val="001E152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DAB71-1F46-4D08-B833-79953BAE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1640</Words>
  <Characters>9348</Characters>
  <Application>Microsoft Office Word</Application>
  <DocSecurity>0</DocSecurity>
  <Lines>77</Lines>
  <Paragraphs>21</Paragraphs>
  <ScaleCrop>false</ScaleCrop>
  <Company/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2025-03-03T03:18:00Z</dcterms:created>
  <dcterms:modified xsi:type="dcterms:W3CDTF">2025-07-09T01:45:00Z</dcterms:modified>
</cp:coreProperties>
</file>